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AE12BE" w14:textId="77777777"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14:paraId="3511F8E3" w14:textId="77777777"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14:paraId="0D85EB98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65ABD280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0BB75FC1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14E12E22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1DB3789D" w14:textId="77777777"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590DAE46" wp14:editId="7CE3932F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26E399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33F61FC7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042DDBCE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14:paraId="6E561E63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14:paraId="78D8B0C6" w14:textId="77777777" w:rsidR="00C173B6" w:rsidRDefault="008B1A59" w:rsidP="00F26B23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Servicio </w:t>
      </w:r>
      <w:r w:rsidR="0004501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de Consulta </w:t>
      </w:r>
      <w:r w:rsidR="00045019" w:rsidRPr="0004501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de </w:t>
      </w:r>
    </w:p>
    <w:p w14:paraId="2C02A307" w14:textId="77777777" w:rsidR="00C173B6" w:rsidRDefault="00C173B6" w:rsidP="00F26B23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</w:t>
      </w:r>
      <w:r w:rsidR="00045019" w:rsidRPr="0004501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atos del titular de un vehículo </w:t>
      </w:r>
    </w:p>
    <w:p w14:paraId="7C350A32" w14:textId="77777777" w:rsidR="000109B5" w:rsidRDefault="00045019" w:rsidP="00F26B23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04501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por parte del titular de la vía.</w:t>
      </w:r>
    </w:p>
    <w:p w14:paraId="19D52B62" w14:textId="77777777" w:rsidR="008B1A59" w:rsidRPr="000109B5" w:rsidRDefault="00F91672" w:rsidP="000109B5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04501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DGT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14:paraId="21EE14F6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45A6EA59" w14:textId="77777777" w:rsidR="008B1A59" w:rsidRPr="00B264FA" w:rsidRDefault="00045019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23</w:t>
      </w:r>
      <w:r w:rsidR="008B1A59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 w:rsidR="006D6322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de d</w:t>
      </w:r>
      <w:r w:rsidR="00C173B6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iciembre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2022</w:t>
      </w:r>
    </w:p>
    <w:p w14:paraId="2F792F07" w14:textId="77777777"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14:paraId="570DD91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8B1A59" w:rsidRPr="000F5D0D">
        <w:rPr>
          <w:rFonts w:eastAsia="Times New Roman" w:cstheme="minorHAnsi"/>
          <w:sz w:val="20"/>
          <w:szCs w:val="20"/>
          <w:lang w:val="es-ES_tradnl"/>
        </w:rPr>
        <w:t xml:space="preserve">Consulta </w:t>
      </w:r>
      <w:r w:rsidR="00C173B6">
        <w:rPr>
          <w:rFonts w:eastAsia="Times New Roman" w:cstheme="minorHAnsi"/>
          <w:sz w:val="20"/>
          <w:szCs w:val="20"/>
          <w:lang w:val="es-ES_tradnl"/>
        </w:rPr>
        <w:t>T</w:t>
      </w:r>
      <w:r w:rsidR="00045019">
        <w:rPr>
          <w:rFonts w:eastAsia="Times New Roman" w:cstheme="minorHAnsi"/>
          <w:sz w:val="20"/>
          <w:szCs w:val="20"/>
          <w:lang w:val="es-ES_tradnl"/>
        </w:rPr>
        <w:t xml:space="preserve">itular </w:t>
      </w:r>
      <w:r w:rsidR="00C173B6">
        <w:rPr>
          <w:rFonts w:eastAsia="Times New Roman" w:cstheme="minorHAnsi"/>
          <w:sz w:val="20"/>
          <w:szCs w:val="20"/>
          <w:lang w:val="es-ES_tradnl"/>
        </w:rPr>
        <w:t>vehículo por parte titular Vía</w:t>
      </w:r>
    </w:p>
    <w:p w14:paraId="494E0E0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38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14:paraId="76CA803E" w14:textId="77777777" w:rsidTr="000142D7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14:paraId="527C6DF1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14:paraId="0A92A320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14:paraId="3688BDAB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14:paraId="36E1280E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14:paraId="5AD4ACF9" w14:textId="77777777" w:rsidTr="000142D7">
        <w:trPr>
          <w:cantSplit/>
        </w:trPr>
        <w:tc>
          <w:tcPr>
            <w:tcW w:w="915" w:type="dxa"/>
          </w:tcPr>
          <w:p w14:paraId="51A6BE96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14:paraId="04EA6846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14:paraId="2FAEE87F" w14:textId="77777777" w:rsidR="000F5D0D" w:rsidRPr="000F5D0D" w:rsidRDefault="00045019" w:rsidP="00C173B6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23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 w:rsidR="00C173B6">
              <w:rPr>
                <w:rFonts w:eastAsia="Times New Roman" w:cstheme="minorHAnsi"/>
                <w:sz w:val="18"/>
                <w:szCs w:val="20"/>
                <w:lang w:val="es-ES_tradnl"/>
              </w:rPr>
              <w:t>12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/2022</w:t>
            </w:r>
          </w:p>
        </w:tc>
        <w:tc>
          <w:tcPr>
            <w:tcW w:w="3938" w:type="dxa"/>
          </w:tcPr>
          <w:p w14:paraId="641A2A46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14:paraId="27B14247" w14:textId="77777777" w:rsidTr="000142D7">
        <w:trPr>
          <w:cantSplit/>
        </w:trPr>
        <w:tc>
          <w:tcPr>
            <w:tcW w:w="915" w:type="dxa"/>
          </w:tcPr>
          <w:p w14:paraId="2BFCBBBA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14:paraId="19BA9E4C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14:paraId="27578747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14:paraId="63ED7513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14:paraId="5648789B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14:paraId="3547B1D8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14:paraId="1A7E75A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14:paraId="0074346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14:paraId="050B17C2" w14:textId="77777777"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14:paraId="159B13C5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14:paraId="7952249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14:paraId="5F51D1D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de Uso – </w:t>
      </w:r>
      <w:r w:rsidR="00C173B6">
        <w:rPr>
          <w:rFonts w:eastAsia="Times New Roman" w:cstheme="minorHAnsi"/>
          <w:i/>
          <w:sz w:val="20"/>
          <w:szCs w:val="20"/>
          <w:lang w:val="es-ES_tradnl"/>
        </w:rPr>
        <w:t>Consulta Titular vehículo por parte Titular via</w:t>
      </w:r>
      <w:r w:rsidR="00783323">
        <w:rPr>
          <w:rFonts w:eastAsia="Times New Roman" w:cstheme="minorHAnsi"/>
          <w:i/>
          <w:sz w:val="20"/>
          <w:szCs w:val="20"/>
          <w:lang w:val="es-ES_tradnl"/>
        </w:rPr>
        <w:t>.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doc</w:t>
      </w:r>
      <w:r w:rsidR="00C173B6">
        <w:rPr>
          <w:rFonts w:eastAsia="Times New Roman" w:cstheme="minorHAnsi"/>
          <w:i/>
          <w:sz w:val="20"/>
          <w:szCs w:val="20"/>
          <w:lang w:val="es-ES_tradnl"/>
        </w:rPr>
        <w:t>x</w:t>
      </w:r>
    </w:p>
    <w:p w14:paraId="60ECA249" w14:textId="77777777"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11"/>
          <w:footerReference w:type="default" r:id="rId12"/>
          <w:footerReference w:type="first" r:id="rId13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14:paraId="711AC1A7" w14:textId="77777777"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14:paraId="2A841C87" w14:textId="77777777"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14:paraId="2947406F" w14:textId="77777777" w:rsidR="0004642F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04642F">
        <w:rPr>
          <w:noProof/>
        </w:rPr>
        <w:t>Introducción</w:t>
      </w:r>
      <w:r w:rsidR="0004642F">
        <w:rPr>
          <w:noProof/>
        </w:rPr>
        <w:tab/>
      </w:r>
      <w:r w:rsidR="0004642F">
        <w:rPr>
          <w:noProof/>
        </w:rPr>
        <w:fldChar w:fldCharType="begin"/>
      </w:r>
      <w:r w:rsidR="0004642F">
        <w:rPr>
          <w:noProof/>
        </w:rPr>
        <w:instrText xml:space="preserve"> PAGEREF _Toc122973969 \h </w:instrText>
      </w:r>
      <w:r w:rsidR="0004642F">
        <w:rPr>
          <w:noProof/>
        </w:rPr>
      </w:r>
      <w:r w:rsidR="0004642F">
        <w:rPr>
          <w:noProof/>
        </w:rPr>
        <w:fldChar w:fldCharType="separate"/>
      </w:r>
      <w:r w:rsidR="0004642F">
        <w:rPr>
          <w:noProof/>
        </w:rPr>
        <w:t>4</w:t>
      </w:r>
      <w:r w:rsidR="0004642F">
        <w:rPr>
          <w:noProof/>
        </w:rPr>
        <w:fldChar w:fldCharType="end"/>
      </w:r>
    </w:p>
    <w:p w14:paraId="2D7FB08D" w14:textId="77777777" w:rsidR="0004642F" w:rsidRDefault="0004642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_Toc122973970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16A4DCFA" w14:textId="77777777" w:rsidR="0004642F" w:rsidRDefault="0004642F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Datos del Titular de un Vehículo por parte del Titular de la Vía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_Toc122973971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DBE2ECC" w14:textId="77777777" w:rsidR="0004642F" w:rsidRDefault="0004642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_Toc122973972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141628FF" w14:textId="77777777" w:rsidR="0004642F" w:rsidRDefault="0004642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Consulta de Datos del Titular de un Vehículo por parte del Titular de la Vía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_Toc122973973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312F6CCB" w14:textId="77777777" w:rsidR="0004642F" w:rsidRDefault="0004642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_Toc122973974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036D7D65" w14:textId="77777777" w:rsidR="0004642F" w:rsidRDefault="0004642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_Toc122973975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1A703069" w14:textId="77777777" w:rsidR="0004642F" w:rsidRDefault="0004642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_Toc122973976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5CFDDFC5" w14:textId="77777777" w:rsidR="0004642F" w:rsidRDefault="0004642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_Toc122973977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127E682E" w14:textId="77777777" w:rsidR="0004642F" w:rsidRDefault="0004642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Consulta de Datos del Titular de un Vehículo por parte del Titular de la Vía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_Toc122973978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166F577F" w14:textId="77777777" w:rsidR="0004642F" w:rsidRDefault="0004642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Consulta de Datos del Titular de un Vehículo por parte del Titular de la Vía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_Toc122973979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14:paraId="487C721C" w14:textId="77777777" w:rsidR="0004642F" w:rsidRDefault="0004642F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Consulta de Datos del Titular de un Vehículo por parte del Titular de la Vía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_Toc122973980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14:paraId="6932873E" w14:textId="77777777" w:rsidR="0004642F" w:rsidRDefault="0004642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82624C">
        <w:rPr>
          <w:i/>
          <w:noProof/>
          <w:u w:val="single"/>
        </w:rPr>
        <w:t>Matricula 6206CXP: Se han encontrado datos del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_Toc122973981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14:paraId="527B4504" w14:textId="77777777" w:rsidR="0004642F" w:rsidRDefault="0004642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_Toc122973982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14:paraId="5E138F15" w14:textId="77777777" w:rsidR="0004642F" w:rsidRDefault="0004642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82624C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_Toc122973983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2F64F04C" w14:textId="77777777" w:rsidR="0004642F" w:rsidRDefault="0004642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82624C">
        <w:rPr>
          <w:i/>
          <w:noProof/>
          <w:u w:val="single"/>
        </w:rPr>
        <w:t>Bastidor SJNFCAJ10U1363081: Se han encontrado datos del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_Toc122973984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14:paraId="4E635B04" w14:textId="77777777" w:rsidR="0004642F" w:rsidRDefault="0004642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_Toc122973985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14:paraId="54A78643" w14:textId="77777777" w:rsidR="0004642F" w:rsidRDefault="0004642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82624C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_Toc122973986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39D6A210" w14:textId="77777777"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122973969"/>
      <w:r w:rsidRPr="000F5D0D">
        <w:t>Introducción</w:t>
      </w:r>
      <w:bookmarkEnd w:id="9"/>
      <w:bookmarkEnd w:id="10"/>
      <w:bookmarkEnd w:id="11"/>
    </w:p>
    <w:p w14:paraId="7A1424F6" w14:textId="77777777" w:rsidR="000F5D0D" w:rsidRPr="000F5D0D" w:rsidRDefault="000F5D0D" w:rsidP="00A310D5">
      <w:pPr>
        <w:pStyle w:val="Titulo2nisae"/>
      </w:pPr>
      <w:bookmarkStart w:id="12" w:name="_Toc97099470"/>
      <w:bookmarkStart w:id="13" w:name="_Toc122973970"/>
      <w:r w:rsidRPr="000F5D0D">
        <w:t>Objetivo del documento</w:t>
      </w:r>
      <w:bookmarkEnd w:id="12"/>
      <w:bookmarkEnd w:id="13"/>
    </w:p>
    <w:p w14:paraId="71DAF9CF" w14:textId="77777777" w:rsidR="000F5D0D" w:rsidRDefault="000F5D0D" w:rsidP="000F5D0D">
      <w:pPr>
        <w:spacing w:before="240" w:after="0" w:line="240" w:lineRule="auto"/>
        <w:ind w:left="1701"/>
        <w:jc w:val="both"/>
      </w:pPr>
      <w:r w:rsidRPr="000F5D0D">
        <w:rPr>
          <w:rFonts w:eastAsia="Times New Roman" w:cstheme="minorHAnsi"/>
          <w:szCs w:val="20"/>
          <w:lang w:val="es-ES_tradnl"/>
        </w:rPr>
        <w:t>Este documento presenta la guía de uso para p</w:t>
      </w:r>
      <w:r w:rsidR="00E063AC">
        <w:rPr>
          <w:rFonts w:eastAsia="Times New Roman" w:cstheme="minorHAnsi"/>
          <w:szCs w:val="20"/>
          <w:lang w:val="es-ES_tradnl"/>
        </w:rPr>
        <w:t xml:space="preserve">oder acceder al servicio web de </w:t>
      </w:r>
      <w:r w:rsidR="00E063AC">
        <w:rPr>
          <w:i/>
        </w:rPr>
        <w:t xml:space="preserve">Consulta de </w:t>
      </w:r>
      <w:r w:rsidR="00E063AC" w:rsidRPr="00D43522">
        <w:rPr>
          <w:i/>
        </w:rPr>
        <w:t>Datos</w:t>
      </w:r>
      <w:r w:rsidR="00E063AC">
        <w:rPr>
          <w:i/>
        </w:rPr>
        <w:t xml:space="preserve"> del Titular de un Vehículo por p</w:t>
      </w:r>
      <w:r w:rsidR="00045019">
        <w:rPr>
          <w:i/>
        </w:rPr>
        <w:t>arte del Titular de la V</w:t>
      </w:r>
      <w:r w:rsidR="00045019" w:rsidRPr="00045019">
        <w:rPr>
          <w:i/>
        </w:rPr>
        <w:t>ía</w:t>
      </w:r>
      <w:r w:rsidR="00FD2FC6" w:rsidRPr="00FD2FC6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B76510">
        <w:t xml:space="preserve">que </w:t>
      </w:r>
      <w:r w:rsidR="00045019">
        <w:t>devuelve</w:t>
      </w:r>
      <w:r w:rsidR="00325A41">
        <w:t xml:space="preserve"> </w:t>
      </w:r>
      <w:r w:rsidR="00E063AC">
        <w:t>los datos relativos al titular del vehículo consultado, así como los datos del último seguro registrado del vehículo.</w:t>
      </w:r>
    </w:p>
    <w:p w14:paraId="78AE718F" w14:textId="77777777" w:rsidR="003A4E00" w:rsidRDefault="003A4E00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F1113C">
        <w:t xml:space="preserve">Los datos del </w:t>
      </w:r>
      <w:r>
        <w:t xml:space="preserve">servicio serán proporcionados por la </w:t>
      </w:r>
      <w:r w:rsidRPr="002A5272">
        <w:rPr>
          <w:i/>
        </w:rPr>
        <w:t>Dirección General de Tráfico (DGT)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5747626D" w14:textId="77777777" w:rsidR="00E063AC" w:rsidRDefault="00E063AC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E063AC">
        <w:rPr>
          <w:rFonts w:eastAsia="Times New Roman" w:cstheme="minorHAnsi"/>
          <w:szCs w:val="20"/>
          <w:lang w:val="es-ES_tradnl"/>
        </w:rPr>
        <w:t xml:space="preserve">Este servicio está destinado a los titulares de las vías que necesiten obtener la información de un vehículo que ha provocado daños en la misma, </w:t>
      </w:r>
      <w:r w:rsidR="00FB1693">
        <w:rPr>
          <w:rFonts w:eastAsia="Times New Roman" w:cstheme="minorHAnsi"/>
          <w:szCs w:val="20"/>
          <w:lang w:val="es-ES_tradnl"/>
        </w:rPr>
        <w:t xml:space="preserve">o </w:t>
      </w:r>
      <w:r w:rsidRPr="00E063AC">
        <w:rPr>
          <w:rFonts w:eastAsia="Times New Roman" w:cstheme="minorHAnsi"/>
          <w:szCs w:val="20"/>
          <w:lang w:val="es-ES_tradnl"/>
        </w:rPr>
        <w:t xml:space="preserve">que necesiten obtener los datos del titular </w:t>
      </w:r>
      <w:r w:rsidR="00A17F0A">
        <w:rPr>
          <w:rFonts w:eastAsia="Times New Roman" w:cstheme="minorHAnsi"/>
          <w:szCs w:val="20"/>
          <w:lang w:val="es-ES_tradnl"/>
        </w:rPr>
        <w:t xml:space="preserve">del vehículo </w:t>
      </w:r>
      <w:r w:rsidRPr="00E063AC">
        <w:rPr>
          <w:rFonts w:eastAsia="Times New Roman" w:cstheme="minorHAnsi"/>
          <w:szCs w:val="20"/>
          <w:lang w:val="es-ES_tradnl"/>
        </w:rPr>
        <w:t>para retirar un vehículo abandonado</w:t>
      </w:r>
      <w:r w:rsidR="00A17F0A">
        <w:rPr>
          <w:rFonts w:eastAsia="Times New Roman" w:cstheme="minorHAnsi"/>
          <w:szCs w:val="20"/>
          <w:lang w:val="es-ES_tradnl"/>
        </w:rPr>
        <w:t xml:space="preserve"> en la vía</w:t>
      </w:r>
      <w:r w:rsidRPr="00E063AC">
        <w:rPr>
          <w:rFonts w:eastAsia="Times New Roman" w:cstheme="minorHAnsi"/>
          <w:szCs w:val="20"/>
          <w:lang w:val="es-ES_tradnl"/>
        </w:rPr>
        <w:t>.</w:t>
      </w:r>
    </w:p>
    <w:p w14:paraId="6897C397" w14:textId="77777777" w:rsidR="003A4E00" w:rsidRDefault="003A4E00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A4E00">
        <w:rPr>
          <w:rFonts w:eastAsia="Times New Roman" w:cstheme="minorHAnsi"/>
          <w:szCs w:val="20"/>
          <w:lang w:val="es-ES_tradnl"/>
        </w:rPr>
        <w:t xml:space="preserve">Se </w:t>
      </w:r>
      <w:r>
        <w:rPr>
          <w:rFonts w:eastAsia="Times New Roman" w:cstheme="minorHAnsi"/>
          <w:szCs w:val="20"/>
          <w:lang w:val="es-ES_tradnl"/>
        </w:rPr>
        <w:t>devolverán los siguientes datos:</w:t>
      </w:r>
    </w:p>
    <w:p w14:paraId="21376973" w14:textId="77777777" w:rsidR="003A4E00" w:rsidRDefault="003A4E00" w:rsidP="003A4E00">
      <w:pPr>
        <w:pStyle w:val="Prrafodelista"/>
        <w:numPr>
          <w:ilvl w:val="0"/>
          <w:numId w:val="26"/>
        </w:numPr>
        <w:spacing w:before="240" w:after="0" w:line="240" w:lineRule="auto"/>
        <w:jc w:val="both"/>
      </w:pPr>
      <w:r>
        <w:t>Matricula/Bastidor/NIVE</w:t>
      </w:r>
    </w:p>
    <w:p w14:paraId="65D52256" w14:textId="77777777" w:rsidR="003A4E00" w:rsidRDefault="003A4E00" w:rsidP="003A4E00">
      <w:pPr>
        <w:pStyle w:val="Prrafodelista"/>
        <w:numPr>
          <w:ilvl w:val="0"/>
          <w:numId w:val="26"/>
        </w:numPr>
        <w:spacing w:before="240" w:after="0" w:line="240" w:lineRule="auto"/>
        <w:jc w:val="both"/>
      </w:pPr>
      <w:r>
        <w:t>Datos de filiación del titular</w:t>
      </w:r>
      <w:r w:rsidR="0048502D">
        <w:t xml:space="preserve"> </w:t>
      </w:r>
      <w:r w:rsidR="0048502D" w:rsidRPr="0048502D">
        <w:rPr>
          <w:i/>
        </w:rPr>
        <w:t>(Documentación, nombre, apellidos)</w:t>
      </w:r>
      <w:r w:rsidR="0048502D">
        <w:t>.</w:t>
      </w:r>
    </w:p>
    <w:p w14:paraId="3C933AF9" w14:textId="77777777" w:rsidR="003A4E00" w:rsidRDefault="003A4E00" w:rsidP="003A4E00">
      <w:pPr>
        <w:pStyle w:val="Prrafodelista"/>
        <w:numPr>
          <w:ilvl w:val="0"/>
          <w:numId w:val="26"/>
        </w:numPr>
        <w:spacing w:before="240" w:after="0" w:line="240" w:lineRule="auto"/>
        <w:jc w:val="both"/>
      </w:pPr>
      <w:r>
        <w:t xml:space="preserve">Domicilio de notificaciones del titular </w:t>
      </w:r>
      <w:r w:rsidRPr="0048502D">
        <w:rPr>
          <w:i/>
        </w:rPr>
        <w:t>(Para remisión de sanciones).</w:t>
      </w:r>
    </w:p>
    <w:p w14:paraId="774A345A" w14:textId="77777777" w:rsidR="003A4E00" w:rsidRDefault="003A4E00" w:rsidP="003A4E00">
      <w:pPr>
        <w:pStyle w:val="Prrafodelista"/>
        <w:numPr>
          <w:ilvl w:val="0"/>
          <w:numId w:val="26"/>
        </w:numPr>
        <w:spacing w:before="240" w:after="0" w:line="240" w:lineRule="auto"/>
        <w:jc w:val="both"/>
      </w:pPr>
      <w:r>
        <w:t xml:space="preserve">Datos del último seguro </w:t>
      </w:r>
      <w:r w:rsidRPr="0048502D">
        <w:rPr>
          <w:i/>
        </w:rPr>
        <w:t>(Última anotación del seguro para conocer si está vigente).</w:t>
      </w:r>
    </w:p>
    <w:p w14:paraId="74C74EF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325A41" w:rsidRPr="00325A41">
        <w:rPr>
          <w:rFonts w:eastAsia="Times New Roman" w:cstheme="minorHAnsi"/>
          <w:i/>
          <w:szCs w:val="20"/>
          <w:lang w:val="es-ES_tradnl"/>
        </w:rPr>
        <w:t xml:space="preserve">Consulta de Datos del Titular de un Vehículo por </w:t>
      </w:r>
      <w:r w:rsidR="00457BC8">
        <w:rPr>
          <w:rFonts w:eastAsia="Times New Roman" w:cstheme="minorHAnsi"/>
          <w:i/>
          <w:szCs w:val="20"/>
          <w:lang w:val="es-ES_tradnl"/>
        </w:rPr>
        <w:t>p</w:t>
      </w:r>
      <w:r w:rsidR="00325A41" w:rsidRPr="00325A41">
        <w:rPr>
          <w:rFonts w:eastAsia="Times New Roman" w:cstheme="minorHAnsi"/>
          <w:i/>
          <w:szCs w:val="20"/>
          <w:lang w:val="es-ES_tradnl"/>
        </w:rPr>
        <w:t>arte del Titular de la Vía</w:t>
      </w:r>
      <w:r w:rsidR="00BA2551" w:rsidRPr="00BA2551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14:paraId="1D2E282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14:paraId="0EC693A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14:paraId="731BCF80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14:paraId="0CF44D2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14:paraId="13416B9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14:paraId="4FC8B108" w14:textId="77777777" w:rsidR="000F5D0D" w:rsidRPr="00D17DC2" w:rsidRDefault="000F5D0D" w:rsidP="00D17DC2">
      <w:pPr>
        <w:pStyle w:val="Titulo1nisae"/>
      </w:pPr>
      <w:bookmarkStart w:id="14" w:name="_Toc122973971"/>
      <w:r w:rsidRPr="000F5D0D">
        <w:lastRenderedPageBreak/>
        <w:t xml:space="preserve">Servicio de </w:t>
      </w:r>
      <w:r w:rsidR="00325A41" w:rsidRPr="00325A41">
        <w:t xml:space="preserve">Consulta de Datos </w:t>
      </w:r>
      <w:r w:rsidR="00B660BB">
        <w:t>del Titular de un Vehículo por p</w:t>
      </w:r>
      <w:r w:rsidR="00325A41" w:rsidRPr="00325A41">
        <w:t>arte del Titular de la Vía</w:t>
      </w:r>
      <w:bookmarkEnd w:id="14"/>
    </w:p>
    <w:p w14:paraId="613C5672" w14:textId="77777777" w:rsidR="000F5D0D" w:rsidRPr="000F5D0D" w:rsidRDefault="000F5D0D" w:rsidP="00A310D5">
      <w:pPr>
        <w:pStyle w:val="Titulo2nisae"/>
      </w:pPr>
      <w:bookmarkStart w:id="15" w:name="_Toc122973972"/>
      <w:r w:rsidRPr="000F5D0D">
        <w:t>Descriptor del Servicio Web (WSDL)</w:t>
      </w:r>
      <w:bookmarkEnd w:id="15"/>
    </w:p>
    <w:p w14:paraId="62CD4BB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r w:rsidRPr="000F5D0D">
        <w:rPr>
          <w:rFonts w:eastAsia="Times New Roman" w:cstheme="minorHAnsi"/>
          <w:i/>
          <w:lang w:val="es-ES_tradnl"/>
        </w:rPr>
        <w:t>wsdl_xsd</w:t>
      </w:r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325A41" w:rsidRPr="00325A41">
        <w:rPr>
          <w:rFonts w:eastAsia="Times New Roman" w:cstheme="minorHAnsi"/>
          <w:i/>
          <w:lang w:val="es-ES_tradnl"/>
        </w:rPr>
        <w:t xml:space="preserve">Consulta de Datos del Titular de un Vehículo por </w:t>
      </w:r>
      <w:r w:rsidR="00B660BB">
        <w:rPr>
          <w:rFonts w:eastAsia="Times New Roman" w:cstheme="minorHAnsi"/>
          <w:i/>
          <w:lang w:val="es-ES_tradnl"/>
        </w:rPr>
        <w:t>p</w:t>
      </w:r>
      <w:r w:rsidR="00325A41" w:rsidRPr="00325A41">
        <w:rPr>
          <w:rFonts w:eastAsia="Times New Roman" w:cstheme="minorHAnsi"/>
          <w:i/>
          <w:lang w:val="es-ES_tradnl"/>
        </w:rPr>
        <w:t>arte del Titular de la Vía</w:t>
      </w:r>
      <w:r w:rsidR="001E5405" w:rsidRPr="00D17DC2">
        <w:rPr>
          <w:rFonts w:eastAsia="Times New Roman" w:cstheme="minorHAnsi"/>
          <w:i/>
          <w:lang w:val="es-ES_tradnl"/>
        </w:rPr>
        <w:t>.</w:t>
      </w:r>
    </w:p>
    <w:p w14:paraId="78DFD3A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325A41" w:rsidRPr="00325A41">
        <w:rPr>
          <w:rFonts w:eastAsia="Times New Roman" w:cstheme="minorHAnsi"/>
          <w:i/>
          <w:lang w:val="es-ES_tradnl"/>
        </w:rPr>
        <w:t xml:space="preserve">Consulta de Datos </w:t>
      </w:r>
      <w:r w:rsidR="00B660BB">
        <w:rPr>
          <w:rFonts w:eastAsia="Times New Roman" w:cstheme="minorHAnsi"/>
          <w:i/>
          <w:lang w:val="es-ES_tradnl"/>
        </w:rPr>
        <w:t>del Titular de un Vehículo por p</w:t>
      </w:r>
      <w:r w:rsidR="00325A41" w:rsidRPr="00325A41">
        <w:rPr>
          <w:rFonts w:eastAsia="Times New Roman" w:cstheme="minorHAnsi"/>
          <w:i/>
          <w:lang w:val="es-ES_tradnl"/>
        </w:rPr>
        <w:t>arte del Titular de la Vía</w:t>
      </w:r>
      <w:r w:rsidRPr="00D17DC2">
        <w:rPr>
          <w:rFonts w:eastAsia="Times New Roman" w:cstheme="minorHAnsi"/>
          <w:i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="003228FC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14:paraId="3DC76B6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14:paraId="2670686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14:paraId="4161CEF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url’s de acceso al servicio: </w:t>
      </w:r>
    </w:p>
    <w:p w14:paraId="604CF51A" w14:textId="77777777" w:rsidR="000F5D0D" w:rsidRPr="00B264FA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14:paraId="0363C276" w14:textId="77777777"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14:paraId="2527DE71" w14:textId="77777777" w:rsidR="000F5D0D" w:rsidRPr="000F5D0D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14:paraId="058D6A0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1D291AE9" w14:textId="77777777"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14:paraId="4CFA0EFF" w14:textId="77777777"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14:paraId="301E28E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1012E3DB" w14:textId="77777777" w:rsidR="000F5D0D" w:rsidRPr="00D17DC2" w:rsidRDefault="000F5D0D" w:rsidP="00D17DC2">
      <w:pPr>
        <w:pStyle w:val="Titulo2nisae"/>
      </w:pPr>
      <w:bookmarkStart w:id="16" w:name="_Toc122973973"/>
      <w:r w:rsidRPr="000F5D0D">
        <w:t xml:space="preserve">Seguridad del Servicio de </w:t>
      </w:r>
      <w:r w:rsidR="00325A41" w:rsidRPr="00325A41">
        <w:t xml:space="preserve">Consulta de Datos </w:t>
      </w:r>
      <w:r w:rsidR="00F51AA8">
        <w:t>del Titular de un Vehículo por p</w:t>
      </w:r>
      <w:r w:rsidR="00325A41" w:rsidRPr="00325A41">
        <w:t>arte del Titular de la Vía</w:t>
      </w:r>
      <w:bookmarkEnd w:id="16"/>
    </w:p>
    <w:p w14:paraId="3FBC112A" w14:textId="77777777"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14:paraId="2CEB5279" w14:textId="77777777" w:rsidR="000F5D0D" w:rsidRPr="000F5D0D" w:rsidRDefault="000F5D0D" w:rsidP="001C5F3A">
      <w:pPr>
        <w:pStyle w:val="Titulo3nisae"/>
      </w:pPr>
      <w:bookmarkStart w:id="17" w:name="_Toc122973974"/>
      <w:r w:rsidRPr="000F5D0D">
        <w:t>Seguridad con WEB Service Security y Certificado</w:t>
      </w:r>
      <w:bookmarkEnd w:id="17"/>
    </w:p>
    <w:p w14:paraId="5AC7BA1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14:paraId="3B3B88F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14:paraId="7601EF1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433E98F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14:paraId="537EA0A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14:paraId="3BE71D76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14:paraId="2C620113" w14:textId="77777777"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14:paraId="46CFFB2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14:paraId="33E2414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09EE6F2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14:paraId="1B29D28E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14:paraId="2E7F4058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14:paraId="62D430A1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14:paraId="015A875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14:paraId="0906582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370208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F9C393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74BB94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F0F27B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373725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EF766A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6429DAB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34B8E50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43797CF" w14:textId="77777777"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14:paraId="53C7BE9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0E83B6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83C3C0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9D8CA2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CD0885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14:paraId="570C798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4A01CA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D77BA8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553BF66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867D48E" w14:textId="77777777" w:rsidR="000F5D0D" w:rsidRPr="006736B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6736B9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6736B9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6736B9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14:paraId="42524C50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6736B9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14:paraId="6A46754C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14:paraId="2C0ED574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14:paraId="501F8BB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14:paraId="6540F899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Las url’s del servicio para este tipo de seguridad se corresponderán con las siguientes:</w:t>
      </w:r>
    </w:p>
    <w:p w14:paraId="088DFA19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14:paraId="49C055DE" w14:textId="77777777" w:rsidR="004B7135" w:rsidRDefault="00000000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72AAF5BE" w14:textId="77777777"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14:paraId="23A280E5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14:paraId="2C37A93C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6E6426AE" w14:textId="77777777"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14:paraId="132CD0C8" w14:textId="77777777" w:rsidR="000F5D0D" w:rsidRPr="000F5D0D" w:rsidRDefault="000F5D0D" w:rsidP="009F0D1E">
      <w:pPr>
        <w:pStyle w:val="Titulo3nisae"/>
        <w:rPr>
          <w:b w:val="0"/>
        </w:rPr>
      </w:pPr>
      <w:bookmarkStart w:id="18" w:name="_Toc122973975"/>
      <w:r w:rsidRPr="000F5D0D">
        <w:t>Seguridad con WEB Service Security y UserToken</w:t>
      </w:r>
      <w:bookmarkEnd w:id="18"/>
    </w:p>
    <w:p w14:paraId="39524DF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r w:rsidRPr="001B3E3C">
        <w:rPr>
          <w:rFonts w:eastAsia="Times New Roman" w:cstheme="minorHAnsi"/>
          <w:i/>
          <w:szCs w:val="20"/>
          <w:lang w:val="es-ES_tradnl"/>
        </w:rPr>
        <w:t>Usertoken Profile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2585D73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14:paraId="1A9F4F8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r w:rsidRPr="000F5D0D">
        <w:rPr>
          <w:rFonts w:eastAsia="Times New Roman" w:cstheme="minorHAnsi"/>
          <w:szCs w:val="20"/>
          <w:lang w:val="es-ES_tradnl"/>
        </w:rPr>
        <w:t xml:space="preserve"> y con tipo password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14:paraId="6CBB888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usuario y password incluidos en la cabecera del mensaje.</w:t>
      </w:r>
    </w:p>
    <w:p w14:paraId="71714E46" w14:textId="77777777"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14:paraId="22D4CC4B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14:paraId="58AE0C45" w14:textId="77777777"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14:paraId="2819A7A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14:paraId="7B41A3C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035220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16614A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433C69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155E92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7DEE27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CA228B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4011DF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9E787FD" w14:textId="77777777"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&lt;/</w:t>
      </w:r>
      <w:r w:rsidRPr="000555D5">
        <w:rPr>
          <w:rFonts w:eastAsia="Times New Roman" w:cstheme="minorHAnsi"/>
          <w:color w:val="3F7F7F"/>
          <w:sz w:val="16"/>
          <w:szCs w:val="20"/>
        </w:rPr>
        <w:t>Header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14:paraId="5258C708" w14:textId="77777777"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</w:t>
      </w:r>
      <w:r w:rsidRPr="000555D5">
        <w:rPr>
          <w:rFonts w:eastAsia="Times New Roman" w:cstheme="minorHAnsi"/>
          <w:color w:val="3F7F7F"/>
          <w:sz w:val="16"/>
          <w:szCs w:val="20"/>
        </w:rPr>
        <w:t>Body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14:paraId="32D85ABE" w14:textId="77777777"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14:paraId="311E06E3" w14:textId="77777777"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&lt;/</w:t>
      </w:r>
      <w:r w:rsidRPr="000555D5">
        <w:rPr>
          <w:rFonts w:eastAsia="Times New Roman" w:cstheme="minorHAnsi"/>
          <w:color w:val="3F7F7F"/>
          <w:sz w:val="16"/>
          <w:szCs w:val="20"/>
        </w:rPr>
        <w:t>Body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14:paraId="67FB007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14:paraId="234DB271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14:paraId="76C37163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14:paraId="42E1E916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6FB7D039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79BC15BC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3F9AD764" w14:textId="77777777"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14:paraId="3245E82D" w14:textId="77777777" w:rsidR="000F5D0D" w:rsidRPr="000F5D0D" w:rsidRDefault="000F5D0D" w:rsidP="009F0D1E">
      <w:pPr>
        <w:pStyle w:val="Titulo3nisae"/>
        <w:rPr>
          <w:b w:val="0"/>
        </w:rPr>
      </w:pPr>
      <w:bookmarkStart w:id="19" w:name="_Toc122973976"/>
      <w:r w:rsidRPr="000F5D0D">
        <w:t>Seguridad con HTTP Básico y UserToken</w:t>
      </w:r>
      <w:bookmarkEnd w:id="19"/>
    </w:p>
    <w:p w14:paraId="3EE8DFD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14:paraId="06DF03C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cliente deberá configurar el acceso al servicio incluyendo el usuario y password en la conexión HTTPs.</w:t>
      </w:r>
    </w:p>
    <w:p w14:paraId="349FF11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password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14:paraId="76F18B8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14:paraId="2B82710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14:paraId="4637730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845EBE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D77D48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920660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14:paraId="7AF6FC7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040974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8F97428" w14:textId="77777777"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14:paraId="14EA273B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14:paraId="75EFD048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0C164FCC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4EFFFF7A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4DF8D844" w14:textId="77777777"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14:paraId="5E8D8696" w14:textId="77777777"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122973977"/>
      <w:r w:rsidRPr="000F5D0D">
        <w:t>Seguridad con XmlSignature y Certificado</w:t>
      </w:r>
      <w:bookmarkEnd w:id="20"/>
      <w:bookmarkEnd w:id="21"/>
    </w:p>
    <w:p w14:paraId="7671192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14:paraId="6BE0011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14:paraId="0B974B5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46321D0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14:paraId="0B914A6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en este caso se corresponderán con las siguientes: </w:t>
      </w:r>
    </w:p>
    <w:p w14:paraId="5FDFFA41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14:paraId="2E90693B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7521B933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29CABF48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3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6218FA68" w14:textId="77777777"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14:paraId="734B4C08" w14:textId="77777777"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14:paraId="2AB0D075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C39F497" w14:textId="77777777" w:rsidR="000F5D0D" w:rsidRPr="00D17DC2" w:rsidRDefault="000F5D0D" w:rsidP="00D17DC2">
      <w:pPr>
        <w:pStyle w:val="Titulo2nisae"/>
      </w:pPr>
      <w:bookmarkStart w:id="22" w:name="_Toc122973978"/>
      <w:r w:rsidRPr="000F5D0D">
        <w:t xml:space="preserve">Mensaje de Petición al servicio de </w:t>
      </w:r>
      <w:r w:rsidR="00577834" w:rsidRPr="00577834">
        <w:t xml:space="preserve">Consulta </w:t>
      </w:r>
      <w:r w:rsidR="00C07D36">
        <w:t xml:space="preserve">de </w:t>
      </w:r>
      <w:r w:rsidR="00C07D36" w:rsidRPr="00325A41">
        <w:t xml:space="preserve">Datos </w:t>
      </w:r>
      <w:r w:rsidR="00C07D36">
        <w:t>del Titular de un Vehículo por p</w:t>
      </w:r>
      <w:r w:rsidR="00C07D36" w:rsidRPr="00325A41">
        <w:t>arte del Titular de la Vía</w:t>
      </w:r>
      <w:bookmarkEnd w:id="22"/>
    </w:p>
    <w:p w14:paraId="366927C3" w14:textId="77777777"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B2734A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2A1D1D6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14:paraId="39FDCDC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8CB876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14:paraId="13168B42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14:paraId="62E91AB9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14:paraId="23B30A71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14:paraId="26A465B9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Estado/CodigoEstado</w:t>
      </w:r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0BDF276D" w14:textId="77777777"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14:paraId="0AF84370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14:paraId="713FD40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8B7426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577834" w:rsidRPr="001401B1">
        <w:rPr>
          <w:rFonts w:eastAsia="Times New Roman" w:cstheme="minorHAnsi"/>
          <w:i/>
          <w:szCs w:val="20"/>
          <w:lang w:val="es-ES_tradnl"/>
        </w:rPr>
        <w:t xml:space="preserve">Consulta </w:t>
      </w:r>
      <w:r w:rsidR="001401B1" w:rsidRPr="001401B1">
        <w:rPr>
          <w:rFonts w:eastAsia="Times New Roman" w:cstheme="minorHAnsi"/>
          <w:i/>
          <w:szCs w:val="20"/>
          <w:lang w:val="es-ES_tradnl"/>
        </w:rPr>
        <w:t xml:space="preserve">de </w:t>
      </w:r>
      <w:r w:rsidR="001401B1" w:rsidRPr="001401B1">
        <w:rPr>
          <w:i/>
        </w:rPr>
        <w:t>Datos del Titular de un Vehículo por parte del Titular de la Vía</w:t>
      </w:r>
      <w:r w:rsidR="00577834" w:rsidRPr="00577834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223E73" w:rsidRPr="00223E73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SWIOPTIVIADGT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697A51B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49CAD9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59BC863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0750E2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15AD77F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ADF16BE" w14:textId="77777777" w:rsidR="003A5836" w:rsidRDefault="003A5836" w:rsidP="003A5836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se compone </w:t>
      </w:r>
      <w:r>
        <w:rPr>
          <w:rFonts w:eastAsia="Times New Roman" w:cstheme="minorHAnsi"/>
          <w:szCs w:val="20"/>
          <w:lang w:val="es-ES_tradnl"/>
        </w:rPr>
        <w:t xml:space="preserve">de los nodos </w:t>
      </w:r>
      <w:r>
        <w:rPr>
          <w:rFonts w:eastAsia="Times New Roman" w:cstheme="minorHAnsi"/>
          <w:i/>
          <w:szCs w:val="20"/>
          <w:lang w:val="es-ES_tradnl"/>
        </w:rPr>
        <w:t>Consulta y Retorno</w:t>
      </w:r>
      <w:r>
        <w:rPr>
          <w:rFonts w:eastAsia="Times New Roman" w:cstheme="minorHAnsi"/>
          <w:szCs w:val="20"/>
          <w:lang w:val="es-ES_tradnl"/>
        </w:rPr>
        <w:t xml:space="preserve">. </w:t>
      </w:r>
    </w:p>
    <w:p w14:paraId="1B7847B9" w14:textId="77777777" w:rsidR="000F5D0D" w:rsidRDefault="003A5836" w:rsidP="003A5836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DE19DF">
        <w:rPr>
          <w:rFonts w:eastAsia="Times New Roman" w:cstheme="minorHAnsi"/>
          <w:szCs w:val="20"/>
          <w:lang w:val="es-ES_tradnl"/>
        </w:rPr>
        <w:t xml:space="preserve">En el mensaje de Petición la rama de </w:t>
      </w:r>
      <w:r w:rsidRPr="00DE19DF">
        <w:rPr>
          <w:rFonts w:eastAsia="Times New Roman" w:cstheme="minorHAnsi"/>
          <w:i/>
          <w:szCs w:val="20"/>
          <w:lang w:val="es-ES_tradnl"/>
        </w:rPr>
        <w:t>DatosEspecificos</w:t>
      </w:r>
      <w:r w:rsidRPr="00DE19DF">
        <w:rPr>
          <w:rFonts w:eastAsia="Times New Roman" w:cstheme="minorHAnsi"/>
          <w:szCs w:val="20"/>
          <w:lang w:val="es-ES_tradnl"/>
        </w:rPr>
        <w:t xml:space="preserve"> </w:t>
      </w:r>
      <w:r>
        <w:rPr>
          <w:rFonts w:eastAsia="Times New Roman" w:cstheme="minorHAnsi"/>
          <w:szCs w:val="20"/>
          <w:lang w:val="es-ES_tradnl"/>
        </w:rPr>
        <w:t xml:space="preserve">vendrá informada con la siguiente estructura: </w:t>
      </w:r>
      <w:r>
        <w:rPr>
          <w:rFonts w:eastAsia="Times New Roman" w:cstheme="minorHAnsi"/>
          <w:i/>
          <w:szCs w:val="20"/>
          <w:lang w:val="es-ES_tradnl"/>
        </w:rPr>
        <w:t>DatosEspecificos/Consulta/</w:t>
      </w:r>
      <w:r w:rsidRPr="00486D1E">
        <w:rPr>
          <w:rFonts w:eastAsia="Times New Roman" w:cstheme="minorHAnsi"/>
          <w:b/>
          <w:i/>
          <w:szCs w:val="20"/>
          <w:lang w:val="es-ES_tradnl"/>
        </w:rPr>
        <w:t>Matricula</w:t>
      </w:r>
      <w:r>
        <w:rPr>
          <w:rFonts w:eastAsia="Times New Roman" w:cstheme="minorHAnsi"/>
          <w:i/>
          <w:szCs w:val="20"/>
          <w:lang w:val="es-ES_tradnl"/>
        </w:rPr>
        <w:t xml:space="preserve"> </w:t>
      </w:r>
      <w:r>
        <w:rPr>
          <w:rFonts w:eastAsia="Times New Roman" w:cstheme="minorHAnsi"/>
          <w:szCs w:val="20"/>
          <w:lang w:val="es-ES_tradnl"/>
        </w:rPr>
        <w:t>ó</w:t>
      </w:r>
      <w:r>
        <w:rPr>
          <w:rFonts w:eastAsia="Times New Roman" w:cstheme="minorHAnsi"/>
          <w:i/>
          <w:szCs w:val="20"/>
          <w:lang w:val="es-ES_tradnl"/>
        </w:rPr>
        <w:t xml:space="preserve"> DatosEspecificos/Consulta/</w:t>
      </w:r>
      <w:r w:rsidRPr="00486D1E">
        <w:rPr>
          <w:rFonts w:eastAsia="Times New Roman" w:cstheme="minorHAnsi"/>
          <w:b/>
          <w:i/>
          <w:szCs w:val="20"/>
          <w:lang w:val="es-ES_tradnl"/>
        </w:rPr>
        <w:t>Bastidor</w:t>
      </w:r>
      <w:r>
        <w:rPr>
          <w:rFonts w:eastAsia="Times New Roman" w:cstheme="minorHAnsi"/>
          <w:i/>
          <w:szCs w:val="20"/>
          <w:lang w:val="es-ES_tradnl"/>
        </w:rPr>
        <w:t xml:space="preserve"> ó DatosEspecificos/Consulta/</w:t>
      </w:r>
      <w:r w:rsidRPr="00486D1E">
        <w:rPr>
          <w:rFonts w:eastAsia="Times New Roman" w:cstheme="minorHAnsi"/>
          <w:b/>
          <w:i/>
          <w:szCs w:val="20"/>
          <w:lang w:val="es-ES_tradnl"/>
        </w:rPr>
        <w:t>NIVE</w:t>
      </w:r>
      <w:r>
        <w:rPr>
          <w:rFonts w:eastAsia="Times New Roman" w:cstheme="minorHAnsi"/>
          <w:i/>
          <w:szCs w:val="20"/>
          <w:lang w:val="es-ES_tradnl"/>
        </w:rPr>
        <w:t xml:space="preserve"> </w:t>
      </w:r>
      <w:r w:rsidRPr="00DE19DF">
        <w:rPr>
          <w:rFonts w:eastAsia="Times New Roman" w:cstheme="minorHAnsi"/>
          <w:szCs w:val="20"/>
          <w:lang w:val="es-ES_tradnl"/>
        </w:rPr>
        <w:t>(</w:t>
      </w:r>
      <w:r>
        <w:rPr>
          <w:rFonts w:eastAsia="Times New Roman" w:cstheme="minorHAnsi"/>
          <w:szCs w:val="20"/>
          <w:lang w:val="es-ES_tradnl"/>
        </w:rPr>
        <w:t xml:space="preserve">obligatorio solo uno de ellos, </w:t>
      </w:r>
      <w:r w:rsidRPr="00486D1E">
        <w:rPr>
          <w:rFonts w:eastAsia="Times New Roman" w:cstheme="minorHAnsi"/>
          <w:i/>
          <w:szCs w:val="20"/>
          <w:lang w:val="es-ES_tradnl"/>
        </w:rPr>
        <w:t>son excluyentes entre sí</w:t>
      </w:r>
      <w:r w:rsidRPr="00DE19DF">
        <w:rPr>
          <w:rFonts w:eastAsia="Times New Roman" w:cstheme="minorHAnsi"/>
          <w:szCs w:val="20"/>
          <w:lang w:val="es-ES_tradnl"/>
        </w:rPr>
        <w:t>).</w:t>
      </w:r>
      <w:r w:rsidR="00196C79" w:rsidRPr="000F5D0D">
        <w:rPr>
          <w:rFonts w:eastAsia="Times New Roman" w:cstheme="minorHAnsi"/>
          <w:szCs w:val="20"/>
          <w:lang w:val="es-ES_tradnl"/>
        </w:rPr>
        <w:t xml:space="preserve"> </w:t>
      </w:r>
    </w:p>
    <w:p w14:paraId="70644FB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353BCBB" w14:textId="77777777" w:rsidR="00301F37" w:rsidRDefault="00301F37" w:rsidP="00301F3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Debido a la complejidad del esquema de Petición, este se ha dividido en 2 imágenes: </w:t>
      </w:r>
    </w:p>
    <w:p w14:paraId="4E7C3F41" w14:textId="77777777" w:rsidR="00301F37" w:rsidRDefault="00301F37" w:rsidP="00301F3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F937AFB" w14:textId="77777777" w:rsidR="000F5D0D" w:rsidRPr="000F5D0D" w:rsidRDefault="00301F37" w:rsidP="00301F3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</w:t>
      </w:r>
      <w:r>
        <w:t>y</w:t>
      </w:r>
      <w:r w:rsidRPr="00A15D73">
        <w:t xml:space="preserve"> en la segunda imagen</w:t>
      </w:r>
      <w:r>
        <w:t xml:space="preserve"> (</w:t>
      </w:r>
      <w:r w:rsidRPr="0060621E">
        <w:rPr>
          <w:i/>
          <w:sz w:val="20"/>
        </w:rPr>
        <w:t xml:space="preserve">Figura </w:t>
      </w:r>
      <w:r>
        <w:rPr>
          <w:i/>
          <w:sz w:val="20"/>
        </w:rPr>
        <w:t>2</w:t>
      </w:r>
      <w:r>
        <w:t>)</w:t>
      </w:r>
      <w:r w:rsidRPr="00A15D73">
        <w:t xml:space="preserve"> </w:t>
      </w:r>
      <w:r>
        <w:t>se muestran desplegados</w:t>
      </w:r>
      <w:r w:rsidRPr="00A15D73">
        <w:t xml:space="preserve"> los elementos </w:t>
      </w:r>
      <w:r>
        <w:t xml:space="preserve">correspondientes a los </w:t>
      </w:r>
      <w:r w:rsidRPr="00356852">
        <w:rPr>
          <w:i/>
        </w:rPr>
        <w:t>DatosEspecificos</w:t>
      </w:r>
      <w:r w:rsidRPr="00356852">
        <w:t xml:space="preserve"> </w:t>
      </w:r>
      <w:r w:rsidRPr="00A15D73">
        <w:t xml:space="preserve">definidos </w:t>
      </w:r>
      <w:r>
        <w:t>para el envío de la consulta al servicio</w:t>
      </w:r>
      <w:r w:rsidR="000F5D0D" w:rsidRPr="000F5D0D">
        <w:rPr>
          <w:rFonts w:eastAsia="Times New Roman" w:cstheme="minorHAnsi"/>
          <w:szCs w:val="20"/>
          <w:lang w:val="es-ES_tradnl"/>
        </w:rPr>
        <w:t>:</w:t>
      </w:r>
    </w:p>
    <w:p w14:paraId="27E1A4E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6803B30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506B7149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44E5D6FC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407556BE" w14:textId="77777777"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41927786" wp14:editId="2B00167D">
            <wp:extent cx="6764400" cy="6012000"/>
            <wp:effectExtent l="0" t="0" r="0" b="8255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4400" cy="60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8D7EA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F40BF6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1FAF009" w14:textId="77777777" w:rsidR="000F5D0D" w:rsidRPr="000F5D0D" w:rsidRDefault="000F5D0D" w:rsidP="00B935DA">
      <w:pPr>
        <w:autoSpaceDE w:val="0"/>
        <w:autoSpaceDN w:val="0"/>
        <w:adjustRightInd w:val="0"/>
        <w:spacing w:after="0" w:line="240" w:lineRule="auto"/>
        <w:ind w:left="705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07248A">
        <w:rPr>
          <w:rFonts w:eastAsia="Times New Roman" w:cstheme="minorHAnsi"/>
          <w:sz w:val="16"/>
          <w:szCs w:val="16"/>
          <w:lang w:val="es-ES_tradnl"/>
        </w:rPr>
        <w:t xml:space="preserve">. Mensaje de Petición al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Servicio de </w:t>
      </w:r>
      <w:r w:rsidR="00325A41" w:rsidRPr="00325A41">
        <w:rPr>
          <w:rFonts w:eastAsia="Times New Roman" w:cstheme="minorHAnsi"/>
          <w:sz w:val="16"/>
          <w:szCs w:val="16"/>
          <w:lang w:val="es-ES_tradnl"/>
        </w:rPr>
        <w:t xml:space="preserve">Consulta de Datos del Titular de un Vehículo por </w:t>
      </w:r>
      <w:r w:rsidR="00FF13CE">
        <w:rPr>
          <w:rFonts w:eastAsia="Times New Roman" w:cstheme="minorHAnsi"/>
          <w:sz w:val="16"/>
          <w:szCs w:val="16"/>
          <w:lang w:val="es-ES_tradnl"/>
        </w:rPr>
        <w:t>p</w:t>
      </w:r>
      <w:r w:rsidR="00325A41" w:rsidRPr="00325A41">
        <w:rPr>
          <w:rFonts w:eastAsia="Times New Roman" w:cstheme="minorHAnsi"/>
          <w:sz w:val="16"/>
          <w:szCs w:val="16"/>
          <w:lang w:val="es-ES_tradnl"/>
        </w:rPr>
        <w:t>arte del Titular de la Vía</w:t>
      </w:r>
      <w:r w:rsidRPr="00D17DC2">
        <w:rPr>
          <w:rFonts w:eastAsia="Times New Roman" w:cstheme="minorHAnsi"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14:paraId="42D7769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EED594B" w14:textId="77777777"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325A41" w:rsidRPr="00325A41">
        <w:rPr>
          <w:rFonts w:eastAsia="Times New Roman" w:cstheme="minorHAnsi"/>
          <w:i/>
          <w:szCs w:val="20"/>
          <w:lang w:val="es-ES_tradnl"/>
        </w:rPr>
        <w:t xml:space="preserve">Consulta de Datos </w:t>
      </w:r>
      <w:r w:rsidR="00FF13CE">
        <w:rPr>
          <w:rFonts w:eastAsia="Times New Roman" w:cstheme="minorHAnsi"/>
          <w:i/>
          <w:szCs w:val="20"/>
          <w:lang w:val="es-ES_tradnl"/>
        </w:rPr>
        <w:t>del Titular de un Vehículo por p</w:t>
      </w:r>
      <w:r w:rsidR="00325A41" w:rsidRPr="00325A41">
        <w:rPr>
          <w:rFonts w:eastAsia="Times New Roman" w:cstheme="minorHAnsi"/>
          <w:i/>
          <w:szCs w:val="20"/>
          <w:lang w:val="es-ES_tradnl"/>
        </w:rPr>
        <w:t xml:space="preserve">arte del Titular de la Vía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</w:t>
      </w:r>
      <w:r w:rsidR="00223E73">
        <w:rPr>
          <w:rFonts w:eastAsia="Times New Roman" w:cstheme="minorHAnsi"/>
          <w:szCs w:val="20"/>
          <w:lang w:val="es-ES_tradnl"/>
        </w:rPr>
        <w:t xml:space="preserve">datos de identificación del vehículo </w:t>
      </w:r>
      <w:r w:rsidRPr="000F5D0D">
        <w:rPr>
          <w:rFonts w:eastAsia="Times New Roman" w:cstheme="minorHAnsi"/>
          <w:szCs w:val="20"/>
          <w:lang w:val="es-ES_tradnl"/>
        </w:rPr>
        <w:t xml:space="preserve">para </w:t>
      </w:r>
      <w:r w:rsidR="00223E73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realiza la consulta. Estos datos vendrán informados en el nodo </w:t>
      </w:r>
      <w:r w:rsidR="00223E73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</w:t>
      </w:r>
      <w:r w:rsidR="00223E73">
        <w:rPr>
          <w:rFonts w:eastAsia="Times New Roman" w:cstheme="minorHAnsi"/>
          <w:szCs w:val="20"/>
          <w:lang w:val="es-ES_tradnl"/>
        </w:rPr>
        <w:t>Específicos</w:t>
      </w:r>
      <w:r w:rsidRPr="000F5D0D">
        <w:rPr>
          <w:rFonts w:eastAsia="Times New Roman" w:cstheme="minorHAnsi"/>
          <w:szCs w:val="20"/>
          <w:lang w:val="es-ES_tradnl"/>
        </w:rPr>
        <w:t xml:space="preserve"> (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r w:rsidR="00223E73">
        <w:rPr>
          <w:rFonts w:eastAsia="Times New Roman" w:cstheme="minorHAnsi"/>
          <w:i/>
          <w:szCs w:val="20"/>
          <w:lang w:val="es-ES_tradnl"/>
        </w:rPr>
        <w:t>DatosEspecíficos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r w:rsidR="00223E73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i/>
          <w:szCs w:val="20"/>
          <w:lang w:val="es-ES_tradnl"/>
        </w:rPr>
        <w:t>):</w:t>
      </w:r>
    </w:p>
    <w:p w14:paraId="5287754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31ABE9C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 w:rsidR="0055777D">
        <w:rPr>
          <w:rFonts w:eastAsia="Times New Roman" w:cstheme="minorHAnsi"/>
          <w:szCs w:val="20"/>
          <w:lang w:val="es-ES_tradnl"/>
        </w:rPr>
        <w:t xml:space="preserve">a aportar relativos al </w:t>
      </w:r>
      <w:r w:rsidR="00D10F2C">
        <w:rPr>
          <w:rFonts w:eastAsia="Times New Roman" w:cstheme="minorHAnsi"/>
          <w:szCs w:val="20"/>
          <w:lang w:val="es-ES_tradnl"/>
        </w:rPr>
        <w:t>vehículo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 w:rsidR="000B1430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son: </w:t>
      </w:r>
    </w:p>
    <w:p w14:paraId="2B3388B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731010F8" w14:textId="77777777" w:rsidR="006E6A59" w:rsidRPr="006E6A59" w:rsidRDefault="006E6A59" w:rsidP="006E6A59">
      <w:pPr>
        <w:pStyle w:val="Prrafodelista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 xml:space="preserve">Matricula </w:t>
      </w:r>
      <w:r w:rsidRPr="006E6A59">
        <w:rPr>
          <w:rFonts w:eastAsia="Times New Roman" w:cstheme="minorHAnsi"/>
          <w:i/>
          <w:szCs w:val="20"/>
          <w:lang w:val="es-ES_tradnl"/>
        </w:rPr>
        <w:t>ó</w:t>
      </w:r>
    </w:p>
    <w:p w14:paraId="4A67E10C" w14:textId="77777777" w:rsidR="006E6A59" w:rsidRPr="006E6A59" w:rsidRDefault="006E6A59" w:rsidP="006E6A59">
      <w:pPr>
        <w:pStyle w:val="Prrafodelista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 xml:space="preserve">Bastidor </w:t>
      </w:r>
      <w:r w:rsidRPr="006E6A59">
        <w:rPr>
          <w:rFonts w:eastAsia="Times New Roman" w:cstheme="minorHAnsi"/>
          <w:i/>
          <w:szCs w:val="20"/>
          <w:lang w:val="es-ES_tradnl"/>
        </w:rPr>
        <w:t>ó</w:t>
      </w:r>
    </w:p>
    <w:p w14:paraId="0E315304" w14:textId="77777777" w:rsidR="006E6A59" w:rsidRPr="006E6A59" w:rsidRDefault="00223E73" w:rsidP="006E6A59">
      <w:pPr>
        <w:pStyle w:val="Prrafodelista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r w:rsidRPr="006E6A59">
        <w:rPr>
          <w:rFonts w:eastAsia="Times New Roman" w:cstheme="minorHAnsi"/>
          <w:b/>
          <w:i/>
          <w:szCs w:val="20"/>
          <w:lang w:val="es-ES_tradnl"/>
        </w:rPr>
        <w:t xml:space="preserve">NIVE </w:t>
      </w:r>
    </w:p>
    <w:p w14:paraId="154A8923" w14:textId="77777777" w:rsidR="00FD578A" w:rsidRPr="006E6A59" w:rsidRDefault="00223E73" w:rsidP="006E6A59">
      <w:pPr>
        <w:autoSpaceDE w:val="0"/>
        <w:autoSpaceDN w:val="0"/>
        <w:adjustRightInd w:val="0"/>
        <w:spacing w:after="0" w:line="240" w:lineRule="auto"/>
        <w:ind w:left="360"/>
        <w:rPr>
          <w:rFonts w:eastAsia="Times New Roman" w:cstheme="minorHAnsi"/>
          <w:i/>
          <w:szCs w:val="20"/>
          <w:lang w:val="es-ES_tradnl"/>
        </w:rPr>
      </w:pPr>
      <w:r w:rsidRPr="006E6A59">
        <w:rPr>
          <w:rFonts w:eastAsia="Times New Roman" w:cstheme="minorHAnsi"/>
          <w:i/>
          <w:szCs w:val="20"/>
          <w:lang w:val="es-ES_tradnl"/>
        </w:rPr>
        <w:t>(</w:t>
      </w:r>
      <w:r w:rsidRPr="006E6A59">
        <w:rPr>
          <w:rFonts w:eastAsia="Times New Roman" w:cstheme="minorHAnsi"/>
          <w:i/>
          <w:color w:val="FF0000"/>
          <w:szCs w:val="20"/>
          <w:lang w:val="es-ES_tradnl"/>
        </w:rPr>
        <w:t xml:space="preserve">debe venir informado </w:t>
      </w:r>
      <w:r w:rsidR="006E6A59" w:rsidRPr="006E6A59">
        <w:rPr>
          <w:rFonts w:eastAsia="Times New Roman" w:cstheme="minorHAnsi"/>
          <w:i/>
          <w:color w:val="FF0000"/>
          <w:szCs w:val="20"/>
          <w:lang w:val="es-ES_tradnl"/>
        </w:rPr>
        <w:t xml:space="preserve">SOLO </w:t>
      </w:r>
      <w:r w:rsidRPr="006E6A59">
        <w:rPr>
          <w:rFonts w:eastAsia="Times New Roman" w:cstheme="minorHAnsi"/>
          <w:i/>
          <w:color w:val="FF0000"/>
          <w:szCs w:val="20"/>
          <w:lang w:val="es-ES_tradnl"/>
        </w:rPr>
        <w:t>uno de los tres</w:t>
      </w:r>
      <w:r w:rsidRPr="006E6A59">
        <w:rPr>
          <w:rFonts w:eastAsia="Times New Roman" w:cstheme="minorHAnsi"/>
          <w:i/>
          <w:szCs w:val="20"/>
          <w:lang w:val="es-ES_tradnl"/>
        </w:rPr>
        <w:t>)</w:t>
      </w:r>
      <w:r w:rsidR="00FD578A" w:rsidRPr="006E6A59">
        <w:rPr>
          <w:rFonts w:eastAsia="Times New Roman" w:cstheme="minorHAnsi"/>
          <w:szCs w:val="20"/>
          <w:lang w:val="es-ES_tradnl"/>
        </w:rPr>
        <w:t xml:space="preserve"> </w:t>
      </w:r>
      <w:r w:rsidR="00500418" w:rsidRPr="006E6A59">
        <w:rPr>
          <w:i/>
        </w:rPr>
        <w:t>del nodo</w:t>
      </w:r>
      <w:r w:rsidR="00FD578A" w:rsidRPr="006E6A59">
        <w:rPr>
          <w:i/>
        </w:rPr>
        <w:t xml:space="preserve"> </w:t>
      </w:r>
      <w:r w:rsidR="002A70D9" w:rsidRPr="006E6A59">
        <w:rPr>
          <w:rFonts w:eastAsia="Times New Roman" w:cstheme="minorHAnsi"/>
          <w:i/>
          <w:szCs w:val="20"/>
          <w:lang w:val="es-ES_tradnl"/>
        </w:rPr>
        <w:t>/</w:t>
      </w:r>
      <w:r w:rsidRPr="006E6A59">
        <w:rPr>
          <w:rFonts w:eastAsia="Times New Roman" w:cstheme="minorHAnsi"/>
          <w:i/>
          <w:szCs w:val="20"/>
          <w:lang w:val="es-ES_tradnl"/>
        </w:rPr>
        <w:t xml:space="preserve"> DatosEspecíficos</w:t>
      </w:r>
      <w:r w:rsidR="002A70D9" w:rsidRPr="006E6A59">
        <w:rPr>
          <w:rFonts w:eastAsia="Times New Roman" w:cstheme="minorHAnsi"/>
          <w:i/>
          <w:szCs w:val="20"/>
          <w:lang w:val="es-ES_tradnl"/>
        </w:rPr>
        <w:t>/</w:t>
      </w:r>
      <w:r w:rsidRPr="006E6A59">
        <w:rPr>
          <w:rFonts w:eastAsia="Times New Roman" w:cstheme="minorHAnsi"/>
          <w:i/>
          <w:szCs w:val="20"/>
          <w:lang w:val="es-ES_tradnl"/>
        </w:rPr>
        <w:t>Consulta</w:t>
      </w:r>
      <w:r w:rsidR="002A70D9" w:rsidRPr="006E6A59">
        <w:rPr>
          <w:rFonts w:eastAsia="Times New Roman" w:cstheme="minorHAnsi"/>
          <w:i/>
          <w:szCs w:val="20"/>
          <w:lang w:val="es-ES_tradnl"/>
        </w:rPr>
        <w:t xml:space="preserve">/ </w:t>
      </w:r>
    </w:p>
    <w:p w14:paraId="677BBE88" w14:textId="77777777" w:rsidR="00D17DC2" w:rsidRPr="00D17DC2" w:rsidRDefault="00085EB7" w:rsidP="00085EB7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lastRenderedPageBreak/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</w:r>
      <w:r w:rsidR="0042749A">
        <w:rPr>
          <w:rFonts w:eastAsia="Times New Roman" w:cstheme="minorHAnsi"/>
          <w:b/>
          <w:i/>
          <w:szCs w:val="20"/>
          <w:lang w:val="es-ES_tradnl"/>
        </w:rPr>
        <w:t xml:space="preserve"> </w:t>
      </w:r>
    </w:p>
    <w:p w14:paraId="114957CD" w14:textId="77777777" w:rsidR="000F5D0D" w:rsidRDefault="000F5D0D" w:rsidP="001B679B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b/>
          <w:i/>
          <w:szCs w:val="20"/>
          <w:lang w:val="es-ES_tradnl"/>
        </w:rPr>
      </w:pPr>
    </w:p>
    <w:p w14:paraId="45BA18A2" w14:textId="77777777" w:rsidR="00AF5511" w:rsidRPr="001B679B" w:rsidRDefault="00AF5511" w:rsidP="001B679B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b/>
          <w:i/>
          <w:szCs w:val="20"/>
          <w:lang w:val="es-ES_tradnl"/>
        </w:rPr>
      </w:pPr>
    </w:p>
    <w:p w14:paraId="0F4FCB6E" w14:textId="77777777" w:rsidR="006E3ED0" w:rsidRDefault="006E3ED0" w:rsidP="001B679B">
      <w:pPr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033C06DE" w14:textId="77777777" w:rsidR="00145B23" w:rsidRPr="00FB1892" w:rsidRDefault="00FB1892" w:rsidP="00145B23">
      <w:pPr>
        <w:autoSpaceDE w:val="0"/>
        <w:autoSpaceDN w:val="0"/>
        <w:adjustRightInd w:val="0"/>
      </w:pPr>
      <w:r>
        <w:t>Aunque se informen el tipo, número</w:t>
      </w:r>
      <w:r w:rsidRPr="002A2360">
        <w:t xml:space="preserve"> de documento, </w:t>
      </w:r>
      <w:r>
        <w:t xml:space="preserve">nombre y apellidos del nodo </w:t>
      </w:r>
      <w:r>
        <w:rPr>
          <w:rFonts w:eastAsia="Times New Roman" w:cstheme="minorHAnsi"/>
          <w:i/>
          <w:szCs w:val="20"/>
          <w:lang w:val="es-ES_tradnl"/>
        </w:rPr>
        <w:t>/DatosGenericos/Titular/</w:t>
      </w:r>
      <w:r>
        <w:t xml:space="preserve">, </w:t>
      </w:r>
      <w:r w:rsidRPr="002A2360">
        <w:t>el</w:t>
      </w:r>
      <w:r w:rsidR="00145B23" w:rsidRPr="002A2360">
        <w:t xml:space="preserve"> servicio de </w:t>
      </w:r>
      <w:r w:rsidR="00C6147E" w:rsidRPr="00325A41">
        <w:rPr>
          <w:rFonts w:eastAsia="Times New Roman" w:cstheme="minorHAnsi"/>
          <w:i/>
          <w:szCs w:val="20"/>
          <w:lang w:val="es-ES_tradnl"/>
        </w:rPr>
        <w:t xml:space="preserve">Consulta de Datos </w:t>
      </w:r>
      <w:r w:rsidR="00C6147E">
        <w:rPr>
          <w:rFonts w:eastAsia="Times New Roman" w:cstheme="minorHAnsi"/>
          <w:i/>
          <w:szCs w:val="20"/>
          <w:lang w:val="es-ES_tradnl"/>
        </w:rPr>
        <w:t>del Titular de un Vehículo por p</w:t>
      </w:r>
      <w:r w:rsidR="00C6147E" w:rsidRPr="00325A41">
        <w:rPr>
          <w:rFonts w:eastAsia="Times New Roman" w:cstheme="minorHAnsi"/>
          <w:i/>
          <w:szCs w:val="20"/>
          <w:lang w:val="es-ES_tradnl"/>
        </w:rPr>
        <w:t>arte del Titular de la Vía</w:t>
      </w:r>
      <w:r w:rsidR="00145B23" w:rsidRPr="002A2360">
        <w:t xml:space="preserve"> no tendrá en cuenta estos datos para la búsqueda del vehículo, </w:t>
      </w:r>
      <w:r>
        <w:t xml:space="preserve">sin embargo, </w:t>
      </w:r>
      <w:r w:rsidRPr="00FB1892">
        <w:rPr>
          <w:b/>
        </w:rPr>
        <w:t>devolverá en la respuesta los datos del titular del vehículo que consten en la DGT</w:t>
      </w:r>
      <w:r>
        <w:t>. Si se informan, se guardarán solo</w:t>
      </w:r>
      <w:r w:rsidRPr="002A2360">
        <w:t xml:space="preserve"> a modo informativo de cara </w:t>
      </w:r>
      <w:r>
        <w:t>a la</w:t>
      </w:r>
      <w:r w:rsidRPr="002A2360">
        <w:t xml:space="preserve"> trazabilidad del servicio</w:t>
      </w:r>
      <w:r>
        <w:t>.</w:t>
      </w:r>
    </w:p>
    <w:p w14:paraId="30E02633" w14:textId="77777777" w:rsidR="00E440DE" w:rsidRDefault="00E440DE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22264B2C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14:paraId="321E9CE5" w14:textId="77777777"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D81AAC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datos que deberá llevar informados 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14:paraId="5B75C2B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FBC22A0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r w:rsidRPr="000F5D0D">
        <w:rPr>
          <w:rFonts w:eastAsia="Times New Roman" w:cstheme="minorHAnsi"/>
          <w:i/>
          <w:szCs w:val="20"/>
          <w:lang w:val="es-ES_tradnl"/>
        </w:rPr>
        <w:t>Nif y Nombre del emisor del servicio.</w:t>
      </w:r>
    </w:p>
    <w:p w14:paraId="7F8931C8" w14:textId="77777777" w:rsidR="000F5D0D" w:rsidRPr="000F5D0D" w:rsidRDefault="000F5D0D" w:rsidP="00223E7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17575E">
        <w:rPr>
          <w:rFonts w:cs="Times New Roman"/>
          <w:b/>
          <w:i/>
          <w:color w:val="0000FF"/>
          <w:sz w:val="20"/>
          <w:szCs w:val="20"/>
        </w:rPr>
        <w:t>Q2816003D</w:t>
      </w:r>
      <w:r w:rsidR="0017575E" w:rsidRPr="003918D4">
        <w:rPr>
          <w:rFonts w:cs="Times New Roman"/>
          <w:b/>
          <w:i/>
          <w:color w:val="0000FF"/>
          <w:sz w:val="20"/>
          <w:szCs w:val="20"/>
        </w:rPr>
        <w:t>.</w:t>
      </w:r>
    </w:p>
    <w:p w14:paraId="4D47C7CE" w14:textId="77777777" w:rsidR="000F5D0D" w:rsidRPr="008A6F2B" w:rsidRDefault="000F5D0D" w:rsidP="00223E7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17575E">
        <w:rPr>
          <w:rFonts w:cs="Times New Roman"/>
          <w:b/>
          <w:i/>
          <w:color w:val="0000FF"/>
          <w:sz w:val="20"/>
          <w:szCs w:val="20"/>
        </w:rPr>
        <w:t>Dirección General de Tráfico</w:t>
      </w:r>
      <w:r w:rsidR="0017575E" w:rsidRPr="004D47C8">
        <w:rPr>
          <w:rFonts w:cs="Times New Roman"/>
          <w:b/>
          <w:i/>
          <w:color w:val="0000FF"/>
          <w:sz w:val="20"/>
          <w:szCs w:val="20"/>
        </w:rPr>
        <w:t>.</w:t>
      </w:r>
    </w:p>
    <w:p w14:paraId="55C9174E" w14:textId="77777777"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14:paraId="1E8FF3A3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14:paraId="13828810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11AA8B1B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56A7549D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6C65E1A6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14:paraId="1B8E9C9C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14:paraId="491AD786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14:paraId="25CB1B21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7BDC8698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14:paraId="56246B9B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14:paraId="4E40F2D9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lastRenderedPageBreak/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2CB14AFF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2896DC26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3E886A8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126BBD40" w14:textId="77777777" w:rsidR="000F5D0D" w:rsidRPr="009A05A4" w:rsidRDefault="000F5D0D" w:rsidP="009A05A4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14:paraId="4A47EB8F" w14:textId="77777777" w:rsidR="009A05A4" w:rsidRPr="009A05A4" w:rsidRDefault="009A05A4" w:rsidP="009A05A4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9A05A4">
        <w:rPr>
          <w:rFonts w:eastAsia="Times New Roman" w:cstheme="minorHAnsi"/>
          <w:i/>
          <w:color w:val="FF0000"/>
          <w:szCs w:val="20"/>
          <w:lang w:val="es-ES_tradnl"/>
        </w:rPr>
        <w:t>No se realizará la consulta por estos datos.</w:t>
      </w:r>
    </w:p>
    <w:p w14:paraId="4424A657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TipoDocumentacion: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F04297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="00F04297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F04297">
        <w:rPr>
          <w:rFonts w:eastAsia="Times New Roman" w:cstheme="minorHAnsi"/>
          <w:b/>
          <w:i/>
          <w:color w:val="0000FF"/>
          <w:szCs w:val="20"/>
          <w:lang w:val="es-ES_tradnl"/>
        </w:rPr>
        <w:t>NIF/NIE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223E73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14:paraId="4D0E25D5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223E73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14:paraId="32CE2822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completo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o Razón Social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463E18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14:paraId="29E66C55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F568CC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14:paraId="07D6B367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F568CC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</w:p>
    <w:p w14:paraId="52AD2493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6E3ED0" w:rsidRPr="00C52BF6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463E18">
        <w:rPr>
          <w:rFonts w:eastAsia="Times New Roman" w:cstheme="minorHAnsi"/>
          <w:i/>
          <w:szCs w:val="20"/>
          <w:lang w:val="es-ES_tradnl"/>
        </w:rPr>
        <w:t>.</w:t>
      </w:r>
    </w:p>
    <w:p w14:paraId="5760F10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3D0C2470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14:paraId="15DEB6AE" w14:textId="77777777" w:rsidR="000F5D0D" w:rsidRPr="000F5D0D" w:rsidRDefault="000F5D0D" w:rsidP="00223E7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223E73" w:rsidRPr="00223E73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SWIOPTIVIADGT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14:paraId="1C12EA75" w14:textId="77777777" w:rsidR="007852EC" w:rsidRPr="007852EC" w:rsidRDefault="000F5D0D" w:rsidP="00B42CE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  <w:r w:rsidRPr="007852EC">
        <w:rPr>
          <w:rFonts w:eastAsia="Times New Roman" w:cstheme="minorHAnsi"/>
          <w:b/>
          <w:i/>
          <w:szCs w:val="20"/>
        </w:rPr>
        <w:t xml:space="preserve">IdSolicitud: </w:t>
      </w:r>
      <w:r w:rsidRPr="007852EC">
        <w:rPr>
          <w:rFonts w:eastAsia="Times New Roman" w:cstheme="minorHAnsi"/>
          <w:i/>
          <w:szCs w:val="20"/>
        </w:rPr>
        <w:t xml:space="preserve">su valor coincidirá con el del campo </w:t>
      </w:r>
      <w:r w:rsidRPr="007852EC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7852EC">
        <w:rPr>
          <w:rFonts w:eastAsia="Times New Roman" w:cstheme="minorHAnsi"/>
          <w:i/>
          <w:szCs w:val="20"/>
        </w:rPr>
        <w:t xml:space="preserve"> de la rama Atributos.</w:t>
      </w:r>
    </w:p>
    <w:p w14:paraId="1CB95BA7" w14:textId="77777777" w:rsidR="007852EC" w:rsidRDefault="007852EC" w:rsidP="007852EC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noProof/>
          <w:szCs w:val="20"/>
          <w:lang w:eastAsia="es-ES"/>
        </w:rPr>
      </w:pPr>
    </w:p>
    <w:p w14:paraId="0DFDE4A5" w14:textId="77777777" w:rsidR="007852EC" w:rsidRPr="007852EC" w:rsidRDefault="007852EC" w:rsidP="007852EC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  <w:r w:rsidRPr="007852EC">
        <w:rPr>
          <w:rFonts w:eastAsia="Times New Roman" w:cstheme="minorHAnsi"/>
          <w:szCs w:val="20"/>
          <w:lang w:val="es-ES_tradnl"/>
        </w:rPr>
        <w:t>En la imagen (</w:t>
      </w:r>
      <w:r w:rsidRPr="007852EC">
        <w:rPr>
          <w:rFonts w:eastAsia="Times New Roman" w:cstheme="minorHAnsi"/>
          <w:i/>
          <w:szCs w:val="20"/>
          <w:lang w:val="es-ES_tradnl"/>
        </w:rPr>
        <w:t>Figura 2</w:t>
      </w:r>
      <w:r w:rsidRPr="007852EC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7852EC">
        <w:rPr>
          <w:rFonts w:eastAsia="Times New Roman" w:cstheme="minorHAnsi"/>
          <w:i/>
          <w:szCs w:val="20"/>
          <w:lang w:val="es-ES_tradnl"/>
        </w:rPr>
        <w:t>DatosEspecificos</w:t>
      </w:r>
      <w:r w:rsidRPr="007852EC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14:paraId="603952A6" w14:textId="77777777" w:rsidR="007852EC" w:rsidRPr="00B86D2E" w:rsidRDefault="007852EC" w:rsidP="00B42CEE">
      <w:pPr>
        <w:tabs>
          <w:tab w:val="left" w:pos="851"/>
        </w:tabs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n-US"/>
        </w:rPr>
      </w:pPr>
      <w:r>
        <w:rPr>
          <w:noProof/>
          <w:lang w:eastAsia="es-ES"/>
        </w:rPr>
        <w:t xml:space="preserve">         </w:t>
      </w:r>
      <w:r w:rsidR="00B42CEE">
        <w:rPr>
          <w:noProof/>
          <w:lang w:eastAsia="es-ES"/>
        </w:rPr>
        <w:tab/>
      </w:r>
      <w:r w:rsidR="00B42CEE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3D6B85D6" wp14:editId="60FA4712">
            <wp:extent cx="3942000" cy="1832400"/>
            <wp:effectExtent l="0" t="0" r="1905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ds_TitularVia_consulta_paint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2000" cy="183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499CD" w14:textId="77777777" w:rsidR="00B42CEE" w:rsidRDefault="00B42CEE" w:rsidP="002F21FE">
      <w:pPr>
        <w:spacing w:after="0" w:line="240" w:lineRule="auto"/>
        <w:ind w:left="708"/>
        <w:jc w:val="both"/>
        <w:rPr>
          <w:rFonts w:eastAsia="Times New Roman" w:cstheme="minorHAnsi"/>
          <w:i/>
          <w:sz w:val="16"/>
          <w:szCs w:val="16"/>
          <w:lang w:val="es-ES_tradnl"/>
        </w:rPr>
      </w:pPr>
    </w:p>
    <w:p w14:paraId="212D0BBE" w14:textId="77777777" w:rsidR="007852EC" w:rsidRPr="000F5D0D" w:rsidRDefault="007852EC" w:rsidP="002F21FE">
      <w:pPr>
        <w:spacing w:after="0" w:line="240" w:lineRule="auto"/>
        <w:ind w:left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lastRenderedPageBreak/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Pe</w:t>
      </w:r>
      <w:r>
        <w:rPr>
          <w:rFonts w:eastAsia="Times New Roman" w:cstheme="minorHAnsi"/>
          <w:sz w:val="16"/>
          <w:szCs w:val="16"/>
          <w:lang w:val="es-ES_tradnl"/>
        </w:rPr>
        <w:t xml:space="preserve">tición del Servicio de </w:t>
      </w:r>
      <w:r w:rsidR="005450DC" w:rsidRPr="005450DC">
        <w:rPr>
          <w:rFonts w:eastAsia="Times New Roman" w:cstheme="minorHAnsi"/>
          <w:sz w:val="16"/>
          <w:szCs w:val="16"/>
          <w:lang w:val="es-ES_tradnl"/>
        </w:rPr>
        <w:t>Consulta de Datos del Titular de un Vehículo por Parte del Titular de la Vía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Cs w:val="20"/>
          <w:lang w:val="es-ES_tradnl"/>
        </w:rPr>
        <w:t>.</w:t>
      </w:r>
    </w:p>
    <w:p w14:paraId="58282953" w14:textId="77777777" w:rsidR="005450DC" w:rsidRDefault="005450DC" w:rsidP="007852E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7C642ED" w14:textId="77777777" w:rsidR="005450DC" w:rsidRDefault="007852EC" w:rsidP="007852E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deberá venir informado el nodo </w:t>
      </w:r>
      <w:r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DatosEspecificos/Consulta.</w:t>
      </w:r>
    </w:p>
    <w:p w14:paraId="2C02358C" w14:textId="77777777" w:rsidR="007852EC" w:rsidRPr="00383FD2" w:rsidRDefault="007852EC" w:rsidP="007852EC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continuación, se detallan los campos incluidos dentro </w:t>
      </w:r>
      <w:r>
        <w:rPr>
          <w:rFonts w:eastAsia="Times New Roman" w:cstheme="minorHAnsi"/>
          <w:szCs w:val="20"/>
          <w:lang w:val="es-ES_tradnl"/>
        </w:rPr>
        <w:t xml:space="preserve">del nodo </w:t>
      </w:r>
      <w:r w:rsidRPr="00A21767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14:paraId="6BCCFF38" w14:textId="77777777" w:rsidR="007852EC" w:rsidRPr="000F5D0D" w:rsidRDefault="007852EC" w:rsidP="00EF0DAB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Consulta</w:t>
      </w:r>
      <w:r w:rsidRPr="000F5D0D">
        <w:rPr>
          <w:rFonts w:eastAsia="Times New Roman" w:cstheme="minorHAnsi"/>
          <w:b/>
          <w:i/>
          <w:szCs w:val="20"/>
        </w:rPr>
        <w:t>:</w:t>
      </w:r>
    </w:p>
    <w:p w14:paraId="3267EC80" w14:textId="77777777" w:rsidR="005450DC" w:rsidRPr="005450DC" w:rsidRDefault="005450DC" w:rsidP="00EF0DAB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Matricula</w:t>
      </w:r>
      <w:r w:rsidR="007852EC" w:rsidRPr="00A814FC">
        <w:rPr>
          <w:rFonts w:eastAsia="Times New Roman" w:cstheme="minorHAnsi"/>
          <w:i/>
          <w:szCs w:val="20"/>
        </w:rPr>
        <w:t>:</w:t>
      </w:r>
      <w:r w:rsidR="007852EC">
        <w:rPr>
          <w:rFonts w:eastAsia="Times New Roman" w:cstheme="minorHAnsi"/>
          <w:i/>
          <w:szCs w:val="20"/>
        </w:rPr>
        <w:t xml:space="preserve"> </w:t>
      </w:r>
      <w:r w:rsidR="00530AB8">
        <w:rPr>
          <w:rFonts w:cs="Times New Roman"/>
          <w:i/>
          <w:szCs w:val="20"/>
        </w:rPr>
        <w:t xml:space="preserve">Número de </w:t>
      </w:r>
      <w:r w:rsidRPr="005450DC">
        <w:rPr>
          <w:rFonts w:eastAsia="Times New Roman" w:cstheme="minorHAnsi"/>
          <w:i/>
          <w:szCs w:val="20"/>
        </w:rPr>
        <w:t>Matrícula por la</w:t>
      </w:r>
      <w:r>
        <w:rPr>
          <w:rFonts w:eastAsia="Times New Roman" w:cstheme="minorHAnsi"/>
          <w:i/>
          <w:szCs w:val="20"/>
        </w:rPr>
        <w:t xml:space="preserve"> que</w:t>
      </w:r>
      <w:r w:rsidRPr="005450DC">
        <w:rPr>
          <w:rFonts w:eastAsia="Times New Roman" w:cstheme="minorHAnsi"/>
          <w:i/>
          <w:szCs w:val="20"/>
        </w:rPr>
        <w:t xml:space="preserve"> </w:t>
      </w:r>
      <w:r>
        <w:rPr>
          <w:rFonts w:eastAsia="Times New Roman" w:cstheme="minorHAnsi"/>
          <w:i/>
          <w:szCs w:val="20"/>
        </w:rPr>
        <w:t>se</w:t>
      </w:r>
      <w:r w:rsidRPr="005450DC">
        <w:rPr>
          <w:rFonts w:eastAsia="Times New Roman" w:cstheme="minorHAnsi"/>
          <w:i/>
          <w:szCs w:val="20"/>
        </w:rPr>
        <w:t xml:space="preserve"> </w:t>
      </w:r>
      <w:r>
        <w:rPr>
          <w:rFonts w:eastAsia="Times New Roman" w:cstheme="minorHAnsi"/>
          <w:i/>
          <w:szCs w:val="20"/>
        </w:rPr>
        <w:t>realiza la consulta</w:t>
      </w:r>
      <w:r w:rsidRPr="005450DC">
        <w:rPr>
          <w:rFonts w:eastAsia="Times New Roman" w:cstheme="minorHAnsi"/>
          <w:i/>
          <w:szCs w:val="20"/>
        </w:rPr>
        <w:t>.</w:t>
      </w:r>
      <w:r>
        <w:rPr>
          <w:rFonts w:eastAsia="Times New Roman" w:cstheme="minorHAnsi"/>
          <w:i/>
          <w:szCs w:val="20"/>
        </w:rPr>
        <w:t xml:space="preserve"> </w:t>
      </w:r>
      <w:r w:rsidRPr="005450DC">
        <w:rPr>
          <w:rFonts w:eastAsia="Times New Roman" w:cstheme="minorHAnsi"/>
          <w:i/>
          <w:szCs w:val="20"/>
        </w:rPr>
        <w:t>(</w:t>
      </w:r>
      <w:r>
        <w:rPr>
          <w:rFonts w:eastAsia="Times New Roman" w:cstheme="minorHAnsi"/>
          <w:i/>
          <w:szCs w:val="20"/>
        </w:rPr>
        <w:t>Obligatorio si no se ha informado ninguno de los otros dos campos</w:t>
      </w:r>
      <w:r w:rsidRPr="005450DC">
        <w:rPr>
          <w:rFonts w:eastAsia="Times New Roman" w:cstheme="minorHAnsi"/>
          <w:i/>
          <w:szCs w:val="20"/>
        </w:rPr>
        <w:t>)</w:t>
      </w:r>
      <w:r w:rsidR="00530AB8">
        <w:rPr>
          <w:rFonts w:eastAsia="Times New Roman" w:cstheme="minorHAnsi"/>
          <w:i/>
          <w:szCs w:val="20"/>
        </w:rPr>
        <w:t xml:space="preserve">. </w:t>
      </w:r>
      <w:r w:rsidR="00530AB8">
        <w:rPr>
          <w:rFonts w:cs="Times New Roman"/>
          <w:i/>
          <w:szCs w:val="20"/>
          <w:u w:val="single"/>
        </w:rPr>
        <w:t>Opcional</w:t>
      </w:r>
      <w:r w:rsidR="00530AB8" w:rsidRPr="0083467E">
        <w:rPr>
          <w:rFonts w:cs="Times New Roman"/>
          <w:i/>
          <w:szCs w:val="20"/>
        </w:rPr>
        <w:t xml:space="preserve"> (excluyente)</w:t>
      </w:r>
      <w:r w:rsidR="00530AB8" w:rsidRPr="00B82931">
        <w:rPr>
          <w:rFonts w:cs="Times New Roman"/>
          <w:i/>
          <w:szCs w:val="20"/>
        </w:rPr>
        <w:t>.</w:t>
      </w:r>
    </w:p>
    <w:p w14:paraId="57E8A65E" w14:textId="77777777" w:rsidR="007852EC" w:rsidRDefault="005450DC" w:rsidP="00EF0DAB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i/>
          <w:szCs w:val="20"/>
        </w:rPr>
        <w:t xml:space="preserve">Para los casos </w:t>
      </w:r>
      <w:r w:rsidRPr="005450DC">
        <w:rPr>
          <w:rFonts w:eastAsia="Times New Roman" w:cstheme="minorHAnsi"/>
          <w:i/>
          <w:szCs w:val="20"/>
        </w:rPr>
        <w:t xml:space="preserve">de matrículas antiguas en las que la letra de la provincia cambió, es aceptada la consulta por ambas letras </w:t>
      </w:r>
    </w:p>
    <w:p w14:paraId="13434303" w14:textId="77777777" w:rsidR="005450DC" w:rsidRPr="005450DC" w:rsidRDefault="005450DC" w:rsidP="00EF0DAB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Bastidor</w:t>
      </w:r>
      <w:r w:rsidRPr="00A814FC">
        <w:rPr>
          <w:rFonts w:eastAsia="Times New Roman" w:cstheme="minorHAnsi"/>
          <w:i/>
          <w:szCs w:val="20"/>
        </w:rPr>
        <w:t>:</w:t>
      </w:r>
      <w:r>
        <w:rPr>
          <w:rFonts w:eastAsia="Times New Roman" w:cstheme="minorHAnsi"/>
          <w:i/>
          <w:szCs w:val="20"/>
        </w:rPr>
        <w:t xml:space="preserve"> </w:t>
      </w:r>
      <w:r w:rsidR="00530AB8">
        <w:rPr>
          <w:rFonts w:cs="Times New Roman"/>
          <w:i/>
          <w:szCs w:val="20"/>
        </w:rPr>
        <w:t xml:space="preserve">Número de </w:t>
      </w:r>
      <w:r>
        <w:rPr>
          <w:rFonts w:eastAsia="Times New Roman" w:cstheme="minorHAnsi"/>
          <w:i/>
          <w:szCs w:val="20"/>
        </w:rPr>
        <w:t>Bastidor</w:t>
      </w:r>
      <w:r w:rsidRPr="005450DC">
        <w:rPr>
          <w:rFonts w:eastAsia="Times New Roman" w:cstheme="minorHAnsi"/>
          <w:i/>
          <w:szCs w:val="20"/>
        </w:rPr>
        <w:t xml:space="preserve"> por </w:t>
      </w:r>
      <w:r>
        <w:rPr>
          <w:rFonts w:eastAsia="Times New Roman" w:cstheme="minorHAnsi"/>
          <w:i/>
          <w:szCs w:val="20"/>
        </w:rPr>
        <w:t>el que</w:t>
      </w:r>
      <w:r w:rsidRPr="005450DC">
        <w:rPr>
          <w:rFonts w:eastAsia="Times New Roman" w:cstheme="minorHAnsi"/>
          <w:i/>
          <w:szCs w:val="20"/>
        </w:rPr>
        <w:t xml:space="preserve"> </w:t>
      </w:r>
      <w:r>
        <w:rPr>
          <w:rFonts w:eastAsia="Times New Roman" w:cstheme="minorHAnsi"/>
          <w:i/>
          <w:szCs w:val="20"/>
        </w:rPr>
        <w:t>se</w:t>
      </w:r>
      <w:r w:rsidRPr="005450DC">
        <w:rPr>
          <w:rFonts w:eastAsia="Times New Roman" w:cstheme="minorHAnsi"/>
          <w:i/>
          <w:szCs w:val="20"/>
        </w:rPr>
        <w:t xml:space="preserve"> </w:t>
      </w:r>
      <w:r>
        <w:rPr>
          <w:rFonts w:eastAsia="Times New Roman" w:cstheme="minorHAnsi"/>
          <w:i/>
          <w:szCs w:val="20"/>
        </w:rPr>
        <w:t>realiza la consulta</w:t>
      </w:r>
      <w:r w:rsidRPr="005450DC">
        <w:rPr>
          <w:rFonts w:eastAsia="Times New Roman" w:cstheme="minorHAnsi"/>
          <w:i/>
          <w:szCs w:val="20"/>
        </w:rPr>
        <w:t>.</w:t>
      </w:r>
      <w:r>
        <w:rPr>
          <w:rFonts w:eastAsia="Times New Roman" w:cstheme="minorHAnsi"/>
          <w:i/>
          <w:szCs w:val="20"/>
        </w:rPr>
        <w:t xml:space="preserve"> (Obligatorio si no se ha informado ninguno de los otros dos campos</w:t>
      </w:r>
      <w:r w:rsidRPr="005450DC">
        <w:rPr>
          <w:rFonts w:eastAsia="Times New Roman" w:cstheme="minorHAnsi"/>
          <w:i/>
          <w:szCs w:val="20"/>
        </w:rPr>
        <w:t>)</w:t>
      </w:r>
      <w:r w:rsidR="00530AB8">
        <w:rPr>
          <w:rFonts w:eastAsia="Times New Roman" w:cstheme="minorHAnsi"/>
          <w:i/>
          <w:szCs w:val="20"/>
        </w:rPr>
        <w:t xml:space="preserve">. </w:t>
      </w:r>
      <w:r w:rsidR="00530AB8">
        <w:rPr>
          <w:rFonts w:cs="Times New Roman"/>
          <w:i/>
          <w:szCs w:val="20"/>
          <w:u w:val="single"/>
        </w:rPr>
        <w:t>Opcional</w:t>
      </w:r>
      <w:r w:rsidR="00530AB8" w:rsidRPr="0083467E">
        <w:rPr>
          <w:rFonts w:cs="Times New Roman"/>
          <w:i/>
          <w:szCs w:val="20"/>
        </w:rPr>
        <w:t xml:space="preserve"> (excluyente)</w:t>
      </w:r>
      <w:r w:rsidR="00530AB8">
        <w:rPr>
          <w:rFonts w:cs="Times New Roman"/>
          <w:i/>
          <w:szCs w:val="20"/>
        </w:rPr>
        <w:t>.</w:t>
      </w:r>
    </w:p>
    <w:p w14:paraId="166E7BEC" w14:textId="77777777" w:rsidR="005450DC" w:rsidRPr="005450DC" w:rsidRDefault="005450DC" w:rsidP="00EF0DAB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5450DC">
        <w:rPr>
          <w:rFonts w:eastAsia="Times New Roman" w:cstheme="minorHAnsi"/>
          <w:i/>
          <w:szCs w:val="20"/>
        </w:rPr>
        <w:t>El Bastidor con 18 caracteres estará formado por Bastidor + R</w:t>
      </w:r>
      <w:r w:rsidR="00530AB8">
        <w:rPr>
          <w:rFonts w:eastAsia="Times New Roman" w:cstheme="minorHAnsi"/>
          <w:i/>
          <w:szCs w:val="20"/>
        </w:rPr>
        <w:t>,</w:t>
      </w:r>
      <w:r w:rsidRPr="005450DC">
        <w:rPr>
          <w:rFonts w:eastAsia="Times New Roman" w:cstheme="minorHAnsi"/>
          <w:i/>
          <w:szCs w:val="20"/>
        </w:rPr>
        <w:t xml:space="preserve"> e indicará que se trata de un Bastidor retroquelado conforme a la directiva 76/114/CEE en materia de caracteres, secuencia y tamaño</w:t>
      </w:r>
      <w:r w:rsidR="00530AB8">
        <w:rPr>
          <w:rFonts w:eastAsia="Times New Roman" w:cstheme="minorHAnsi"/>
          <w:i/>
          <w:szCs w:val="20"/>
        </w:rPr>
        <w:t>.</w:t>
      </w:r>
      <w:r>
        <w:rPr>
          <w:rFonts w:eastAsia="Times New Roman" w:cstheme="minorHAnsi"/>
          <w:i/>
          <w:szCs w:val="20"/>
        </w:rPr>
        <w:t xml:space="preserve"> </w:t>
      </w:r>
    </w:p>
    <w:p w14:paraId="2794B832" w14:textId="77777777" w:rsidR="005450DC" w:rsidRPr="005450DC" w:rsidRDefault="005450DC" w:rsidP="00EF0DAB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NIVE</w:t>
      </w:r>
      <w:r w:rsidRPr="00A814FC">
        <w:rPr>
          <w:rFonts w:eastAsia="Times New Roman" w:cstheme="minorHAnsi"/>
          <w:i/>
          <w:szCs w:val="20"/>
        </w:rPr>
        <w:t>:</w:t>
      </w:r>
      <w:r>
        <w:rPr>
          <w:rFonts w:eastAsia="Times New Roman" w:cstheme="minorHAnsi"/>
          <w:i/>
          <w:szCs w:val="20"/>
        </w:rPr>
        <w:t xml:space="preserve"> </w:t>
      </w:r>
      <w:r w:rsidRPr="005450DC">
        <w:rPr>
          <w:rFonts w:eastAsia="Times New Roman" w:cstheme="minorHAnsi"/>
          <w:i/>
          <w:szCs w:val="20"/>
        </w:rPr>
        <w:t xml:space="preserve">Tarjeta de ITV Electrónica por la </w:t>
      </w:r>
      <w:r>
        <w:rPr>
          <w:rFonts w:eastAsia="Times New Roman" w:cstheme="minorHAnsi"/>
          <w:i/>
          <w:szCs w:val="20"/>
        </w:rPr>
        <w:t>que se</w:t>
      </w:r>
      <w:r w:rsidRPr="005450DC">
        <w:rPr>
          <w:rFonts w:eastAsia="Times New Roman" w:cstheme="minorHAnsi"/>
          <w:i/>
          <w:szCs w:val="20"/>
        </w:rPr>
        <w:t xml:space="preserve"> </w:t>
      </w:r>
      <w:r>
        <w:rPr>
          <w:rFonts w:eastAsia="Times New Roman" w:cstheme="minorHAnsi"/>
          <w:i/>
          <w:szCs w:val="20"/>
        </w:rPr>
        <w:t>realiza la consulta</w:t>
      </w:r>
      <w:r w:rsidRPr="005450DC">
        <w:rPr>
          <w:rFonts w:eastAsia="Times New Roman" w:cstheme="minorHAnsi"/>
          <w:i/>
          <w:szCs w:val="20"/>
        </w:rPr>
        <w:t xml:space="preserve">. </w:t>
      </w:r>
      <w:r>
        <w:rPr>
          <w:rFonts w:eastAsia="Times New Roman" w:cstheme="minorHAnsi"/>
          <w:i/>
          <w:szCs w:val="20"/>
        </w:rPr>
        <w:t>(Obligatorio si no se ha informado ninguno de los otros dos campos</w:t>
      </w:r>
      <w:r w:rsidRPr="005450DC">
        <w:rPr>
          <w:rFonts w:eastAsia="Times New Roman" w:cstheme="minorHAnsi"/>
          <w:i/>
          <w:szCs w:val="20"/>
        </w:rPr>
        <w:t>)</w:t>
      </w:r>
      <w:r w:rsidR="00530AB8">
        <w:rPr>
          <w:rFonts w:eastAsia="Times New Roman" w:cstheme="minorHAnsi"/>
          <w:i/>
          <w:szCs w:val="20"/>
        </w:rPr>
        <w:t xml:space="preserve">. </w:t>
      </w:r>
      <w:r w:rsidR="00530AB8" w:rsidRPr="00FD02D5">
        <w:rPr>
          <w:rFonts w:cs="Times New Roman"/>
          <w:i/>
          <w:szCs w:val="20"/>
          <w:u w:val="single"/>
        </w:rPr>
        <w:t>Opcional</w:t>
      </w:r>
      <w:r w:rsidR="00530AB8" w:rsidRPr="00FD02D5">
        <w:rPr>
          <w:rFonts w:cs="Times New Roman"/>
          <w:i/>
          <w:szCs w:val="20"/>
        </w:rPr>
        <w:t xml:space="preserve"> (excluyente).</w:t>
      </w:r>
    </w:p>
    <w:p w14:paraId="0F6B1721" w14:textId="77777777" w:rsidR="00085EB7" w:rsidRDefault="00085EB7">
      <w:pPr>
        <w:rPr>
          <w:rFonts w:eastAsia="Times New Roman" w:cstheme="minorHAnsi"/>
          <w:szCs w:val="20"/>
          <w:lang w:val="es-ES_tradnl"/>
        </w:rPr>
      </w:pPr>
    </w:p>
    <w:p w14:paraId="1A6312F9" w14:textId="77777777" w:rsidR="000F5D0D" w:rsidRPr="000F5D0D" w:rsidRDefault="000F5D0D" w:rsidP="0031654D">
      <w:pPr>
        <w:pStyle w:val="Titulo2nisae"/>
        <w:rPr>
          <w:b w:val="0"/>
        </w:rPr>
      </w:pPr>
      <w:bookmarkStart w:id="23" w:name="_Toc122973979"/>
      <w:r w:rsidRPr="000F5D0D">
        <w:t xml:space="preserve">Mensaje de Respuesta del servicio de </w:t>
      </w:r>
      <w:r w:rsidR="00325A41" w:rsidRPr="00325A41">
        <w:t>Consulta de Datos del Titular</w:t>
      </w:r>
      <w:r w:rsidR="003C5E60">
        <w:t xml:space="preserve"> de un Vehículo por p</w:t>
      </w:r>
      <w:r w:rsidR="00325A41" w:rsidRPr="00325A41">
        <w:t>arte del Titular de la Vía</w:t>
      </w:r>
      <w:bookmarkEnd w:id="23"/>
      <w:r w:rsidR="00325A41">
        <w:t xml:space="preserve"> </w:t>
      </w:r>
    </w:p>
    <w:p w14:paraId="65DBA6F5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36A0F04D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</w:t>
      </w:r>
      <w:r w:rsidR="00D81AAC" w:rsidRPr="000F5D0D">
        <w:rPr>
          <w:rFonts w:eastAsia="Times New Roman" w:cstheme="minorHAnsi"/>
          <w:szCs w:val="20"/>
          <w:lang w:val="es-ES_tradnl"/>
        </w:rPr>
        <w:t>respuesta,</w:t>
      </w:r>
      <w:r w:rsidRPr="000F5D0D">
        <w:rPr>
          <w:rFonts w:eastAsia="Times New Roman" w:cstheme="minorHAnsi"/>
          <w:szCs w:val="20"/>
          <w:lang w:val="es-ES_tradnl"/>
        </w:rPr>
        <w:t xml:space="preserve">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14:paraId="572F980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7E75CF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61E7551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2B72A0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</w:t>
      </w:r>
      <w:r w:rsidR="003C5E60"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r w:rsidR="003C5E60" w:rsidRPr="000F5D0D">
        <w:rPr>
          <w:rFonts w:eastAsia="Times New Roman" w:cstheme="minorHAnsi"/>
          <w:szCs w:val="20"/>
          <w:lang w:val="es-ES_tradnl"/>
        </w:rPr>
        <w:t xml:space="preserve"> y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DatosGenericos/Transmision/FechaGeneracion.</w:t>
      </w:r>
    </w:p>
    <w:p w14:paraId="47D3C82D" w14:textId="77777777" w:rsidR="00864C4E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 xml:space="preserve">sta para la </w:t>
      </w:r>
      <w:r w:rsidR="00085EB7">
        <w:rPr>
          <w:rFonts w:eastAsia="Times New Roman" w:cstheme="minorHAnsi"/>
          <w:szCs w:val="20"/>
          <w:lang w:val="es-ES_tradnl"/>
        </w:rPr>
        <w:t>c</w:t>
      </w:r>
      <w:r w:rsidR="00325A41">
        <w:rPr>
          <w:rFonts w:eastAsia="Times New Roman" w:cstheme="minorHAnsi"/>
          <w:szCs w:val="20"/>
          <w:lang w:val="es-ES_tradnl"/>
        </w:rPr>
        <w:t xml:space="preserve">onsulta </w:t>
      </w:r>
      <w:r w:rsidR="00325A41" w:rsidRPr="00325A41">
        <w:rPr>
          <w:rFonts w:eastAsia="Times New Roman" w:cstheme="minorHAnsi"/>
          <w:szCs w:val="20"/>
          <w:lang w:val="es-ES_tradnl"/>
        </w:rPr>
        <w:t xml:space="preserve">de Datos </w:t>
      </w:r>
      <w:r w:rsidR="003C5E60">
        <w:rPr>
          <w:rFonts w:eastAsia="Times New Roman" w:cstheme="minorHAnsi"/>
          <w:szCs w:val="20"/>
          <w:lang w:val="es-ES_tradnl"/>
        </w:rPr>
        <w:t>del Titular de un Vehículo por p</w:t>
      </w:r>
      <w:r w:rsidR="00325A41" w:rsidRPr="00325A41">
        <w:rPr>
          <w:rFonts w:eastAsia="Times New Roman" w:cstheme="minorHAnsi"/>
          <w:szCs w:val="20"/>
          <w:lang w:val="es-ES_tradnl"/>
        </w:rPr>
        <w:t>arte del Titular de la Vía</w:t>
      </w:r>
      <w:r w:rsidR="00085EB7" w:rsidRPr="00085EB7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14:paraId="22B32F55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14:paraId="4F2B9736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CodigoEstado=0003</w:t>
      </w:r>
      <w:r w:rsidRPr="000F5D0D">
        <w:rPr>
          <w:rFonts w:eastAsia="Times New Roman" w:cstheme="minorHAnsi"/>
          <w:szCs w:val="20"/>
          <w:lang w:val="es-ES_tradnl"/>
        </w:rPr>
        <w:t>, significa que la petició</w:t>
      </w:r>
      <w:r w:rsidR="00C0028B">
        <w:rPr>
          <w:rFonts w:eastAsia="Times New Roman" w:cstheme="minorHAnsi"/>
          <w:szCs w:val="20"/>
          <w:lang w:val="es-ES_tradnl"/>
        </w:rPr>
        <w:t>n se ha tramitado correctamente</w:t>
      </w:r>
      <w:r w:rsidRPr="000F5D0D">
        <w:rPr>
          <w:rFonts w:eastAsia="Times New Roman" w:cstheme="minorHAnsi"/>
          <w:szCs w:val="20"/>
          <w:lang w:val="es-ES_tradnl"/>
        </w:rPr>
        <w:t xml:space="preserve"> y</w:t>
      </w:r>
      <w:r w:rsidR="00C0028B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por lo tanto, vendrán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5654C975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 xml:space="preserve">Cuando la respuesta se refiere a validaciones de valores de datos de negocio o de datos obligatorios, el servicio devolverá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CodigoEstado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14:paraId="0DC17B5A" w14:textId="77777777"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14:paraId="52A5EA1C" w14:textId="77777777"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14:paraId="421319C6" w14:textId="77777777"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14:paraId="71D0A674" w14:textId="77777777"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14:paraId="6C8EB510" w14:textId="77777777" w:rsidR="000F5D0D" w:rsidRDefault="001341A0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y en </w:t>
      </w:r>
      <w:r>
        <w:rPr>
          <w:rFonts w:eastAsia="Times New Roman" w:cstheme="minorHAnsi"/>
          <w:szCs w:val="20"/>
          <w:lang w:val="es-ES_tradnl"/>
        </w:rPr>
        <w:t>las siguientes imágenes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>
        <w:rPr>
          <w:rFonts w:eastAsia="Times New Roman" w:cstheme="minorHAnsi"/>
          <w:szCs w:val="20"/>
          <w:lang w:val="es-ES_tradnl"/>
        </w:rPr>
        <w:t>se muestran</w:t>
      </w:r>
      <w:r w:rsidRPr="000F5D0D">
        <w:rPr>
          <w:rFonts w:eastAsia="Times New Roman" w:cstheme="minorHAnsi"/>
          <w:szCs w:val="20"/>
          <w:lang w:val="es-ES_tradnl"/>
        </w:rPr>
        <w:t xml:space="preserve">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864C4E">
        <w:rPr>
          <w:rFonts w:eastAsia="Times New Roman" w:cstheme="minorHAnsi"/>
          <w:szCs w:val="20"/>
          <w:lang w:val="es-ES_tradnl"/>
        </w:rPr>
        <w:t>.</w:t>
      </w:r>
    </w:p>
    <w:p w14:paraId="39C509A5" w14:textId="77777777" w:rsidR="00EF0DAB" w:rsidRPr="000F5D0D" w:rsidRDefault="00EF0DA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70FC8E5" w14:textId="77777777" w:rsidR="000F5D0D" w:rsidRPr="000F5D0D" w:rsidRDefault="000F5D0D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7C855FB1" wp14:editId="23B5078F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9ADDC0" w14:textId="77777777" w:rsidR="000F5D0D" w:rsidRPr="000916B5" w:rsidRDefault="000F5D0D" w:rsidP="000916B5">
      <w:pPr>
        <w:spacing w:before="240" w:after="0" w:line="240" w:lineRule="auto"/>
        <w:ind w:left="108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0916B5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325A41" w:rsidRPr="00325A41">
        <w:rPr>
          <w:rFonts w:eastAsia="Times New Roman" w:cstheme="minorHAnsi"/>
          <w:sz w:val="16"/>
          <w:szCs w:val="16"/>
          <w:lang w:val="es-ES_tradnl"/>
        </w:rPr>
        <w:t xml:space="preserve">Consulta de Datos </w:t>
      </w:r>
      <w:r w:rsidR="000916B5">
        <w:rPr>
          <w:rFonts w:eastAsia="Times New Roman" w:cstheme="minorHAnsi"/>
          <w:sz w:val="16"/>
          <w:szCs w:val="16"/>
          <w:lang w:val="es-ES_tradnl"/>
        </w:rPr>
        <w:t>del Titular de un Vehículo por p</w:t>
      </w:r>
      <w:r w:rsidR="00325A41" w:rsidRPr="00325A41">
        <w:rPr>
          <w:rFonts w:eastAsia="Times New Roman" w:cstheme="minorHAnsi"/>
          <w:sz w:val="16"/>
          <w:szCs w:val="16"/>
          <w:lang w:val="es-ES_tradnl"/>
        </w:rPr>
        <w:t>arte del Titular de la Vía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0916B5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Pr="000F5D0D">
        <w:rPr>
          <w:rFonts w:eastAsia="Times New Roman" w:cstheme="minorHAnsi"/>
          <w:sz w:val="16"/>
          <w:szCs w:val="16"/>
          <w:lang w:val="es-ES_tradnl"/>
        </w:rPr>
        <w:t>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14:paraId="3739B916" w14:textId="77777777"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14:paraId="3C7E4C85" w14:textId="77777777"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544A67C0" w14:textId="77777777"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eastAsia="es-ES"/>
        </w:rPr>
      </w:pPr>
    </w:p>
    <w:p w14:paraId="457B1DFF" w14:textId="77777777" w:rsidR="007B0250" w:rsidRPr="000F5D0D" w:rsidRDefault="007B0250" w:rsidP="007B0250">
      <w:pPr>
        <w:pStyle w:val="Titulo3nisae"/>
      </w:pPr>
    </w:p>
    <w:p w14:paraId="1F3A9309" w14:textId="77777777" w:rsidR="008953FE" w:rsidRDefault="00EF0DAB" w:rsidP="00D25BAB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>
        <w:rPr>
          <w:noProof/>
          <w:lang w:eastAsia="es-ES"/>
        </w:rPr>
        <w:drawing>
          <wp:inline distT="0" distB="0" distL="0" distR="0" wp14:anchorId="72EFAEF8" wp14:editId="70185EDF">
            <wp:extent cx="6501600" cy="5385600"/>
            <wp:effectExtent l="0" t="0" r="0" b="571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501600" cy="538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277A1E" w14:textId="77777777" w:rsidR="000E1EC6" w:rsidRDefault="000F5D0D" w:rsidP="00AE5035">
      <w:pPr>
        <w:spacing w:before="240" w:after="0" w:line="240" w:lineRule="auto"/>
        <w:ind w:left="-284" w:right="424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5655AA">
        <w:rPr>
          <w:rFonts w:eastAsia="Times New Roman" w:cstheme="minorHAnsi"/>
          <w:i/>
          <w:sz w:val="16"/>
          <w:szCs w:val="16"/>
          <w:lang w:val="es-ES_tradnl"/>
        </w:rPr>
        <w:t>4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325A41" w:rsidRPr="00325A41">
        <w:rPr>
          <w:rFonts w:eastAsia="Times New Roman" w:cstheme="minorHAnsi"/>
          <w:sz w:val="16"/>
          <w:szCs w:val="16"/>
          <w:lang w:val="es-ES_tradnl"/>
        </w:rPr>
        <w:t xml:space="preserve">Consulta de Datos del Titular de un Vehículo por </w:t>
      </w:r>
      <w:r w:rsidR="00AE5035">
        <w:rPr>
          <w:rFonts w:eastAsia="Times New Roman" w:cstheme="minorHAnsi"/>
          <w:sz w:val="16"/>
          <w:szCs w:val="16"/>
          <w:lang w:val="es-ES_tradnl"/>
        </w:rPr>
        <w:t>p</w:t>
      </w:r>
      <w:r w:rsidR="00325A41" w:rsidRPr="00325A41">
        <w:rPr>
          <w:rFonts w:eastAsia="Times New Roman" w:cstheme="minorHAnsi"/>
          <w:sz w:val="16"/>
          <w:szCs w:val="16"/>
          <w:lang w:val="es-ES_tradnl"/>
        </w:rPr>
        <w:t>arte del Titular de la Vía</w:t>
      </w:r>
      <w:r w:rsidR="00C83C03">
        <w:rPr>
          <w:rFonts w:eastAsia="Times New Roman" w:cstheme="minorHAnsi"/>
          <w:sz w:val="16"/>
          <w:szCs w:val="16"/>
          <w:lang w:val="es-ES_tradnl"/>
        </w:rPr>
        <w:t>.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EF0DAB">
        <w:rPr>
          <w:rFonts w:eastAsia="Times New Roman" w:cstheme="minorHAnsi"/>
          <w:sz w:val="16"/>
          <w:szCs w:val="16"/>
          <w:u w:val="single"/>
          <w:lang w:val="es-ES_tradnl"/>
        </w:rPr>
        <w:t xml:space="preserve"> (1/2)</w:t>
      </w:r>
      <w:r w:rsidR="002D28C1" w:rsidRPr="000E1EC6">
        <w:rPr>
          <w:rFonts w:eastAsia="Times New Roman" w:cstheme="minorHAnsi"/>
          <w:sz w:val="16"/>
          <w:szCs w:val="16"/>
          <w:lang w:val="es-ES_tradnl"/>
        </w:rPr>
        <w:t>.</w:t>
      </w:r>
    </w:p>
    <w:p w14:paraId="76848D10" w14:textId="77777777" w:rsidR="00EF0DAB" w:rsidRDefault="00EF0DAB" w:rsidP="001954E9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</w:p>
    <w:p w14:paraId="5624998B" w14:textId="77777777" w:rsidR="00EF0DAB" w:rsidRDefault="00EF0DAB" w:rsidP="00C90EDB">
      <w:pPr>
        <w:spacing w:before="240" w:after="0" w:line="240" w:lineRule="auto"/>
        <w:ind w:left="-851" w:right="-285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71FC77BC" wp14:editId="7D8A68B2">
            <wp:extent cx="6147312" cy="8232775"/>
            <wp:effectExtent l="0" t="0" r="635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9979" cy="8236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2357B7" w14:textId="77777777" w:rsidR="00EF0DAB" w:rsidRDefault="00EF0DAB" w:rsidP="00E1646A">
      <w:pPr>
        <w:spacing w:before="240" w:after="0" w:line="240" w:lineRule="auto"/>
        <w:ind w:left="-426" w:right="566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E27F4A">
        <w:rPr>
          <w:rFonts w:eastAsia="Times New Roman" w:cstheme="minorHAnsi"/>
          <w:i/>
          <w:sz w:val="16"/>
          <w:szCs w:val="16"/>
          <w:lang w:val="es-ES_tradnl"/>
        </w:rPr>
        <w:t>5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Pr="00325A41">
        <w:rPr>
          <w:rFonts w:eastAsia="Times New Roman" w:cstheme="minorHAnsi"/>
          <w:sz w:val="16"/>
          <w:szCs w:val="16"/>
          <w:lang w:val="es-ES_tradnl"/>
        </w:rPr>
        <w:t xml:space="preserve">Consulta de Datos del Titular de un Vehículo por </w:t>
      </w:r>
      <w:r w:rsidR="00E27F4A">
        <w:rPr>
          <w:rFonts w:eastAsia="Times New Roman" w:cstheme="minorHAnsi"/>
          <w:sz w:val="16"/>
          <w:szCs w:val="16"/>
          <w:lang w:val="es-ES_tradnl"/>
        </w:rPr>
        <w:t>p</w:t>
      </w:r>
      <w:r w:rsidRPr="00325A41">
        <w:rPr>
          <w:rFonts w:eastAsia="Times New Roman" w:cstheme="minorHAnsi"/>
          <w:sz w:val="16"/>
          <w:szCs w:val="16"/>
          <w:lang w:val="es-ES_tradnl"/>
        </w:rPr>
        <w:t>arte del Titular de la Vía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u w:val="single"/>
          <w:lang w:val="es-ES_tradnl"/>
        </w:rPr>
        <w:t xml:space="preserve"> (2/2)</w:t>
      </w:r>
      <w:r w:rsidRPr="000E1EC6">
        <w:rPr>
          <w:rFonts w:eastAsia="Times New Roman" w:cstheme="minorHAnsi"/>
          <w:sz w:val="16"/>
          <w:szCs w:val="16"/>
          <w:lang w:val="es-ES_tradnl"/>
        </w:rPr>
        <w:t>.</w:t>
      </w:r>
    </w:p>
    <w:p w14:paraId="47E8E8BD" w14:textId="77777777" w:rsidR="00EF0DAB" w:rsidRDefault="00EF0DAB" w:rsidP="001954E9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</w:p>
    <w:p w14:paraId="4D356BA8" w14:textId="77777777" w:rsidR="000A71AA" w:rsidRDefault="000A71AA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56FF36F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14:paraId="02DAB648" w14:textId="77777777" w:rsidR="000F5D0D" w:rsidRPr="000F5D0D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871B75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los datos incluidos dentro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</w:t>
      </w:r>
      <w:r w:rsidR="00325A41" w:rsidRPr="00325A41">
        <w:rPr>
          <w:rFonts w:eastAsia="Times New Roman" w:cstheme="minorHAnsi"/>
          <w:szCs w:val="20"/>
          <w:lang w:val="es-ES_tradnl"/>
        </w:rPr>
        <w:t>Consulta de Datos del Titular de un Vehículo por Parte del Titular de la Vía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14:paraId="1B8F8A2D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14:paraId="6CB4A5A8" w14:textId="77777777"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IdTraza</w:t>
      </w:r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69440F8C" w14:textId="77777777"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IdSolicitud</w:t>
      </w:r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73154EE4" w14:textId="77777777" w:rsidR="00A814FC" w:rsidRPr="00987260" w:rsidRDefault="000F5D0D" w:rsidP="00783323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990264">
        <w:rPr>
          <w:rFonts w:eastAsia="Times New Roman" w:cstheme="minorHAnsi"/>
          <w:b/>
          <w:i/>
          <w:szCs w:val="20"/>
        </w:rPr>
        <w:t>FechaCertificado</w:t>
      </w:r>
      <w:r w:rsidRPr="00990264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990264">
        <w:rPr>
          <w:rFonts w:eastAsia="Times New Roman" w:cstheme="minorHAnsi"/>
          <w:i/>
          <w:szCs w:val="20"/>
          <w:u w:val="single"/>
        </w:rPr>
        <w:t>Obligatorio</w:t>
      </w:r>
      <w:r w:rsidRPr="00990264">
        <w:rPr>
          <w:rFonts w:eastAsia="Times New Roman" w:cstheme="minorHAnsi"/>
          <w:szCs w:val="20"/>
        </w:rPr>
        <w:t xml:space="preserve">. </w:t>
      </w:r>
    </w:p>
    <w:p w14:paraId="13806349" w14:textId="77777777" w:rsidR="00987260" w:rsidRDefault="00987260" w:rsidP="00987260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14:paraId="3F6DB512" w14:textId="77777777" w:rsidR="00987260" w:rsidRDefault="00987260" w:rsidP="00987260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Consulta:</w:t>
      </w:r>
    </w:p>
    <w:p w14:paraId="6EC84D4D" w14:textId="77777777" w:rsidR="00987260" w:rsidRDefault="00987260" w:rsidP="00987260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Matricula: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Matrícula por la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</w:t>
      </w:r>
      <w:r>
        <w:rPr>
          <w:rFonts w:asciiTheme="minorHAnsi" w:hAnsiTheme="minorHAnsi" w:cstheme="minorHAnsi"/>
          <w:i/>
          <w:sz w:val="22"/>
          <w:szCs w:val="22"/>
        </w:rPr>
        <w:t xml:space="preserve"> consulta</w:t>
      </w:r>
      <w:r w:rsidRPr="0085770A">
        <w:rPr>
          <w:rFonts w:asciiTheme="minorHAnsi" w:hAnsiTheme="minorHAnsi" w:cstheme="minorHAnsi"/>
          <w:i/>
          <w:sz w:val="22"/>
          <w:szCs w:val="22"/>
        </w:rPr>
        <w:t>.</w:t>
      </w:r>
      <w:r>
        <w:rPr>
          <w:rFonts w:asciiTheme="minorHAnsi" w:hAnsiTheme="minorHAnsi" w:cstheme="minorHAnsi"/>
          <w:i/>
          <w:sz w:val="22"/>
          <w:szCs w:val="22"/>
        </w:rPr>
        <w:t xml:space="preserve"> (Vendrá informado en caso de que se haya informado en la petición).</w:t>
      </w:r>
    </w:p>
    <w:p w14:paraId="154A740B" w14:textId="77777777" w:rsidR="00987260" w:rsidRDefault="00987260" w:rsidP="00987260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Bastidor: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Bastidor por el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 consulta.</w:t>
      </w:r>
      <w:r w:rsidRPr="00CF6E0E">
        <w:rPr>
          <w:rFonts w:asciiTheme="minorHAnsi" w:hAnsiTheme="minorHAnsi" w:cstheme="minorHAnsi"/>
          <w:i/>
          <w:sz w:val="22"/>
          <w:szCs w:val="22"/>
        </w:rPr>
        <w:t xml:space="preserve"> </w:t>
      </w:r>
      <w:r>
        <w:rPr>
          <w:rFonts w:asciiTheme="minorHAnsi" w:hAnsiTheme="minorHAnsi" w:cstheme="minorHAnsi"/>
          <w:i/>
          <w:sz w:val="22"/>
          <w:szCs w:val="22"/>
        </w:rPr>
        <w:t xml:space="preserve">(Vendrá informado en caso de que se haya informado en la petición). </w:t>
      </w:r>
    </w:p>
    <w:p w14:paraId="64528137" w14:textId="77777777" w:rsidR="00987260" w:rsidRPr="00987260" w:rsidRDefault="00987260" w:rsidP="0098726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987260">
        <w:rPr>
          <w:rFonts w:asciiTheme="minorHAnsi" w:hAnsiTheme="minorHAnsi" w:cstheme="minorHAnsi"/>
          <w:i/>
          <w:sz w:val="22"/>
          <w:szCs w:val="22"/>
        </w:rPr>
        <w:t>El Bastidor con 18 caracteres estará formado por Bastidor + R, e indicará que se trata de un Bastidor retroquelado conforme a la directiva 76/114/CEE en materia de caracteres, secuencia y tamaño</w:t>
      </w:r>
      <w:r>
        <w:rPr>
          <w:rFonts w:asciiTheme="minorHAnsi" w:hAnsiTheme="minorHAnsi" w:cstheme="minorHAnsi"/>
          <w:i/>
          <w:sz w:val="22"/>
          <w:szCs w:val="22"/>
        </w:rPr>
        <w:t>.</w:t>
      </w:r>
    </w:p>
    <w:p w14:paraId="4C34162A" w14:textId="77777777" w:rsidR="00987260" w:rsidRPr="00A55975" w:rsidRDefault="00987260" w:rsidP="00987260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NIVE</w:t>
      </w:r>
      <w:r w:rsidRPr="0085770A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Tarjeta de ITV Electrónica por la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 consulta.</w:t>
      </w:r>
      <w:r w:rsidRPr="00CF6E0E">
        <w:rPr>
          <w:rFonts w:asciiTheme="minorHAnsi" w:hAnsiTheme="minorHAnsi" w:cstheme="minorHAnsi"/>
          <w:i/>
          <w:sz w:val="22"/>
          <w:szCs w:val="22"/>
        </w:rPr>
        <w:t xml:space="preserve"> </w:t>
      </w:r>
      <w:r>
        <w:rPr>
          <w:rFonts w:asciiTheme="minorHAnsi" w:hAnsiTheme="minorHAnsi" w:cstheme="minorHAnsi"/>
          <w:i/>
          <w:sz w:val="22"/>
          <w:szCs w:val="22"/>
        </w:rPr>
        <w:t>(Vendrá informado en caso de que se haya informado en la petición).</w:t>
      </w:r>
    </w:p>
    <w:p w14:paraId="0543146A" w14:textId="77777777" w:rsidR="000F5D0D" w:rsidRPr="0074358E" w:rsidRDefault="000F5D0D" w:rsidP="0074358E">
      <w:pPr>
        <w:pStyle w:val="Prrafodelista"/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74358E">
        <w:rPr>
          <w:rFonts w:eastAsia="Times New Roman" w:cstheme="minorHAnsi"/>
          <w:b/>
          <w:i/>
          <w:szCs w:val="20"/>
        </w:rPr>
        <w:t>EstadoResultado</w:t>
      </w:r>
      <w:r w:rsidRPr="0074358E">
        <w:rPr>
          <w:rFonts w:eastAsia="Times New Roman" w:cstheme="minorHAnsi"/>
          <w:i/>
          <w:szCs w:val="20"/>
        </w:rPr>
        <w:t>:</w:t>
      </w:r>
    </w:p>
    <w:p w14:paraId="7972E119" w14:textId="77777777" w:rsidR="00CC1726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="00CC1726" w:rsidRPr="00AB7C90">
        <w:rPr>
          <w:rFonts w:eastAsia="Times New Roman" w:cstheme="minorHAnsi"/>
          <w:i/>
          <w:szCs w:val="20"/>
          <w:u w:val="single"/>
        </w:rPr>
        <w:t>Obligatorio</w:t>
      </w:r>
      <w:r w:rsidR="00CC1726" w:rsidRPr="00AB7C90">
        <w:rPr>
          <w:rFonts w:eastAsia="Times New Roman" w:cstheme="minorHAnsi"/>
          <w:szCs w:val="20"/>
        </w:rPr>
        <w:t>.</w:t>
      </w:r>
    </w:p>
    <w:p w14:paraId="47327DEF" w14:textId="77777777" w:rsidR="000F5D0D" w:rsidRPr="00AB7C90" w:rsidRDefault="00AB7C90" w:rsidP="00CC1726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 w:rsidRPr="00AB7C90">
        <w:rPr>
          <w:rFonts w:eastAsia="Times New Roman" w:cstheme="minorHAnsi"/>
          <w:i/>
          <w:szCs w:val="20"/>
        </w:rPr>
        <w:t xml:space="preserve">Ver </w:t>
      </w:r>
      <w:r>
        <w:rPr>
          <w:rFonts w:eastAsia="Times New Roman" w:cstheme="minorHAnsi"/>
          <w:i/>
          <w:szCs w:val="20"/>
        </w:rPr>
        <w:t>valores</w:t>
      </w:r>
      <w:r w:rsidRPr="00AB7C90">
        <w:rPr>
          <w:rFonts w:eastAsia="Times New Roman" w:cstheme="minorHAnsi"/>
          <w:i/>
          <w:szCs w:val="20"/>
        </w:rPr>
        <w:t xml:space="preserve"> </w:t>
      </w:r>
      <w:r w:rsidR="00713ABB">
        <w:rPr>
          <w:rFonts w:eastAsia="Times New Roman" w:cstheme="minorHAnsi"/>
          <w:i/>
          <w:szCs w:val="20"/>
        </w:rPr>
        <w:t xml:space="preserve">posibles </w:t>
      </w:r>
      <w:r w:rsidRPr="00AB7C90">
        <w:rPr>
          <w:rFonts w:eastAsia="Times New Roman" w:cstheme="minorHAnsi"/>
          <w:i/>
          <w:szCs w:val="20"/>
        </w:rPr>
        <w:t xml:space="preserve">en </w:t>
      </w:r>
      <w:hyperlink r:id="rId29" w:anchor="EJ_MAR3" w:history="1">
        <w:r w:rsidRPr="00AB7C90">
          <w:rPr>
            <w:rStyle w:val="Hipervnculo"/>
            <w:rFonts w:eastAsia="Times New Roman" w:cstheme="minorHAnsi"/>
            <w:b/>
            <w:i/>
            <w:szCs w:val="20"/>
          </w:rPr>
          <w:t>Tabla 1</w:t>
        </w:r>
      </w:hyperlink>
      <w:r>
        <w:rPr>
          <w:rFonts w:eastAsia="Times New Roman" w:cstheme="minorHAnsi"/>
          <w:i/>
          <w:szCs w:val="20"/>
        </w:rPr>
        <w:t xml:space="preserve">. </w:t>
      </w:r>
      <w:r w:rsidRPr="00AB7C90">
        <w:rPr>
          <w:rFonts w:eastAsia="Times New Roman" w:cstheme="minorHAnsi"/>
          <w:i/>
          <w:szCs w:val="20"/>
          <w:u w:val="single"/>
        </w:rPr>
        <w:t xml:space="preserve"> </w:t>
      </w:r>
    </w:p>
    <w:p w14:paraId="77160B6B" w14:textId="77777777" w:rsidR="00CC1726" w:rsidRDefault="000F5D0D" w:rsidP="00757D5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BA0ADB"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="00713ABB" w:rsidRPr="000F5D0D">
        <w:rPr>
          <w:rFonts w:eastAsia="Times New Roman" w:cstheme="minorHAnsi"/>
          <w:i/>
          <w:szCs w:val="20"/>
          <w:u w:val="single"/>
        </w:rPr>
        <w:t>Obligatorio</w:t>
      </w:r>
      <w:r w:rsidR="00713ABB" w:rsidRPr="007E03B3">
        <w:rPr>
          <w:rFonts w:eastAsia="Times New Roman" w:cstheme="minorHAnsi"/>
          <w:i/>
          <w:szCs w:val="20"/>
        </w:rPr>
        <w:t>.</w:t>
      </w:r>
    </w:p>
    <w:p w14:paraId="23C100A8" w14:textId="77777777" w:rsidR="000F5D0D" w:rsidRDefault="00AB7C90" w:rsidP="00CC1726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 w:rsidRPr="00AB7C90">
        <w:rPr>
          <w:rFonts w:eastAsia="Times New Roman" w:cstheme="minorHAnsi"/>
          <w:i/>
          <w:szCs w:val="20"/>
        </w:rPr>
        <w:t xml:space="preserve">Ver valores </w:t>
      </w:r>
      <w:r w:rsidR="00713ABB" w:rsidRPr="00AB7C90">
        <w:rPr>
          <w:rFonts w:eastAsia="Times New Roman" w:cstheme="minorHAnsi"/>
          <w:i/>
          <w:szCs w:val="20"/>
        </w:rPr>
        <w:t xml:space="preserve">posibles </w:t>
      </w:r>
      <w:r w:rsidRPr="00AB7C90">
        <w:rPr>
          <w:rFonts w:eastAsia="Times New Roman" w:cstheme="minorHAnsi"/>
          <w:i/>
          <w:szCs w:val="20"/>
        </w:rPr>
        <w:t xml:space="preserve">en </w:t>
      </w:r>
      <w:hyperlink r:id="rId30" w:anchor="EJ_MAR3" w:history="1">
        <w:r w:rsidRPr="00AB7C90">
          <w:rPr>
            <w:rStyle w:val="Hipervnculo"/>
            <w:rFonts w:eastAsia="Times New Roman" w:cstheme="minorHAnsi"/>
            <w:b/>
            <w:i/>
            <w:szCs w:val="20"/>
          </w:rPr>
          <w:t>Tabla 1</w:t>
        </w:r>
      </w:hyperlink>
      <w:r w:rsidRPr="00AB7C90">
        <w:rPr>
          <w:rFonts w:eastAsia="Times New Roman" w:cstheme="minorHAnsi"/>
          <w:i/>
          <w:szCs w:val="20"/>
        </w:rPr>
        <w:t>.</w:t>
      </w:r>
    </w:p>
    <w:p w14:paraId="3E42FF61" w14:textId="77777777" w:rsidR="00987260" w:rsidRDefault="00987260" w:rsidP="00CC1726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</w:p>
    <w:p w14:paraId="2B4BF79E" w14:textId="77777777" w:rsidR="00C739B3" w:rsidRPr="00F04023" w:rsidRDefault="00AA5BF3" w:rsidP="00B92253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DomicilioNotificacionTitular</w:t>
      </w:r>
      <w:r w:rsidR="00547A34">
        <w:rPr>
          <w:rFonts w:eastAsia="Times New Roman" w:cstheme="minorHAnsi"/>
          <w:b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>Contiene el domicilio del titular del vehículo consultad</w:t>
      </w:r>
      <w:r w:rsidR="00987260">
        <w:rPr>
          <w:rFonts w:eastAsia="Times New Roman" w:cstheme="minorHAnsi"/>
          <w:i/>
          <w:szCs w:val="20"/>
        </w:rPr>
        <w:t>o</w:t>
      </w:r>
      <w:r w:rsidR="00547A34">
        <w:rPr>
          <w:rFonts w:eastAsia="Times New Roman" w:cstheme="minorHAnsi"/>
          <w:i/>
          <w:szCs w:val="20"/>
        </w:rPr>
        <w:t>.</w:t>
      </w:r>
    </w:p>
    <w:p w14:paraId="1C6737E6" w14:textId="77777777" w:rsidR="00F04023" w:rsidRDefault="00AA5BF3" w:rsidP="00B92253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DomicilioDGT</w:t>
      </w:r>
      <w:r w:rsidR="00A00E4C">
        <w:rPr>
          <w:rFonts w:eastAsia="Times New Roman" w:cstheme="minorHAnsi"/>
          <w:b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>Contiene el domicilio del titular del vehículo consultado en DGT</w:t>
      </w:r>
      <w:r w:rsidR="00987260">
        <w:rPr>
          <w:rFonts w:eastAsia="Times New Roman" w:cstheme="minorHAnsi"/>
          <w:i/>
          <w:szCs w:val="20"/>
        </w:rPr>
        <w:t>.</w:t>
      </w:r>
    </w:p>
    <w:p w14:paraId="3ED841AE" w14:textId="77777777" w:rsidR="00AA5BF3" w:rsidRP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NombreVia</w:t>
      </w:r>
      <w:r w:rsidR="00B92253">
        <w:rPr>
          <w:rFonts w:eastAsia="Times New Roman" w:cstheme="minorHAnsi"/>
          <w:b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>Nombre de vía de la dirección del titular del vehículo consultado</w:t>
      </w:r>
      <w:r w:rsidR="00987260">
        <w:rPr>
          <w:rFonts w:eastAsia="Times New Roman" w:cstheme="minorHAnsi"/>
          <w:i/>
          <w:szCs w:val="20"/>
        </w:rPr>
        <w:t>.</w:t>
      </w:r>
    </w:p>
    <w:p w14:paraId="095C82DC" w14:textId="77777777" w:rsidR="00AA5BF3" w:rsidRPr="00B9225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Provincia</w:t>
      </w:r>
      <w:r w:rsidR="00B92253">
        <w:rPr>
          <w:rFonts w:eastAsia="Times New Roman" w:cstheme="minorHAnsi"/>
          <w:b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>Provincia de la dirección del titular del vehículo consultado</w:t>
      </w:r>
      <w:r w:rsidR="00987260">
        <w:rPr>
          <w:rFonts w:eastAsia="Times New Roman" w:cstheme="minorHAnsi"/>
          <w:i/>
          <w:szCs w:val="20"/>
        </w:rPr>
        <w:t>.</w:t>
      </w:r>
    </w:p>
    <w:p w14:paraId="3D14F2CF" w14:textId="77777777" w:rsidR="00AA5BF3" w:rsidRPr="00AA5BF3" w:rsidRDefault="00AA5BF3" w:rsidP="00B92253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Codigo</w:t>
      </w:r>
      <w:r w:rsidR="00B92253">
        <w:rPr>
          <w:rFonts w:eastAsia="Times New Roman" w:cstheme="minorHAnsi"/>
          <w:b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>Código de la provincia de la dirección del titular del vehículo consultado</w:t>
      </w:r>
      <w:r w:rsidR="00987260">
        <w:rPr>
          <w:rFonts w:eastAsia="Times New Roman" w:cstheme="minorHAnsi"/>
          <w:i/>
          <w:szCs w:val="20"/>
        </w:rPr>
        <w:t>.</w:t>
      </w:r>
    </w:p>
    <w:p w14:paraId="67B3D493" w14:textId="77777777" w:rsidR="00AA5BF3" w:rsidRPr="00AA5BF3" w:rsidRDefault="00AA5BF3" w:rsidP="00B92253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Descripcion</w:t>
      </w:r>
      <w:r w:rsidR="00B92253">
        <w:rPr>
          <w:rFonts w:eastAsia="Times New Roman" w:cstheme="minorHAnsi"/>
          <w:b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>Descripción de la provincia de la dirección del titular del vehículo consultado</w:t>
      </w:r>
      <w:r w:rsidR="00987260">
        <w:rPr>
          <w:rFonts w:eastAsia="Times New Roman" w:cstheme="minorHAnsi"/>
          <w:i/>
          <w:szCs w:val="20"/>
        </w:rPr>
        <w:t>.</w:t>
      </w:r>
    </w:p>
    <w:p w14:paraId="78EF0263" w14:textId="77777777" w:rsidR="00AA5BF3" w:rsidRP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Municipio</w:t>
      </w:r>
      <w:r w:rsidR="00B92253">
        <w:rPr>
          <w:rFonts w:eastAsia="Times New Roman" w:cstheme="minorHAnsi"/>
          <w:b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>Municipio de la dirección del titular del vehículo consultado.</w:t>
      </w:r>
    </w:p>
    <w:p w14:paraId="043B7AE4" w14:textId="77777777" w:rsidR="00AA5BF3" w:rsidRP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Localidad</w:t>
      </w:r>
      <w:r w:rsidR="00B92253">
        <w:rPr>
          <w:rFonts w:eastAsia="Times New Roman" w:cstheme="minorHAnsi"/>
          <w:b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>Localidad de la dirección del titular del vehículo consultado.</w:t>
      </w:r>
    </w:p>
    <w:p w14:paraId="78E63818" w14:textId="77777777" w:rsidR="00AA5BF3" w:rsidRPr="00F0402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CodigoPostal</w:t>
      </w:r>
      <w:r w:rsidR="00B92253">
        <w:rPr>
          <w:rFonts w:eastAsia="Times New Roman" w:cstheme="minorHAnsi"/>
          <w:b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>Código Postal de la dirección del titular del vehículo consultado</w:t>
      </w:r>
      <w:r w:rsidR="00987260">
        <w:rPr>
          <w:rFonts w:eastAsia="Times New Roman" w:cstheme="minorHAnsi"/>
          <w:i/>
          <w:szCs w:val="20"/>
        </w:rPr>
        <w:t>.</w:t>
      </w:r>
    </w:p>
    <w:p w14:paraId="3302E48F" w14:textId="77777777" w:rsidR="00F04023" w:rsidRPr="00F04023" w:rsidRDefault="00AA5BF3" w:rsidP="00B92253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DomicilioINE</w:t>
      </w:r>
      <w:r w:rsidR="00A00E4C">
        <w:rPr>
          <w:rFonts w:eastAsia="Times New Roman" w:cstheme="minorHAnsi"/>
          <w:b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>Contiene el domicilio</w:t>
      </w:r>
      <w:r w:rsidR="00B92253">
        <w:rPr>
          <w:rFonts w:eastAsia="Times New Roman" w:cstheme="minorHAnsi"/>
          <w:i/>
          <w:szCs w:val="20"/>
        </w:rPr>
        <w:t xml:space="preserve"> del vehículo consultado en INE</w:t>
      </w:r>
      <w:r w:rsidR="00A00E4C">
        <w:rPr>
          <w:rFonts w:eastAsia="Times New Roman" w:cstheme="minorHAnsi"/>
          <w:i/>
          <w:szCs w:val="20"/>
        </w:rPr>
        <w:t>.</w:t>
      </w:r>
    </w:p>
    <w:p w14:paraId="110714E6" w14:textId="77777777" w:rsidR="00AA5BF3" w:rsidRPr="00B9225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TipoVia</w:t>
      </w:r>
      <w:r w:rsidR="00C739B3" w:rsidRPr="00A53638">
        <w:rPr>
          <w:rFonts w:eastAsia="Times New Roman" w:cstheme="minorHAnsi"/>
          <w:b/>
          <w:i/>
          <w:szCs w:val="20"/>
        </w:rPr>
        <w:t>:</w:t>
      </w:r>
      <w:r w:rsidR="00B92253">
        <w:rPr>
          <w:rFonts w:eastAsia="Times New Roman" w:cstheme="minorHAnsi"/>
          <w:b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Tipo de vía de la dirección del titular del vehículo consultado</w:t>
      </w:r>
      <w:r w:rsidR="00987260">
        <w:rPr>
          <w:rFonts w:eastAsia="Times New Roman" w:cstheme="minorHAnsi"/>
          <w:i/>
          <w:szCs w:val="20"/>
        </w:rPr>
        <w:t>.</w:t>
      </w:r>
    </w:p>
    <w:p w14:paraId="57B971F4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NombreVia</w:t>
      </w:r>
      <w:r w:rsidR="00493DB3" w:rsidRPr="00AA5BF3">
        <w:rPr>
          <w:rFonts w:eastAsia="Times New Roman" w:cstheme="minorHAnsi"/>
          <w:b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>Nombre de vía de la dirección del titular del vehículo consultado.</w:t>
      </w:r>
    </w:p>
    <w:p w14:paraId="0055728A" w14:textId="77777777" w:rsidR="00AA5BF3" w:rsidRPr="00B9225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lastRenderedPageBreak/>
        <w:t>NumeroVia</w:t>
      </w:r>
      <w:r w:rsidR="00493DB3" w:rsidRPr="00AA5BF3">
        <w:rPr>
          <w:rFonts w:eastAsia="Times New Roman" w:cstheme="minorHAnsi"/>
          <w:b/>
          <w:i/>
          <w:szCs w:val="20"/>
        </w:rPr>
        <w:t>:</w:t>
      </w:r>
      <w:r w:rsidR="00493DB3" w:rsidRPr="00AA5BF3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Número de vía de la dirección del titular del vehículo consultado.</w:t>
      </w:r>
      <w:r w:rsidR="00B92253">
        <w:rPr>
          <w:rFonts w:eastAsia="Times New Roman" w:cstheme="minorHAnsi"/>
          <w:i/>
          <w:szCs w:val="20"/>
        </w:rPr>
        <w:t xml:space="preserve"> (</w:t>
      </w:r>
      <w:r w:rsidR="00B92253" w:rsidRPr="00B92253">
        <w:rPr>
          <w:rFonts w:eastAsia="Times New Roman" w:cstheme="minorHAnsi"/>
          <w:i/>
          <w:szCs w:val="20"/>
        </w:rPr>
        <w:t>Si el valor es 0, se corresponde a sin número</w:t>
      </w:r>
      <w:r w:rsidR="00B92253">
        <w:rPr>
          <w:rFonts w:eastAsia="Times New Roman" w:cstheme="minorHAnsi"/>
          <w:i/>
          <w:szCs w:val="20"/>
        </w:rPr>
        <w:t>)</w:t>
      </w:r>
      <w:r w:rsidR="00987260">
        <w:rPr>
          <w:rFonts w:eastAsia="Times New Roman" w:cstheme="minorHAnsi"/>
          <w:i/>
          <w:szCs w:val="20"/>
        </w:rPr>
        <w:t>.</w:t>
      </w:r>
    </w:p>
    <w:p w14:paraId="6917C3E4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Portal</w:t>
      </w:r>
      <w:r w:rsidR="00493DB3" w:rsidRPr="00AA5BF3">
        <w:rPr>
          <w:rFonts w:eastAsia="Times New Roman" w:cstheme="minorHAnsi"/>
          <w:b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 xml:space="preserve">Portal de la dirección del </w:t>
      </w:r>
      <w:r w:rsidR="00B92253">
        <w:rPr>
          <w:rFonts w:eastAsia="Times New Roman" w:cstheme="minorHAnsi"/>
          <w:i/>
          <w:szCs w:val="20"/>
        </w:rPr>
        <w:t>titular del vehículo consultado</w:t>
      </w:r>
      <w:r w:rsidR="00493DB3" w:rsidRPr="00AA5BF3">
        <w:rPr>
          <w:rFonts w:eastAsia="Times New Roman" w:cstheme="minorHAnsi"/>
          <w:i/>
          <w:szCs w:val="20"/>
        </w:rPr>
        <w:t>.</w:t>
      </w:r>
    </w:p>
    <w:p w14:paraId="4FC2DEAA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Bloque</w:t>
      </w:r>
      <w:r w:rsidR="00493DB3" w:rsidRPr="00AA5BF3">
        <w:rPr>
          <w:rFonts w:eastAsia="Times New Roman" w:cstheme="minorHAnsi"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>Bloque de la dirección del titular del vehículo consultado.</w:t>
      </w:r>
    </w:p>
    <w:p w14:paraId="01E50A03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Escalera</w:t>
      </w:r>
      <w:r w:rsidR="00493DB3" w:rsidRPr="00AA5BF3">
        <w:rPr>
          <w:rFonts w:eastAsia="Times New Roman" w:cstheme="minorHAnsi"/>
          <w:b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>Escalera de la dirección del titular del vehículo consultado.</w:t>
      </w:r>
    </w:p>
    <w:p w14:paraId="4ABDB7EE" w14:textId="77777777" w:rsidR="00EE1085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Planta</w:t>
      </w:r>
      <w:r w:rsidR="00493DB3" w:rsidRPr="00AA5BF3">
        <w:rPr>
          <w:rFonts w:eastAsia="Times New Roman" w:cstheme="minorHAnsi"/>
          <w:b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>Planta de la dirección del titular del vehículo consultado</w:t>
      </w:r>
      <w:r w:rsidR="00493DB3" w:rsidRPr="00AA5BF3">
        <w:rPr>
          <w:rFonts w:eastAsia="Times New Roman" w:cstheme="minorHAnsi"/>
          <w:i/>
          <w:szCs w:val="20"/>
        </w:rPr>
        <w:t>.</w:t>
      </w:r>
    </w:p>
    <w:p w14:paraId="6B46110F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Puerta:</w:t>
      </w:r>
      <w:r w:rsidR="00B92253">
        <w:rPr>
          <w:rFonts w:eastAsia="Times New Roman" w:cstheme="minorHAnsi"/>
          <w:b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Puerta de la dirección del titular del vehículo consultado</w:t>
      </w:r>
      <w:r w:rsidR="00B92253" w:rsidRPr="00B92253">
        <w:rPr>
          <w:rFonts w:eastAsia="Times New Roman" w:cstheme="minorHAnsi"/>
          <w:b/>
          <w:i/>
          <w:szCs w:val="20"/>
        </w:rPr>
        <w:t>.</w:t>
      </w:r>
    </w:p>
    <w:p w14:paraId="7A0956FE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987260">
        <w:rPr>
          <w:rFonts w:eastAsia="Times New Roman" w:cstheme="minorHAnsi"/>
          <w:b/>
          <w:i/>
          <w:szCs w:val="20"/>
        </w:rPr>
        <w:t>Kilometro</w:t>
      </w:r>
      <w:r>
        <w:rPr>
          <w:rFonts w:eastAsia="Times New Roman" w:cstheme="minorHAnsi"/>
          <w:i/>
          <w:szCs w:val="20"/>
        </w:rPr>
        <w:t>:</w:t>
      </w:r>
      <w:r w:rsidR="00B92253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Kilómetro de la dirección del titular del vehículo consultado.</w:t>
      </w:r>
    </w:p>
    <w:p w14:paraId="535B59DD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B92253">
        <w:rPr>
          <w:rFonts w:eastAsia="Times New Roman" w:cstheme="minorHAnsi"/>
          <w:b/>
          <w:i/>
          <w:szCs w:val="20"/>
        </w:rPr>
        <w:t>Hectometro</w:t>
      </w:r>
      <w:r>
        <w:rPr>
          <w:rFonts w:eastAsia="Times New Roman" w:cstheme="minorHAnsi"/>
          <w:i/>
          <w:szCs w:val="20"/>
        </w:rPr>
        <w:t>:</w:t>
      </w:r>
      <w:r w:rsidR="00987260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Hectómetro de la dirección del titular del vehículo consultado.</w:t>
      </w:r>
    </w:p>
    <w:p w14:paraId="72935C68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B92253">
        <w:rPr>
          <w:rFonts w:eastAsia="Times New Roman" w:cstheme="minorHAnsi"/>
          <w:b/>
          <w:i/>
          <w:szCs w:val="20"/>
        </w:rPr>
        <w:t>Provincia</w:t>
      </w:r>
      <w:r>
        <w:rPr>
          <w:rFonts w:eastAsia="Times New Roman" w:cstheme="minorHAnsi"/>
          <w:i/>
          <w:szCs w:val="20"/>
        </w:rPr>
        <w:t>:</w:t>
      </w:r>
      <w:r w:rsidR="00B92253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Provincia de la dirección del titular del vehículo consultado.</w:t>
      </w:r>
    </w:p>
    <w:p w14:paraId="1A4CFBEB" w14:textId="77777777" w:rsidR="00AA5BF3" w:rsidRDefault="00AA5BF3" w:rsidP="00B92253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B92253">
        <w:rPr>
          <w:rFonts w:eastAsia="Times New Roman" w:cstheme="minorHAnsi"/>
          <w:b/>
          <w:i/>
          <w:szCs w:val="20"/>
        </w:rPr>
        <w:t>Codigo</w:t>
      </w:r>
      <w:r>
        <w:rPr>
          <w:rFonts w:eastAsia="Times New Roman" w:cstheme="minorHAnsi"/>
          <w:i/>
          <w:szCs w:val="20"/>
        </w:rPr>
        <w:t>:</w:t>
      </w:r>
      <w:r w:rsidR="00B92253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Código de la provincia de la dirección del titular del vehículo consultado</w:t>
      </w:r>
      <w:r w:rsidR="00987260">
        <w:rPr>
          <w:rFonts w:eastAsia="Times New Roman" w:cstheme="minorHAnsi"/>
          <w:i/>
          <w:szCs w:val="20"/>
        </w:rPr>
        <w:t>.</w:t>
      </w:r>
    </w:p>
    <w:p w14:paraId="16691CD9" w14:textId="77777777" w:rsidR="00AA5BF3" w:rsidRDefault="00AA5BF3" w:rsidP="00B92253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B92253">
        <w:rPr>
          <w:rFonts w:eastAsia="Times New Roman" w:cstheme="minorHAnsi"/>
          <w:b/>
          <w:i/>
          <w:szCs w:val="20"/>
        </w:rPr>
        <w:t>Descripcion</w:t>
      </w:r>
      <w:r>
        <w:rPr>
          <w:rFonts w:eastAsia="Times New Roman" w:cstheme="minorHAnsi"/>
          <w:i/>
          <w:szCs w:val="20"/>
        </w:rPr>
        <w:t>:</w:t>
      </w:r>
      <w:r w:rsidR="00B92253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Descripción de la provincia de la</w:t>
      </w:r>
      <w:r w:rsidR="00B92253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dirección del titular del vehículo consultado.</w:t>
      </w:r>
    </w:p>
    <w:p w14:paraId="59846654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B92253">
        <w:rPr>
          <w:rFonts w:eastAsia="Times New Roman" w:cstheme="minorHAnsi"/>
          <w:b/>
          <w:i/>
          <w:szCs w:val="20"/>
        </w:rPr>
        <w:t>Municipio</w:t>
      </w:r>
      <w:r>
        <w:rPr>
          <w:rFonts w:eastAsia="Times New Roman" w:cstheme="minorHAnsi"/>
          <w:i/>
          <w:szCs w:val="20"/>
        </w:rPr>
        <w:t>:</w:t>
      </w:r>
      <w:r w:rsidR="00B92253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Municipio de la dirección del titular del vehículo consultado.</w:t>
      </w:r>
    </w:p>
    <w:p w14:paraId="475698E1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B92253">
        <w:rPr>
          <w:rFonts w:eastAsia="Times New Roman" w:cstheme="minorHAnsi"/>
          <w:b/>
          <w:i/>
          <w:szCs w:val="20"/>
        </w:rPr>
        <w:t>Localidad</w:t>
      </w:r>
      <w:r>
        <w:rPr>
          <w:rFonts w:eastAsia="Times New Roman" w:cstheme="minorHAnsi"/>
          <w:i/>
          <w:szCs w:val="20"/>
        </w:rPr>
        <w:t>:</w:t>
      </w:r>
      <w:r w:rsidR="00B92253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Localidad de la dirección del titular del vehículo consultado.</w:t>
      </w:r>
    </w:p>
    <w:p w14:paraId="6033CCF3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B92253">
        <w:rPr>
          <w:rFonts w:eastAsia="Times New Roman" w:cstheme="minorHAnsi"/>
          <w:b/>
          <w:i/>
          <w:szCs w:val="20"/>
        </w:rPr>
        <w:t>CodigoPostal</w:t>
      </w:r>
      <w:r>
        <w:rPr>
          <w:rFonts w:eastAsia="Times New Roman" w:cstheme="minorHAnsi"/>
          <w:i/>
          <w:szCs w:val="20"/>
        </w:rPr>
        <w:t>:</w:t>
      </w:r>
      <w:r w:rsidR="00B92253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Código postal de la dirección del titular del vehículo consultado.</w:t>
      </w:r>
    </w:p>
    <w:p w14:paraId="3E4A5E9E" w14:textId="77777777" w:rsidR="00987260" w:rsidRPr="00AA5BF3" w:rsidRDefault="00987260" w:rsidP="00987260">
      <w:pPr>
        <w:autoSpaceDE w:val="0"/>
        <w:autoSpaceDN w:val="0"/>
        <w:adjustRightInd w:val="0"/>
        <w:spacing w:after="0" w:line="240" w:lineRule="auto"/>
        <w:ind w:left="2160"/>
        <w:jc w:val="both"/>
        <w:rPr>
          <w:rFonts w:eastAsia="Times New Roman" w:cstheme="minorHAnsi"/>
          <w:i/>
          <w:szCs w:val="20"/>
        </w:rPr>
      </w:pPr>
    </w:p>
    <w:p w14:paraId="461CB328" w14:textId="77777777" w:rsidR="00B92253" w:rsidRPr="00B92253" w:rsidRDefault="00AA5BF3" w:rsidP="00B92253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bookmarkStart w:id="24" w:name="EJ_MAR3"/>
      <w:bookmarkEnd w:id="24"/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ListaSeguros</w:t>
      </w:r>
      <w:r w:rsidR="00493DB3"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Contiene el listado de seguros del vehículo consultado. </w:t>
      </w:r>
    </w:p>
    <w:p w14:paraId="5611E49D" w14:textId="77777777" w:rsidR="00AA5BF3" w:rsidRPr="00B92253" w:rsidRDefault="00AA5BF3" w:rsidP="00B92253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Seguro:</w:t>
      </w:r>
      <w:r w:rsidR="00B92253" w:rsidRPr="00B92253">
        <w:t xml:space="preserve"> 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Contiene los datos del último seguro del vehículo consultado.</w:t>
      </w:r>
    </w:p>
    <w:p w14:paraId="077C4822" w14:textId="77777777" w:rsidR="00AA5BF3" w:rsidRPr="00B92253" w:rsidRDefault="00AA5BF3" w:rsidP="00B922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ContratoSeguro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Contiene los datos del contrato del seguro del vehículo consultado.</w:t>
      </w:r>
    </w:p>
    <w:p w14:paraId="45E805CF" w14:textId="77777777" w:rsidR="00AA5BF3" w:rsidRPr="00B92253" w:rsidRDefault="00AA5BF3" w:rsidP="00B92253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Código del contrato del seguro del vehículo consultado</w:t>
      </w:r>
    </w:p>
    <w:p w14:paraId="7133BEA6" w14:textId="77777777" w:rsidR="00AA5BF3" w:rsidRPr="00B92253" w:rsidRDefault="00AA5BF3" w:rsidP="00B92253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Descripcion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Descripción del contrato del seguro del vehículo consultado</w:t>
      </w:r>
    </w:p>
    <w:p w14:paraId="6925C815" w14:textId="77777777" w:rsidR="00AA5BF3" w:rsidRPr="00B92253" w:rsidRDefault="00AA5BF3" w:rsidP="00B922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Entidad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Contiene los datos de la entidad del seguro del vehículo consultado</w:t>
      </w:r>
      <w:r w:rsidR="0098726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6979CF7A" w14:textId="77777777" w:rsidR="00AA5BF3" w:rsidRPr="00B92253" w:rsidRDefault="00AA5BF3" w:rsidP="00B92253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Código de la entidad del seguro del vehículo consultado</w:t>
      </w:r>
      <w:r w:rsidR="0098726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01197336" w14:textId="77777777" w:rsidR="00AA5BF3" w:rsidRPr="00B92253" w:rsidRDefault="00AA5BF3" w:rsidP="00B92253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Descripcion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Descripción de la entidad del seguro del vehículo consultado</w:t>
      </w:r>
      <w:r w:rsidR="0098726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486583B5" w14:textId="77777777" w:rsidR="00AA5BF3" w:rsidRPr="00B92253" w:rsidRDefault="00AA5BF3" w:rsidP="00B922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FechaInicio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Fecha de inicio del </w:t>
      </w:r>
      <w:r w:rsidR="0098726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seguro del vehículo consultado 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For</w:t>
      </w:r>
      <w:r w:rsidR="0098726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mato </w:t>
      </w:r>
      <w:r w:rsidR="00987260" w:rsidRPr="00FD2323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AAAA-MM-DD</w:t>
      </w:r>
      <w:r w:rsidR="0098726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797A8D38" w14:textId="77777777" w:rsidR="00987260" w:rsidRDefault="00AA5BF3" w:rsidP="00B922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FechaFin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Fecha de fin del seguro del vehículo consultado</w:t>
      </w:r>
      <w:r w:rsidR="0098726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6D889A2C" w14:textId="77777777" w:rsidR="00AA5BF3" w:rsidRDefault="00987260" w:rsidP="00987260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Formato </w:t>
      </w:r>
      <w:r w:rsidRPr="00FD2323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AAAA-MM-DD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2C8F7B81" w14:textId="77777777" w:rsidR="001156FF" w:rsidRPr="00B92253" w:rsidRDefault="001156FF" w:rsidP="00987260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14:paraId="1781BE89" w14:textId="77777777" w:rsidR="00AA5BF3" w:rsidRPr="00B92253" w:rsidRDefault="00AA5BF3" w:rsidP="00B92253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ListaTransferencias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: Lista de transferencia que ha sufrido el vehículo. </w:t>
      </w:r>
    </w:p>
    <w:p w14:paraId="677749DC" w14:textId="77777777" w:rsidR="00AA5BF3" w:rsidRPr="00B92253" w:rsidRDefault="00AA5BF3" w:rsidP="00B92253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1156FF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</w:t>
      </w:r>
      <w:r w:rsidR="00B92253" w:rsidRPr="001156FF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rans</w:t>
      </w:r>
      <w:r w:rsidRPr="001156FF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ferencia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Datos de la transferencia que ha sufrido el vehículo</w:t>
      </w:r>
      <w:r w:rsidR="001156F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665970AF" w14:textId="77777777" w:rsidR="00AA5BF3" w:rsidRPr="00B92253" w:rsidRDefault="00AA5BF3" w:rsidP="00B922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FechaTransferencia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Fecha en la que se realizó la transferencia del vehículo consultado</w:t>
      </w:r>
      <w:r w:rsidR="001156F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1156F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Formato </w:t>
      </w:r>
      <w:r w:rsidR="001156FF" w:rsidRPr="001156FF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AAAA-MM-DD</w:t>
      </w:r>
      <w:r w:rsidR="001156F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1044DBC5" w14:textId="77777777" w:rsidR="00AA5BF3" w:rsidRPr="00B92253" w:rsidRDefault="00AA5BF3" w:rsidP="00B922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DocumentacionAnterior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Documento de identidad del titular anterior del vehículo</w:t>
      </w:r>
      <w:r w:rsidR="00D1682B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3CAFC126" w14:textId="77777777" w:rsidR="00AA5BF3" w:rsidRPr="00B92253" w:rsidRDefault="00AA5BF3" w:rsidP="00B922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Jefatura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Jefatura donde se realizó la transferencia del vehículo consultado</w:t>
      </w:r>
      <w:r w:rsidR="00D1682B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3D91AB91" w14:textId="77777777" w:rsidR="00AA5BF3" w:rsidRPr="00B92253" w:rsidRDefault="00AA5BF3" w:rsidP="00B92253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Código de la jefatura donde se realizó la transferencia del vehículo consultado</w:t>
      </w:r>
      <w:r w:rsidR="00D1682B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186FAE93" w14:textId="77777777" w:rsidR="00AA5BF3" w:rsidRPr="00B92253" w:rsidRDefault="00AA5BF3" w:rsidP="00B92253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Descripcion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D1682B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Descripción de la 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Jefatura donde se realizó la transferencia del vehículo consultado</w:t>
      </w:r>
      <w:r w:rsidR="00D1682B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0F88E92A" w14:textId="77777777" w:rsidR="00AA5BF3" w:rsidRPr="00B92253" w:rsidRDefault="00AA5BF3" w:rsidP="00AA5BF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lastRenderedPageBreak/>
        <w:t>Sucursal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Sucursal donde se realizó la transferencia del vehículo consultado</w:t>
      </w:r>
      <w:r w:rsidR="007C39C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1265A6BC" w14:textId="77777777" w:rsidR="00AA5BF3" w:rsidRPr="00B92253" w:rsidRDefault="00AA5BF3" w:rsidP="00B92253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Código de la sucursal donde se realizó la transferencia del vehículo consultado.</w:t>
      </w:r>
    </w:p>
    <w:p w14:paraId="60BA2FCB" w14:textId="77777777" w:rsidR="00AA5BF3" w:rsidRPr="00B92253" w:rsidRDefault="00AA5BF3" w:rsidP="00B92253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Descripcion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7C39C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Descripción de la 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Sucursal donde se realizó la transferencia del vehículo consultado.</w:t>
      </w:r>
    </w:p>
    <w:p w14:paraId="61C8731C" w14:textId="77777777" w:rsidR="00AA5BF3" w:rsidRPr="00B92253" w:rsidRDefault="00AA5BF3" w:rsidP="00AA5BF3">
      <w:pPr>
        <w:pStyle w:val="Default"/>
        <w:ind w:left="72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14:paraId="61F4D662" w14:textId="77777777" w:rsidR="008A5324" w:rsidRDefault="008A5324" w:rsidP="008A5324">
      <w:pPr>
        <w:pStyle w:val="Default"/>
        <w:ind w:left="2160"/>
        <w:jc w:val="both"/>
        <w:rPr>
          <w:rFonts w:cstheme="minorHAnsi"/>
          <w:szCs w:val="20"/>
        </w:rPr>
      </w:pPr>
    </w:p>
    <w:p w14:paraId="08D145F2" w14:textId="77777777" w:rsidR="00A04BAA" w:rsidRPr="000F5D0D" w:rsidRDefault="00B62D0A" w:rsidP="00A04BAA">
      <w:pPr>
        <w:autoSpaceDE w:val="0"/>
        <w:autoSpaceDN w:val="0"/>
        <w:adjustRightInd w:val="0"/>
        <w:spacing w:before="24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6C61EE">
        <w:rPr>
          <w:rFonts w:eastAsia="Times New Roman" w:cstheme="minorHAnsi"/>
          <w:szCs w:val="20"/>
          <w:lang w:val="es-ES_tradnl"/>
        </w:rPr>
        <w:t>se describen los estados devueltos por el servicio de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="00325A41" w:rsidRPr="00B62D0A">
        <w:rPr>
          <w:rFonts w:eastAsia="Times New Roman" w:cstheme="minorHAnsi"/>
          <w:i/>
          <w:szCs w:val="20"/>
          <w:lang w:val="es-ES_tradnl"/>
        </w:rPr>
        <w:t xml:space="preserve">Consulta de Datos del Titular de un Vehículo por </w:t>
      </w:r>
      <w:r>
        <w:rPr>
          <w:rFonts w:eastAsia="Times New Roman" w:cstheme="minorHAnsi"/>
          <w:i/>
          <w:szCs w:val="20"/>
          <w:lang w:val="es-ES_tradnl"/>
        </w:rPr>
        <w:t>p</w:t>
      </w:r>
      <w:r w:rsidR="00325A41" w:rsidRPr="00B62D0A">
        <w:rPr>
          <w:rFonts w:eastAsia="Times New Roman" w:cstheme="minorHAnsi"/>
          <w:i/>
          <w:szCs w:val="20"/>
          <w:lang w:val="es-ES_tradnl"/>
        </w:rPr>
        <w:t>arte del Titular de la Vía</w:t>
      </w:r>
      <w:r w:rsidR="00A04BAA" w:rsidRPr="00A04BAA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en el nodo </w:t>
      </w:r>
      <w:r w:rsidR="000F5D0D" w:rsidRPr="008A5324">
        <w:rPr>
          <w:rFonts w:eastAsia="Times New Roman" w:cstheme="minorHAnsi"/>
          <w:szCs w:val="20"/>
          <w:lang w:val="es-ES_tradnl"/>
        </w:rPr>
        <w:t>DatosEspecificos/Retorno/EstadoResultado</w:t>
      </w:r>
      <w:r w:rsidR="00A04BAA">
        <w:rPr>
          <w:rFonts w:eastAsia="Times New Roman" w:cstheme="minorHAnsi"/>
          <w:szCs w:val="20"/>
          <w:lang w:val="es-ES_tradnl"/>
        </w:rPr>
        <w:t>.</w:t>
      </w: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114802" w:rsidRPr="000F5D0D" w14:paraId="40FD4592" w14:textId="77777777" w:rsidTr="00045019">
        <w:trPr>
          <w:trHeight w:val="221"/>
        </w:trPr>
        <w:tc>
          <w:tcPr>
            <w:tcW w:w="2235" w:type="dxa"/>
            <w:shd w:val="clear" w:color="auto" w:fill="auto"/>
          </w:tcPr>
          <w:p w14:paraId="5F750E4F" w14:textId="77777777" w:rsidR="00114802" w:rsidRPr="000F5D0D" w:rsidRDefault="00114802" w:rsidP="000450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14:paraId="28B2CBC9" w14:textId="77777777" w:rsidR="00114802" w:rsidRPr="000F5D0D" w:rsidRDefault="00114802" w:rsidP="00045019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14:paraId="6E40A4C0" w14:textId="77777777" w:rsidR="00114802" w:rsidRPr="000F5D0D" w:rsidRDefault="00114802" w:rsidP="00045019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114802" w:rsidRPr="000F5D0D" w14:paraId="2F4366BD" w14:textId="77777777" w:rsidTr="00045019">
        <w:trPr>
          <w:trHeight w:val="754"/>
        </w:trPr>
        <w:tc>
          <w:tcPr>
            <w:tcW w:w="2235" w:type="dxa"/>
            <w:shd w:val="clear" w:color="auto" w:fill="auto"/>
          </w:tcPr>
          <w:p w14:paraId="4F62DA90" w14:textId="77777777" w:rsidR="00114802" w:rsidRPr="002308D3" w:rsidRDefault="00045322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0</w:t>
            </w:r>
          </w:p>
        </w:tc>
        <w:tc>
          <w:tcPr>
            <w:tcW w:w="3543" w:type="dxa"/>
            <w:shd w:val="clear" w:color="auto" w:fill="auto"/>
          </w:tcPr>
          <w:p w14:paraId="1E67AF11" w14:textId="77777777" w:rsidR="00114802" w:rsidRPr="002308D3" w:rsidRDefault="0004532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>TRAMITADA</w:t>
            </w:r>
          </w:p>
        </w:tc>
        <w:tc>
          <w:tcPr>
            <w:tcW w:w="3864" w:type="dxa"/>
            <w:shd w:val="clear" w:color="auto" w:fill="auto"/>
          </w:tcPr>
          <w:p w14:paraId="0AB3D01C" w14:textId="77777777" w:rsidR="00114802" w:rsidRPr="00363849" w:rsidRDefault="0004532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>Se devuelve cuando se han encontrado datos para el vehículo consultado</w:t>
            </w:r>
            <w:r w:rsidR="00114802" w:rsidRPr="002308D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045322" w:rsidRPr="000F5D0D" w14:paraId="4B75BACA" w14:textId="77777777" w:rsidTr="00045322">
        <w:trPr>
          <w:trHeight w:val="343"/>
        </w:trPr>
        <w:tc>
          <w:tcPr>
            <w:tcW w:w="2235" w:type="dxa"/>
            <w:vMerge w:val="restart"/>
            <w:shd w:val="clear" w:color="auto" w:fill="auto"/>
          </w:tcPr>
          <w:p w14:paraId="47C92CB6" w14:textId="77777777" w:rsidR="00045322" w:rsidRPr="0074202D" w:rsidRDefault="00045322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14:paraId="0BC529F9" w14:textId="77777777" w:rsidR="00045322" w:rsidRDefault="0004532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>Matrícula incorrecta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14:paraId="25E7DF7E" w14:textId="77777777" w:rsidR="00045322" w:rsidRDefault="00045322" w:rsidP="0004532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>Se devuelve cuando la matrícula consultada es incorrecta.</w:t>
            </w:r>
          </w:p>
        </w:tc>
      </w:tr>
      <w:tr w:rsidR="00045322" w:rsidRPr="000F5D0D" w14:paraId="2340EFCC" w14:textId="77777777" w:rsidTr="00045019">
        <w:trPr>
          <w:trHeight w:val="342"/>
        </w:trPr>
        <w:tc>
          <w:tcPr>
            <w:tcW w:w="2235" w:type="dxa"/>
            <w:vMerge/>
            <w:shd w:val="clear" w:color="auto" w:fill="auto"/>
          </w:tcPr>
          <w:p w14:paraId="7E8BC54D" w14:textId="77777777" w:rsidR="00045322" w:rsidRDefault="00045322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</w:p>
        </w:tc>
        <w:tc>
          <w:tcPr>
            <w:tcW w:w="3543" w:type="dxa"/>
            <w:shd w:val="clear" w:color="auto" w:fill="auto"/>
          </w:tcPr>
          <w:p w14:paraId="531D06B8" w14:textId="77777777" w:rsidR="00045322" w:rsidRPr="00045322" w:rsidRDefault="0004532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>NIVE incorrecto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14:paraId="1B97A27A" w14:textId="77777777" w:rsidR="00045322" w:rsidRPr="00C7576D" w:rsidRDefault="0004532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>Se devuelve cuando el NIVE consultado es incorrecto</w:t>
            </w:r>
            <w:r w:rsidR="003B199E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045322" w:rsidRPr="000F5D0D" w14:paraId="39CBDB49" w14:textId="77777777" w:rsidTr="00045019">
        <w:trPr>
          <w:trHeight w:val="342"/>
        </w:trPr>
        <w:tc>
          <w:tcPr>
            <w:tcW w:w="2235" w:type="dxa"/>
            <w:vMerge/>
            <w:shd w:val="clear" w:color="auto" w:fill="auto"/>
          </w:tcPr>
          <w:p w14:paraId="0D3C37E9" w14:textId="77777777" w:rsidR="00045322" w:rsidRDefault="00045322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</w:p>
        </w:tc>
        <w:tc>
          <w:tcPr>
            <w:tcW w:w="3543" w:type="dxa"/>
            <w:shd w:val="clear" w:color="auto" w:fill="auto"/>
          </w:tcPr>
          <w:p w14:paraId="5A398E1B" w14:textId="77777777" w:rsidR="00045322" w:rsidRPr="00045322" w:rsidRDefault="0004532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>Vehículo sin antecedentes</w:t>
            </w:r>
          </w:p>
        </w:tc>
        <w:tc>
          <w:tcPr>
            <w:tcW w:w="3864" w:type="dxa"/>
            <w:shd w:val="clear" w:color="auto" w:fill="auto"/>
          </w:tcPr>
          <w:p w14:paraId="6D0D7EF1" w14:textId="77777777" w:rsidR="00045322" w:rsidRPr="00C7576D" w:rsidRDefault="0004532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>Se devuelve cuando el vehículo consultado no ha sido encontrado en DGT</w:t>
            </w:r>
            <w:r w:rsidR="003B199E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045322" w:rsidRPr="000F5D0D" w14:paraId="62A575F9" w14:textId="77777777" w:rsidTr="00045019">
        <w:trPr>
          <w:trHeight w:val="342"/>
        </w:trPr>
        <w:tc>
          <w:tcPr>
            <w:tcW w:w="2235" w:type="dxa"/>
            <w:shd w:val="clear" w:color="auto" w:fill="auto"/>
          </w:tcPr>
          <w:p w14:paraId="5CA8638C" w14:textId="77777777" w:rsidR="00045322" w:rsidRDefault="00045322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</w:t>
            </w:r>
          </w:p>
        </w:tc>
        <w:tc>
          <w:tcPr>
            <w:tcW w:w="3543" w:type="dxa"/>
            <w:shd w:val="clear" w:color="auto" w:fill="auto"/>
          </w:tcPr>
          <w:p w14:paraId="42FFDE81" w14:textId="77777777" w:rsidR="00045322" w:rsidRPr="00045322" w:rsidRDefault="0004532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>No se han encontrados datos del vehículo</w:t>
            </w:r>
          </w:p>
        </w:tc>
        <w:tc>
          <w:tcPr>
            <w:tcW w:w="3864" w:type="dxa"/>
            <w:shd w:val="clear" w:color="auto" w:fill="auto"/>
          </w:tcPr>
          <w:p w14:paraId="6D07E33C" w14:textId="77777777" w:rsidR="00045322" w:rsidRPr="00045322" w:rsidRDefault="00045322" w:rsidP="0004532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 xml:space="preserve">Se devolverá cuando no se han encontrado los datos del vehículo consultado, </w:t>
            </w:r>
            <w:r w:rsidR="003B199E">
              <w:rPr>
                <w:rFonts w:cs="Arial"/>
                <w:color w:val="000000"/>
                <w:sz w:val="20"/>
                <w:lang w:eastAsia="es-ES_tradnl"/>
              </w:rPr>
              <w:t xml:space="preserve">o </w:t>
            </w:r>
            <w:r w:rsidRPr="00045322">
              <w:rPr>
                <w:rFonts w:cs="Arial"/>
                <w:color w:val="000000"/>
                <w:sz w:val="20"/>
                <w:lang w:eastAsia="es-ES_tradnl"/>
              </w:rPr>
              <w:t>el vehículo existe pero no tiene datos</w:t>
            </w:r>
            <w:r w:rsidR="003B199E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</w:tbl>
    <w:p w14:paraId="00ABB0FF" w14:textId="77777777" w:rsidR="000F5D0D" w:rsidRDefault="000F5D0D" w:rsidP="00FD40E5">
      <w:pPr>
        <w:spacing w:before="240" w:after="0" w:line="240" w:lineRule="auto"/>
        <w:ind w:left="708" w:firstLine="708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</w:t>
      </w:r>
      <w:r w:rsidR="00325A41" w:rsidRPr="00325A41">
        <w:rPr>
          <w:rFonts w:eastAsia="Times New Roman" w:cstheme="minorHAnsi"/>
          <w:sz w:val="16"/>
          <w:szCs w:val="16"/>
          <w:lang w:val="es-ES_tradnl"/>
        </w:rPr>
        <w:t>Consulta de Datos del Titular de un Vehículo por Parte del Titular de la Vía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14:paraId="55B1CA74" w14:textId="77777777" w:rsidR="007670C1" w:rsidRDefault="007670C1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0B0973D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</w:t>
      </w:r>
      <w:r w:rsidR="00D81AAC" w:rsidRPr="000F5D0D">
        <w:rPr>
          <w:rFonts w:eastAsia="Times New Roman" w:cstheme="minorHAnsi"/>
          <w:szCs w:val="20"/>
          <w:lang w:val="es-ES_tradnl"/>
        </w:rPr>
        <w:t>o errores</w:t>
      </w:r>
      <w:r w:rsidRPr="000F5D0D">
        <w:rPr>
          <w:rFonts w:eastAsia="Times New Roman" w:cstheme="minorHAnsi"/>
          <w:szCs w:val="20"/>
          <w:lang w:val="es-ES_tradnl"/>
        </w:rPr>
        <w:t xml:space="preserve"> genéricos no controlados por el propio servicio, en lugar del mensaje de Respuesta el cliente recibirá como respuesta un mensaje </w:t>
      </w:r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31A6CEF6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75E780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14:paraId="2E2E808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14:paraId="49057D6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14:paraId="72A9BC4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14:paraId="74A7D48A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14:paraId="6591A48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&lt;faultstring&gt;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&lt;/faultstring&gt;</w:t>
      </w:r>
    </w:p>
    <w:p w14:paraId="1F6276CA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14:paraId="1F73D463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14:paraId="39A7ABDD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14:paraId="70790537" w14:textId="77777777" w:rsidR="000F5D0D" w:rsidRPr="000F5D0D" w:rsidRDefault="009F0D1E" w:rsidP="009F0D1E">
      <w:pPr>
        <w:pStyle w:val="Titulo1nisae"/>
        <w:rPr>
          <w:b w:val="0"/>
        </w:rPr>
      </w:pPr>
      <w:bookmarkStart w:id="25" w:name="_Toc122973980"/>
      <w:r>
        <w:lastRenderedPageBreak/>
        <w:t>Anexo I</w:t>
      </w:r>
      <w:r w:rsidR="000F5D0D" w:rsidRPr="000F5D0D">
        <w:t xml:space="preserve">: Ejemplos del servicio de </w:t>
      </w:r>
      <w:r w:rsidR="0019335F" w:rsidRPr="0019335F">
        <w:t xml:space="preserve">Consulta de Datos </w:t>
      </w:r>
      <w:r w:rsidR="0028506B">
        <w:t>del Titular de un Vehículo por p</w:t>
      </w:r>
      <w:r w:rsidR="0019335F" w:rsidRPr="0019335F">
        <w:t>arte del Titular de la Vía</w:t>
      </w:r>
      <w:bookmarkEnd w:id="25"/>
    </w:p>
    <w:p w14:paraId="6DC9F734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14:paraId="781D7934" w14:textId="77777777" w:rsidR="00A54E19" w:rsidRDefault="00A54E19" w:rsidP="00A54E19">
      <w:pPr>
        <w:spacing w:after="0" w:line="240" w:lineRule="auto"/>
      </w:pPr>
    </w:p>
    <w:p w14:paraId="1DBFAEB6" w14:textId="77777777"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 a esta guía el juego de datos</w:t>
      </w:r>
      <w:r w:rsidR="00F23034"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14:paraId="5D9E4878" w14:textId="77777777" w:rsidR="00A54E19" w:rsidRPr="00A54E19" w:rsidRDefault="00532C39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532C39">
        <w:rPr>
          <w:rStyle w:val="Hipervnculo"/>
          <w:rFonts w:cstheme="minorHAnsi"/>
          <w:i/>
          <w:szCs w:val="20"/>
        </w:rPr>
        <w:t>Juego_datos_Preproduccion_Datos_Titular_Via_DGT</w:t>
      </w:r>
      <w:r w:rsidR="001F30FD">
        <w:rPr>
          <w:rStyle w:val="Hipervnculo"/>
          <w:rFonts w:cstheme="minorHAnsi"/>
          <w:i/>
          <w:szCs w:val="20"/>
        </w:rPr>
        <w:t>.xls</w:t>
      </w:r>
      <w:r>
        <w:rPr>
          <w:rStyle w:val="Hipervnculo"/>
          <w:rFonts w:cstheme="minorHAnsi"/>
          <w:i/>
          <w:szCs w:val="20"/>
        </w:rPr>
        <w:t>x</w:t>
      </w:r>
    </w:p>
    <w:p w14:paraId="1C4F00F5" w14:textId="77777777" w:rsidR="000F5D0D" w:rsidRPr="000F5D0D" w:rsidRDefault="00BD05DE" w:rsidP="000B6BE1">
      <w:pPr>
        <w:pStyle w:val="Titulo2nisae"/>
        <w:rPr>
          <w:i/>
          <w:u w:val="single"/>
        </w:rPr>
      </w:pPr>
      <w:bookmarkStart w:id="26" w:name="_Toc122973981"/>
      <w:r>
        <w:rPr>
          <w:i/>
          <w:u w:val="single"/>
        </w:rPr>
        <w:t>Matricula</w:t>
      </w:r>
      <w:r w:rsidR="000F5D0D" w:rsidRPr="000F5D0D">
        <w:rPr>
          <w:i/>
          <w:u w:val="single"/>
        </w:rPr>
        <w:t xml:space="preserve"> </w:t>
      </w:r>
      <w:r w:rsidRPr="00BD05DE">
        <w:rPr>
          <w:i/>
          <w:u w:val="single"/>
        </w:rPr>
        <w:t>6206CXP</w:t>
      </w:r>
      <w:r w:rsidR="00ED31E4">
        <w:rPr>
          <w:i/>
          <w:u w:val="single"/>
        </w:rPr>
        <w:t xml:space="preserve">: </w:t>
      </w:r>
      <w:r w:rsidRPr="00BD05DE">
        <w:rPr>
          <w:i/>
          <w:u w:val="single"/>
        </w:rPr>
        <w:t>Se han encontrado datos del vehículo</w:t>
      </w:r>
      <w:bookmarkEnd w:id="26"/>
    </w:p>
    <w:p w14:paraId="1DE476EC" w14:textId="77777777" w:rsidR="000F5D0D" w:rsidRPr="000F5D0D" w:rsidRDefault="000F5D0D" w:rsidP="000B6BE1">
      <w:pPr>
        <w:pStyle w:val="Titulo3nisae"/>
        <w:rPr>
          <w:b w:val="0"/>
        </w:rPr>
      </w:pPr>
      <w:bookmarkStart w:id="27" w:name="_Toc122973982"/>
      <w:r w:rsidRPr="000F5D0D">
        <w:t>Petición</w:t>
      </w:r>
      <w:bookmarkEnd w:id="27"/>
    </w:p>
    <w:p w14:paraId="60B2ECE3" w14:textId="77777777"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4B36A04C" w14:textId="77777777"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14:paraId="09B069AA" w14:textId="77777777"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&lt;soapenv:Header&gt;</w:t>
      </w:r>
    </w:p>
    <w:p w14:paraId="4FD2615E" w14:textId="77777777"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&lt;!-- Espacio para la firma del mensaje de Petición con WS-Security --&gt;</w:t>
      </w:r>
    </w:p>
    <w:p w14:paraId="54EE3F58" w14:textId="77777777"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&lt;/soapenv:Header&gt;</w:t>
      </w:r>
    </w:p>
    <w:p w14:paraId="5300F7E5" w14:textId="77777777" w:rsidR="008E2587" w:rsidRPr="008E2587" w:rsidRDefault="009D44E7" w:rsidP="008E25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8E2587"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&lt;soapenv:Body&gt;</w:t>
      </w:r>
    </w:p>
    <w:p w14:paraId="6732FFBB" w14:textId="77777777" w:rsidR="006A7153" w:rsidRPr="006A7153" w:rsidRDefault="008E2587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6A7153"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&lt;pet:Peticion&gt;</w:t>
      </w:r>
    </w:p>
    <w:p w14:paraId="2A898639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&lt;pet:Atributos&gt;</w:t>
      </w:r>
    </w:p>
    <w:p w14:paraId="78EEF1A6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&lt;pet:IdPeticion&gt;X53JI520305920200727191804&lt;/pet:IdPeticion&gt;</w:t>
      </w:r>
    </w:p>
    <w:p w14:paraId="01B96F4F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&lt;pet:NumElementos&gt;1&lt;/pet:NumElementos&gt;</w:t>
      </w:r>
    </w:p>
    <w:p w14:paraId="41EFE2DF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&lt;pet:TimeStamp&gt;2022-12-26T18:33:16.769+01:00&lt;/pet:TimeStamp&gt;</w:t>
      </w:r>
    </w:p>
    <w:p w14:paraId="2ADF4F32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&lt;pet:Estado&gt;</w:t>
      </w:r>
    </w:p>
    <w:p w14:paraId="53EDF4E6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&lt;pet:CodigoEstado&gt;</w:t>
      </w:r>
      <w:r w:rsidRPr="00CC5B7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0001</w:t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&lt;/pet:CodigoEstado&gt;</w:t>
      </w:r>
    </w:p>
    <w:p w14:paraId="6AD8FD2F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&lt;pet:LiteralError&gt;</w:t>
      </w:r>
      <w:r w:rsidRPr="00CC5B7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PENDIENTE</w:t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&lt;/pet:LiteralError&gt;</w:t>
      </w:r>
    </w:p>
    <w:p w14:paraId="2175E7EA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&lt;/pet:Estado&gt;</w:t>
      </w:r>
    </w:p>
    <w:p w14:paraId="434ECEF4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&lt;pet:CodigoCertificado&gt;</w:t>
      </w:r>
      <w:r w:rsidRPr="004137A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SWIOPTIVIADGT</w:t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14:paraId="41664367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&lt;/pet:Atributos&gt;</w:t>
      </w:r>
    </w:p>
    <w:p w14:paraId="0B349B51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&lt;pet:Solicitudes Id="?"&gt;</w:t>
      </w:r>
    </w:p>
    <w:p w14:paraId="7C371E2E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&lt;pet:SolicitudTransmision&gt;</w:t>
      </w:r>
    </w:p>
    <w:p w14:paraId="698DCDE8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&lt;pet:DatosGenericos&gt;</w:t>
      </w:r>
    </w:p>
    <w:p w14:paraId="00213F96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&lt;pet:Emisor&gt;</w:t>
      </w:r>
    </w:p>
    <w:p w14:paraId="16910C1A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&lt;pet:NifEmisor&gt;Q2816003D&lt;/pet:NifEmisor&gt;</w:t>
      </w:r>
    </w:p>
    <w:p w14:paraId="5589F42C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&lt;pet:NombreEmisor&gt;Dirección General de Tráfico&lt;/pet:NombreEmisor&gt;</w:t>
      </w:r>
    </w:p>
    <w:p w14:paraId="28692312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&lt;/pet:Emisor&gt;</w:t>
      </w:r>
    </w:p>
    <w:p w14:paraId="6473227C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&lt;pet:Solicitante&gt;</w:t>
      </w:r>
    </w:p>
    <w:p w14:paraId="2FFECAAF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&lt;pet:IdentificadorSolicitante&gt;S4833001C&lt;/pet:IdentificadorSolicitante&gt;</w:t>
      </w:r>
    </w:p>
    <w:p w14:paraId="5CB27B08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&lt;pet:NombreSolicitante&gt;Eusko Jaurlaritza - Gobierno Vasco&lt;/pet:NombreSolicitante&gt;</w:t>
      </w:r>
    </w:p>
    <w:p w14:paraId="4626CB7B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&lt;pet:UnidadTramitadora&gt;PCI. TELETRAMITACION&lt;/pet:UnidadTramitadora&gt;</w:t>
      </w:r>
    </w:p>
    <w:p w14:paraId="595904E6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&lt;pet:Procedimiento&gt;</w:t>
      </w:r>
    </w:p>
    <w:p w14:paraId="471DD5E1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&lt;pet:CodProcedimiento&gt;TEST_DESA_IOP&lt;/pet:CodProcedimiento&gt;</w:t>
      </w:r>
    </w:p>
    <w:p w14:paraId="5EA2E8E9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&lt;pet:NombreProcedimiento&gt;Procedimiento de Pruebas de integración NISAE&lt;/pet:NombreProcedimiento&gt;</w:t>
      </w:r>
    </w:p>
    <w:p w14:paraId="2ACE1A1F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&lt;/pet:Procedimiento&gt;</w:t>
      </w:r>
    </w:p>
    <w:p w14:paraId="3FCCEB2F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&lt;pet:Finalidad&gt;Pruebas de integración NISAE&lt;/pet:Finalidad&gt;</w:t>
      </w:r>
    </w:p>
    <w:p w14:paraId="33672E56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&lt;pet:Consentimiento&gt;Si&lt;/pet:Consentimiento&gt;</w:t>
      </w:r>
    </w:p>
    <w:p w14:paraId="18695EEE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&lt;pet:Funcionario&gt;</w:t>
      </w:r>
    </w:p>
    <w:p w14:paraId="1D6B8118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&lt;pet:NombreCompletoFuncionario&gt;Tramitador NISAE&lt;/pet:NombreCompletoFuncionario&gt;</w:t>
      </w:r>
    </w:p>
    <w:p w14:paraId="404424C6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&lt;pet:NifFuncionario&gt;12345678Z&lt;/pet:NifFuncionario&gt;</w:t>
      </w:r>
    </w:p>
    <w:p w14:paraId="11439C78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&lt;/pet:Funcionario&gt;</w:t>
      </w:r>
    </w:p>
    <w:p w14:paraId="69D66795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&lt;pet:IdExpediente&gt;2011/X53JI/011223&lt;/pet:IdExpediente&gt;</w:t>
      </w:r>
    </w:p>
    <w:p w14:paraId="61509D9D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&lt;/pet:Solicitante&gt;</w:t>
      </w:r>
    </w:p>
    <w:p w14:paraId="6CBB6BBF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&lt;pet:Titular&gt;</w:t>
      </w:r>
    </w:p>
    <w:p w14:paraId="6D2164D0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&lt;/pet:Titular&gt;</w:t>
      </w:r>
    </w:p>
    <w:p w14:paraId="35256517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&lt;pet:Transmision&gt;</w:t>
      </w:r>
    </w:p>
    <w:p w14:paraId="76A401FD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&lt;pet:CodigoCertificado&gt;</w:t>
      </w:r>
      <w:r w:rsidRPr="00CC5B7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SWIOPTIVIADGT</w:t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14:paraId="0CED3090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&lt;pet:IdSolicitud&gt;X53JI520305920200727191804&lt;/pet:IdSolicitud&gt;</w:t>
      </w:r>
    </w:p>
    <w:p w14:paraId="026CBC4A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&lt;pet:IdTransmision&gt;&lt;/pet:IdTransmision&gt;</w:t>
      </w:r>
    </w:p>
    <w:p w14:paraId="20800A4C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&lt;pet:FechaGeneracion&gt;&lt;/pet:FechaGeneracion&gt;</w:t>
      </w:r>
    </w:p>
    <w:p w14:paraId="6B17CDEA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&lt;/pet:Transmision&gt;</w:t>
      </w:r>
    </w:p>
    <w:p w14:paraId="0B4385B8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&lt;/pet:DatosGenericos&gt;</w:t>
      </w:r>
    </w:p>
    <w:p w14:paraId="386D9320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&lt;dat:DatosEspecificos&gt;</w:t>
      </w:r>
    </w:p>
    <w:p w14:paraId="5EB1FDB4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&lt;dat:Consulta&gt;</w:t>
      </w:r>
    </w:p>
    <w:p w14:paraId="6D5EBC61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&lt;dat:Matricula&gt;</w:t>
      </w:r>
      <w:r w:rsidRPr="004137A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6206CXP</w:t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&lt;/dat:Matricula&gt;</w:t>
      </w:r>
    </w:p>
    <w:p w14:paraId="666DB4D8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&lt;/dat:Consulta&gt;</w:t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</w:p>
    <w:p w14:paraId="19BFB9FB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&lt;/dat:DatosEspecificos&gt;</w:t>
      </w:r>
    </w:p>
    <w:p w14:paraId="6B4EA128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&lt;/pet:SolicitudTransmision&gt;</w:t>
      </w:r>
    </w:p>
    <w:p w14:paraId="4289669B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&lt;/pet:Solicitudes&gt;</w:t>
      </w:r>
    </w:p>
    <w:p w14:paraId="2C321184" w14:textId="77777777" w:rsid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&lt;/pet:Peticion&gt;</w:t>
      </w:r>
    </w:p>
    <w:p w14:paraId="17D6BA31" w14:textId="77777777" w:rsidR="009D44E7" w:rsidRPr="009D44E7" w:rsidRDefault="008E2587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14:paraId="23B196FC" w14:textId="77777777" w:rsidR="000F5D0D" w:rsidRPr="00161AA3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14:paraId="6EFA0953" w14:textId="77777777" w:rsidR="000F5D0D" w:rsidRPr="00161AA3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0944B5CF" w14:textId="77777777" w:rsidR="000F5D0D" w:rsidRPr="009F2E47" w:rsidRDefault="000F5D0D" w:rsidP="000B6BE1">
      <w:pPr>
        <w:pStyle w:val="Titulo3nisae"/>
        <w:rPr>
          <w:b w:val="0"/>
          <w:lang w:val="en-US"/>
        </w:rPr>
      </w:pPr>
      <w:bookmarkStart w:id="28" w:name="_Toc122973983"/>
      <w:r w:rsidRPr="009F2E47">
        <w:rPr>
          <w:lang w:val="en-US"/>
        </w:rPr>
        <w:t>Respuesta</w:t>
      </w:r>
      <w:bookmarkEnd w:id="28"/>
    </w:p>
    <w:p w14:paraId="2BFF7508" w14:textId="77777777"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02397B8B" w14:textId="77777777"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14:paraId="7245297B" w14:textId="77777777"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&lt;S:Header&gt;</w:t>
      </w:r>
    </w:p>
    <w:p w14:paraId="62555768" w14:textId="77777777" w:rsidR="00161AA3" w:rsidRPr="00161AA3" w:rsidRDefault="00161AA3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&lt;!-- Espacio para la firma del mensaje de </w:t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Respuesta</w:t>
      </w:r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14:paraId="7F072E22" w14:textId="77777777"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&lt;/S:Header&gt;</w:t>
      </w:r>
    </w:p>
    <w:p w14:paraId="5181CA22" w14:textId="77777777" w:rsidR="00ED31E4" w:rsidRPr="00ED31E4" w:rsidRDefault="00161AA3" w:rsidP="00ED31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ED31E4"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&lt;S:Body Id="MsgBody"&gt;</w:t>
      </w:r>
    </w:p>
    <w:p w14:paraId="7B3456E2" w14:textId="77777777" w:rsidR="004137A3" w:rsidRPr="004137A3" w:rsidRDefault="00ED31E4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4137A3"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14:paraId="21F628D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14:paraId="7B88B88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&lt;ns2:IdPeticion&gt;X53JI520305920200727191804&lt;/ns2:IdPeticion&gt;</w:t>
      </w:r>
    </w:p>
    <w:p w14:paraId="471D2F9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14:paraId="45B7DEE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&lt;ns2:TimeStamp&gt;2022-12-26T18:33:26.316+01:00&lt;/ns2:TimeStamp&gt;</w:t>
      </w:r>
    </w:p>
    <w:p w14:paraId="39EFAB2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14:paraId="3A85991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14:paraId="324FABE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14:paraId="35818F0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14:paraId="4658296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SWIOPTIVIADGT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14:paraId="3F38260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14:paraId="6818F3A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 Id="?"&gt;</w:t>
      </w:r>
    </w:p>
    <w:p w14:paraId="20481E3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14:paraId="09BC07F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14:paraId="0D89418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14:paraId="65A2B7F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&lt;ns2:NifEmisor&gt;Q2816003D&lt;/ns2:NifEmisor&gt;</w:t>
      </w:r>
    </w:p>
    <w:p w14:paraId="2E798C1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&lt;ns2:NombreEmisor&gt;Dirección General de Tráfico&lt;/ns2:NombreEmisor&gt;</w:t>
      </w:r>
    </w:p>
    <w:p w14:paraId="07FF97F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14:paraId="737570C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14:paraId="7B74C69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14:paraId="49F3FE4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&lt;ns2:NombreSolicitante&gt;Eusko Jaurlaritza - Gobierno Vasco&lt;/ns2:NombreSolicitante&gt;</w:t>
      </w:r>
    </w:p>
    <w:p w14:paraId="306DC44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TELETRAMITACION&lt;/ns2:UnidadTramitadora&gt;</w:t>
      </w:r>
    </w:p>
    <w:p w14:paraId="7E0FA84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14:paraId="39B715B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14:paraId="3FC7EAD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&lt;ns2:NombreProcedimiento&gt;Procedimiento de Pruebas de integración NISAE&lt;/ns2:NombreProcedimiento&gt;</w:t>
      </w:r>
    </w:p>
    <w:p w14:paraId="7387FA4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14:paraId="4299C2B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&lt;ns2:Finalidad&gt;Pruebas de integración NISAE&lt;/ns2:Finalidad&gt;</w:t>
      </w:r>
    </w:p>
    <w:p w14:paraId="1FD004F5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14:paraId="0A5AE50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14:paraId="5C0FFB1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14:paraId="6C2106E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14:paraId="4A13EDA5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14:paraId="79909F4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&lt;ns2:IdExpediente&gt;2011/X53JI/011223&lt;/ns2:IdExpediente&gt;</w:t>
      </w:r>
    </w:p>
    <w:p w14:paraId="3C3BDD9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14:paraId="5FB169B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14:paraId="343236C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NIF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14:paraId="056B3B5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31243395B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14:paraId="7DD05F6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&lt;ns2:NombreCompleto&gt;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MARIA ANTONIA SANCHEZ ROMERO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&lt;/ns2:NombreCompleto&gt;</w:t>
      </w:r>
    </w:p>
    <w:p w14:paraId="3DE8FAB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MARIA ANTONIA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&lt;/ns2:Nombre&gt;</w:t>
      </w:r>
    </w:p>
    <w:p w14:paraId="2DE7018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&lt;ns2:Apellido1&gt;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SANCHEZ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&lt;/ns2:Apellido1&gt;</w:t>
      </w:r>
    </w:p>
    <w:p w14:paraId="1232FAC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&lt;ns2:Apellido2&gt;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ROMERO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&lt;/ns2:Apellido2&gt;</w:t>
      </w:r>
    </w:p>
    <w:p w14:paraId="48CB707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14:paraId="3FA7879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14:paraId="1908677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&lt;ns2:CodigoCertificado&gt;SWIOPTIVIADGT&lt;/ns2:CodigoCertificado&gt;</w:t>
      </w:r>
    </w:p>
    <w:p w14:paraId="72763D5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&lt;ns2:IdSolicitud&gt;X53JI520305920200727191804&lt;/ns2:IdSolicitud&gt;</w:t>
      </w:r>
    </w:p>
    <w:p w14:paraId="3D1CD94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&lt;ns2:IdTransmision&gt;X53JI520305920200727191804TR&lt;/ns2:IdTransmision&gt;</w:t>
      </w:r>
    </w:p>
    <w:p w14:paraId="16C9219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&lt;ns2:FechaGeneracion&gt;2022-12-26T18:33:26.621+01:00&lt;/ns2:FechaGeneracion&gt;</w:t>
      </w:r>
    </w:p>
    <w:p w14:paraId="3D1A3D5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14:paraId="32AF7E15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14:paraId="1184B8C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&lt;dat:</w:t>
      </w:r>
      <w:r w:rsidRPr="00CC5B7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DatosEspecificos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xmlns:dat="http://intermediacion.redsara.es/scsp/esquemas/datosespecificos"&gt;</w:t>
      </w:r>
    </w:p>
    <w:p w14:paraId="2BB2942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&lt;dat:Retorno&gt;</w:t>
      </w:r>
    </w:p>
    <w:p w14:paraId="7CE9489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&lt;dat:DatosTraza&gt;</w:t>
      </w:r>
    </w:p>
    <w:p w14:paraId="1C91E4A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&lt;dat:IdTraza&gt;x53jiX53JI52030592020072719180420221226183318803T0&lt;/dat:IdTraza&gt;</w:t>
      </w:r>
    </w:p>
    <w:p w14:paraId="23FEA06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&lt;dat:IdSolicitud&gt;X53JI520305920200727191804&lt;/dat:IdSolicitud&gt;</w:t>
      </w:r>
    </w:p>
    <w:p w14:paraId="7A5B99C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&lt;dat:FechaCertificado&gt;2022-12-26T18:33:26.626+01:00&lt;/dat:FechaCertificado&gt;</w:t>
      </w:r>
    </w:p>
    <w:p w14:paraId="272760C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&lt;/dat:DatosTraza&gt;</w:t>
      </w:r>
    </w:p>
    <w:p w14:paraId="2CB7908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&lt;dat:Consulta&gt;</w:t>
      </w:r>
    </w:p>
    <w:p w14:paraId="1930384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&lt;dat:Matricula&gt;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6206CXP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&lt;/dat:Matricula&gt;</w:t>
      </w:r>
    </w:p>
    <w:p w14:paraId="69ECB0B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&lt;/dat:Consulta&gt;</w:t>
      </w:r>
    </w:p>
    <w:p w14:paraId="38447F6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&lt;dat:EstadoResultado&gt;</w:t>
      </w:r>
    </w:p>
    <w:p w14:paraId="36D75B5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&lt;dat:Resultado&gt;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&lt;/dat:Resultado&gt;</w:t>
      </w:r>
    </w:p>
    <w:p w14:paraId="7ED908A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&lt;dat:Descripcion&gt;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Se han encontrado datos del vehículo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&lt;/dat:Descripcion&gt;</w:t>
      </w:r>
    </w:p>
    <w:p w14:paraId="672DD0E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&lt;/dat:EstadoResultado&gt;</w:t>
      </w:r>
    </w:p>
    <w:p w14:paraId="63B3E67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DomicilioNotificacionTitular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79E289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DomicilioDGT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98736B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&lt;dat:NombreVia&gt;CALLE SOTO IRUZ , NU: 120&lt;/dat:NombreVia&gt;</w:t>
      </w:r>
    </w:p>
    <w:p w14:paraId="334BD85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&lt;dat:Provincia&gt;</w:t>
      </w:r>
    </w:p>
    <w:p w14:paraId="7FB82A3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&lt;dat:Codigo&gt;S&lt;/dat:Codigo&gt;</w:t>
      </w:r>
    </w:p>
    <w:p w14:paraId="57399125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&lt;dat:Descripcion&gt;CANTABRIA&lt;/dat:Descripcion&gt;</w:t>
      </w:r>
    </w:p>
    <w:p w14:paraId="568225C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&lt;/dat:Provincia&gt;</w:t>
      </w:r>
    </w:p>
    <w:p w14:paraId="59EF843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&lt;dat:Municipio&gt;SANTIURDE TORANZO&lt;/dat:Municipio&gt;</w:t>
      </w:r>
    </w:p>
    <w:p w14:paraId="54AF9AF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&lt;dat:CodigoPostal&gt;39698&lt;/dat:CodigoPostal&gt;</w:t>
      </w:r>
    </w:p>
    <w:p w14:paraId="6FD94BB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DomicilioDGT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E3AEF6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DomicilioINE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5FFB56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&lt;dat:TipoVia&gt;CALLE&lt;/dat:TipoVia&gt;</w:t>
      </w:r>
    </w:p>
    <w:p w14:paraId="2DDF596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&lt;dat:NombreVia&gt;SOTO IRUZ&lt;/dat:NombreVia&gt;</w:t>
      </w:r>
    </w:p>
    <w:p w14:paraId="6C74CF1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&lt;dat:NumeroVia&gt;120&lt;/dat:NumeroVia&gt;</w:t>
      </w:r>
    </w:p>
    <w:p w14:paraId="5839213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&lt;dat:Provincia&gt;</w:t>
      </w:r>
    </w:p>
    <w:p w14:paraId="22BCD51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&lt;dat:Codigo&gt;S&lt;/dat:Codigo&gt;</w:t>
      </w:r>
    </w:p>
    <w:p w14:paraId="4147821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&lt;dat:Descripcion&gt;CANTABRIA&lt;/dat:Descripcion&gt;</w:t>
      </w:r>
    </w:p>
    <w:p w14:paraId="6F57533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&lt;/dat:Provincia&gt;</w:t>
      </w:r>
    </w:p>
    <w:p w14:paraId="041F9C0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&lt;dat:Municipio&gt;SANTIURDE TORANZO&lt;/dat:Municipio&gt;</w:t>
      </w:r>
    </w:p>
    <w:p w14:paraId="4BB0892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&lt;dat:CodigoPostal&gt;39698&lt;/dat:CodigoPostal&gt;</w:t>
      </w:r>
    </w:p>
    <w:p w14:paraId="4E89D51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DomicilioINE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8C090E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DomicilioNotificacionTitular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E8299B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ListaSeguros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350187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12C740E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0112D10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49EA39A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39B2D7B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1D0B870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5E485D8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&lt;dat:Codigo&gt;C072&lt;/dat:Codigo&gt;</w:t>
      </w:r>
    </w:p>
    <w:p w14:paraId="1937F3A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&lt;dat:Descripcion&gt;GENERALI ESPAÑA,S.A.SEGUROS Y REASG&lt;/dat:Descripcion&gt;</w:t>
      </w:r>
    </w:p>
    <w:p w14:paraId="128B4D0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0517971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&lt;dat:FechaInicio&gt;2013-10-31&lt;/dat:FechaInicio&gt;</w:t>
      </w:r>
    </w:p>
    <w:p w14:paraId="750CC72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064186B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1ADA59C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45B2D05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&lt;dat:Codigo/&gt;</w:t>
      </w:r>
    </w:p>
    <w:p w14:paraId="77EFFB3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&lt;dat:Descripcion/&gt;</w:t>
      </w:r>
    </w:p>
    <w:p w14:paraId="4C8543B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2F84DD6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172EFBF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&lt;dat:Codigo&gt;C058&lt;/dat:Codigo&gt;</w:t>
      </w:r>
    </w:p>
    <w:p w14:paraId="0085A92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&lt;dat:Descripcion&gt;MAPFRE FAMILIAR, CIA SGS Y REASGS.&lt;/dat:Descripcion&gt;</w:t>
      </w:r>
    </w:p>
    <w:p w14:paraId="22B7C06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&lt;/dat:Entidad&gt;</w:t>
      </w:r>
    </w:p>
    <w:p w14:paraId="7E5DB4F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&lt;dat:FechaInicio&gt;2015-11-09&lt;/dat:FechaInicio&gt;</w:t>
      </w:r>
    </w:p>
    <w:p w14:paraId="6BF55DB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&lt;dat:FechaFin&gt;2016-11-09&lt;/dat:FechaFin&gt;</w:t>
      </w:r>
    </w:p>
    <w:p w14:paraId="3F19D54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5D17F8D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7BB2D14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1612B9C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&lt;dat:Codigo&gt;T&lt;/dat:Codigo&gt;</w:t>
      </w:r>
    </w:p>
    <w:p w14:paraId="676ECBC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&lt;dat:Descripcion&gt;Temporal&lt;/dat:Descripcion&gt;</w:t>
      </w:r>
    </w:p>
    <w:p w14:paraId="208D91F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7225EC2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33E06C5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&lt;dat:Codigo&gt;C723&lt;/dat:Codigo&gt;</w:t>
      </w:r>
    </w:p>
    <w:p w14:paraId="43A8B12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&lt;dat:Descripcion&gt;AXA SEGUROS GENERALES,S.A.&lt;/dat:Descripcion&gt;</w:t>
      </w:r>
    </w:p>
    <w:p w14:paraId="39A0E87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6D02885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&lt;dat:FechaInicio&gt;2013-10-25&lt;/dat:FechaInicio&gt;</w:t>
      </w:r>
    </w:p>
    <w:p w14:paraId="1534BE5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&lt;dat:FechaFin&gt;2013-10-28&lt;/dat:FechaFin&gt;</w:t>
      </w:r>
    </w:p>
    <w:p w14:paraId="2377799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3981134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27CCD705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7861A0F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546864B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43ECA39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684D7D6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7FD18BB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&lt;dat:Codigo&gt;C109&lt;/dat:Codigo&gt;</w:t>
      </w:r>
    </w:p>
    <w:p w14:paraId="24E9285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&lt;dat:Descripcion&gt;ALLIANZ,CIA.SEGUROS Y REASEGUROS,SA&lt;/dat:Descripcion&gt;</w:t>
      </w:r>
    </w:p>
    <w:p w14:paraId="1FBD9B6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47FF735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&lt;dat:FechaInicio&gt;2013-02-08&lt;/dat:FechaInicio&gt;</w:t>
      </w:r>
    </w:p>
    <w:p w14:paraId="2DF7CD6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&lt;dat:FechaFin&gt;2013-10-14&lt;/dat:FechaFin&gt;</w:t>
      </w:r>
    </w:p>
    <w:p w14:paraId="168FE69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298E50E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53C369A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0AB9893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0AD27A8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47B405B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604CAB9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7860168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&lt;dat:Codigo&gt;C723&lt;/dat:Codigo&gt;</w:t>
      </w:r>
    </w:p>
    <w:p w14:paraId="194CFBE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&lt;dat:Descripcion&gt;AXA SEGUROS GENERALES,S.A.&lt;/dat:Descripcion&gt;</w:t>
      </w:r>
    </w:p>
    <w:p w14:paraId="3967C17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5C763DE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&lt;dat:FechaInicio&gt;2011-08-19&lt;/dat:FechaInicio&gt;</w:t>
      </w:r>
    </w:p>
    <w:p w14:paraId="3F30FBC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&lt;dat:FechaFin&gt;2013-07-31&lt;/dat:FechaFin&gt;</w:t>
      </w:r>
    </w:p>
    <w:p w14:paraId="553760E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488E2BF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113910E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554A188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169CC0A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1696871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27C8D2A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5E45EF9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&lt;dat:Codigo&gt;C468&lt;/dat:Codigo&gt;</w:t>
      </w:r>
    </w:p>
    <w:p w14:paraId="3C06348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&lt;dat:Descripcion&gt;SEGUROS CATALANA OCCIDENTE, S.A.&lt;/dat:Descripcion&gt;</w:t>
      </w:r>
    </w:p>
    <w:p w14:paraId="551AC8E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7F9960C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&lt;dat:FechaInicio&gt;2009-07-02&lt;/dat:FechaInicio&gt;</w:t>
      </w:r>
    </w:p>
    <w:p w14:paraId="3A2210C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&lt;dat:FechaFin&gt;2011-07-02&lt;/dat:FechaFin&gt;</w:t>
      </w:r>
    </w:p>
    <w:p w14:paraId="47EB5AF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2B0DB56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47F5446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274DF34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747B4FD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39B31C3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274F12E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1F95BB8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&lt;dat:Codigo&gt;C072&lt;/dat:Codigo&gt;</w:t>
      </w:r>
    </w:p>
    <w:p w14:paraId="4E47208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&lt;dat:Descripcion&gt;GENERALI ESPAÑA,S.A.SEGUROS Y REASG&lt;/dat:Descripcion&gt;</w:t>
      </w:r>
    </w:p>
    <w:p w14:paraId="19B88F2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58587B0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&lt;dat:FechaInicio&gt;2008-07-02&lt;/dat:FechaInicio&gt;</w:t>
      </w:r>
    </w:p>
    <w:p w14:paraId="557557D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&lt;dat:FechaFin&gt;2009-07-02&lt;/dat:FechaFin&gt;</w:t>
      </w:r>
    </w:p>
    <w:p w14:paraId="11B6F2A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3288931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3C7FB4B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0A43D44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   &lt;dat:Codigo&gt;C&lt;/dat:Codigo&gt;</w:t>
      </w:r>
    </w:p>
    <w:p w14:paraId="67326EF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14D70FA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197F8BE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4D26CC6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&lt;dat:Codigo&gt;C468&lt;/dat:Codigo&gt;</w:t>
      </w:r>
    </w:p>
    <w:p w14:paraId="647D2B3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&lt;dat:Descripcion&gt;SEGUROS CATALANA OCCIDENTE, S.A.&lt;/dat:Descripcion&gt;</w:t>
      </w:r>
    </w:p>
    <w:p w14:paraId="30EFD0F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7B309AD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&lt;dat:FechaInicio&gt;2004-07-02&lt;/dat:FechaInicio&gt;</w:t>
      </w:r>
    </w:p>
    <w:p w14:paraId="12B07D9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&lt;dat:FechaFin&gt;2008-07-02&lt;/dat:FechaFin&gt;</w:t>
      </w:r>
    </w:p>
    <w:p w14:paraId="17CF349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032269A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ListaSeguros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A3C778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ListaTransferencias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CC3191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&lt;dat:Transferencia&gt;</w:t>
      </w:r>
    </w:p>
    <w:p w14:paraId="43A57E8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&lt;dat:FechaTransferencia&gt;2018-02-23&lt;/dat:FechaTransferencia&gt;</w:t>
      </w:r>
    </w:p>
    <w:p w14:paraId="3EF4340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&lt;dat:DocumentacionAnterior&gt;72103920R&lt;/dat:DocumentacionAnterior&gt;</w:t>
      </w:r>
    </w:p>
    <w:p w14:paraId="397D87E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&lt;dat:Jefatura&gt;</w:t>
      </w:r>
    </w:p>
    <w:p w14:paraId="1FD27C3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&lt;dat:Codigo&gt;GU&lt;/dat:Codigo&gt;</w:t>
      </w:r>
    </w:p>
    <w:p w14:paraId="68F3E34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&lt;dat:Descripcion&gt;GUADALAJARA&lt;/dat:Descripcion&gt;</w:t>
      </w:r>
    </w:p>
    <w:p w14:paraId="6F64104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&lt;/dat:Jefatura&gt;</w:t>
      </w:r>
    </w:p>
    <w:p w14:paraId="6CD292E5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&lt;dat:Sucursal&gt;</w:t>
      </w:r>
    </w:p>
    <w:p w14:paraId="655A401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&lt;dat:Codigo&gt;0&lt;/dat:Codigo&gt;</w:t>
      </w:r>
    </w:p>
    <w:p w14:paraId="525AB28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&lt;/dat:Sucursal&gt;</w:t>
      </w:r>
    </w:p>
    <w:p w14:paraId="7C7F2FD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&lt;/dat:Transferencia&gt;</w:t>
      </w:r>
    </w:p>
    <w:p w14:paraId="365B4CA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&lt;dat:Transferencia&gt;</w:t>
      </w:r>
    </w:p>
    <w:p w14:paraId="6798A51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&lt;dat:FechaTransferencia&gt;2013-10-29&lt;/dat:FechaTransferencia&gt;</w:t>
      </w:r>
    </w:p>
    <w:p w14:paraId="660352C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&lt;dat:DocumentacionAnterior&gt;72171891F&lt;/dat:DocumentacionAnterior&gt;</w:t>
      </w:r>
    </w:p>
    <w:p w14:paraId="288C79A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&lt;dat:Jefatura&gt;</w:t>
      </w:r>
    </w:p>
    <w:p w14:paraId="3025080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&lt;dat:Codigo&gt;S&lt;/dat:Codigo&gt;</w:t>
      </w:r>
    </w:p>
    <w:p w14:paraId="17B23CD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&lt;dat:Descripcion&gt;CANTABRIA&lt;/dat:Descripcion&gt;</w:t>
      </w:r>
    </w:p>
    <w:p w14:paraId="2BD458A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&lt;/dat:Jefatura&gt;</w:t>
      </w:r>
    </w:p>
    <w:p w14:paraId="0C59A4A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&lt;dat:Sucursal&gt;</w:t>
      </w:r>
    </w:p>
    <w:p w14:paraId="660E9E6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&lt;dat:Codigo&gt;0&lt;/dat:Codigo&gt;</w:t>
      </w:r>
    </w:p>
    <w:p w14:paraId="59DF489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&lt;/dat:Sucursal&gt;</w:t>
      </w:r>
    </w:p>
    <w:p w14:paraId="65F139D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&lt;/dat:Transferencia&gt;</w:t>
      </w:r>
    </w:p>
    <w:p w14:paraId="7244337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ListaTransferencias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D78021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&lt;/dat:Retorno&gt;</w:t>
      </w:r>
    </w:p>
    <w:p w14:paraId="3FF56235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&lt;/dat:DatosEspecificos&gt;</w:t>
      </w:r>
    </w:p>
    <w:p w14:paraId="43C55F0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14:paraId="05DB45D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14:paraId="48142393" w14:textId="77777777" w:rsidR="00ED31E4" w:rsidRPr="00ED31E4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14:paraId="47A594A5" w14:textId="77777777" w:rsidR="00161AA3" w:rsidRPr="00161AA3" w:rsidRDefault="00ED31E4" w:rsidP="00ED31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14:paraId="36445A67" w14:textId="77777777" w:rsidR="00BC596B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14:paraId="774D00CC" w14:textId="77777777" w:rsidR="00B40159" w:rsidRPr="000F5D0D" w:rsidRDefault="00B40159" w:rsidP="00B40159">
      <w:pPr>
        <w:pStyle w:val="Titulo2nisae"/>
        <w:rPr>
          <w:i/>
          <w:u w:val="single"/>
        </w:rPr>
      </w:pPr>
      <w:bookmarkStart w:id="29" w:name="_Toc122973984"/>
      <w:r>
        <w:rPr>
          <w:i/>
          <w:u w:val="single"/>
        </w:rPr>
        <w:t>Bastidor</w:t>
      </w:r>
      <w:r w:rsidRPr="000F5D0D">
        <w:rPr>
          <w:i/>
          <w:u w:val="single"/>
        </w:rPr>
        <w:t xml:space="preserve"> </w:t>
      </w:r>
      <w:r w:rsidRPr="009B297D">
        <w:rPr>
          <w:i/>
          <w:u w:val="single"/>
        </w:rPr>
        <w:t>SJNFCAJ10U1363081</w:t>
      </w:r>
      <w:r>
        <w:rPr>
          <w:i/>
          <w:u w:val="single"/>
        </w:rPr>
        <w:t xml:space="preserve">: </w:t>
      </w:r>
      <w:r w:rsidRPr="00BD05DE">
        <w:rPr>
          <w:i/>
          <w:u w:val="single"/>
        </w:rPr>
        <w:t>Se han encontrado datos del vehículo</w:t>
      </w:r>
      <w:bookmarkEnd w:id="29"/>
    </w:p>
    <w:p w14:paraId="60249B14" w14:textId="77777777" w:rsidR="00B40159" w:rsidRPr="000F5D0D" w:rsidRDefault="00B40159" w:rsidP="00B40159">
      <w:pPr>
        <w:pStyle w:val="Titulo3nisae"/>
        <w:rPr>
          <w:b w:val="0"/>
        </w:rPr>
      </w:pPr>
      <w:bookmarkStart w:id="30" w:name="_Toc122973985"/>
      <w:r w:rsidRPr="000F5D0D">
        <w:t>Petición</w:t>
      </w:r>
      <w:bookmarkEnd w:id="30"/>
    </w:p>
    <w:p w14:paraId="775E299A" w14:textId="77777777" w:rsidR="00B40159" w:rsidRPr="000F5D0D" w:rsidRDefault="00B40159" w:rsidP="00B40159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726EE2E4" w14:textId="77777777" w:rsidR="00B40159" w:rsidRPr="009D44E7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14:paraId="23033F0A" w14:textId="77777777" w:rsidR="00B40159" w:rsidRPr="009D44E7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&lt;soapenv:Header&gt;</w:t>
      </w:r>
    </w:p>
    <w:p w14:paraId="4E962000" w14:textId="77777777" w:rsidR="00B40159" w:rsidRPr="009D44E7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&lt;!-- Espacio para la firma del mensaje de Petición con WS-Security --&gt;</w:t>
      </w:r>
    </w:p>
    <w:p w14:paraId="705670C5" w14:textId="77777777" w:rsidR="00B40159" w:rsidRPr="009D44E7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&lt;/soapenv:Header&gt;</w:t>
      </w:r>
    </w:p>
    <w:p w14:paraId="3F312E6D" w14:textId="77777777" w:rsidR="00B40159" w:rsidRPr="008E2587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&lt;soapenv:Body&gt;</w:t>
      </w:r>
    </w:p>
    <w:p w14:paraId="5CCEE4FC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&lt;pet:Peticion&gt;</w:t>
      </w:r>
    </w:p>
    <w:p w14:paraId="08338C24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&lt;pet:Atributos&gt;</w:t>
      </w:r>
    </w:p>
    <w:p w14:paraId="3C93E678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&lt;pet:IdPeticion&gt;X53JI520305920200727191805&lt;/pet:IdPeticion&gt;</w:t>
      </w:r>
    </w:p>
    <w:p w14:paraId="10FD5593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&lt;pet:NumElementos&gt;1&lt;/pet:NumElementos&gt;</w:t>
      </w:r>
    </w:p>
    <w:p w14:paraId="61C8A2EB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&lt;pet:TimeStamp&gt;2022-12-26T18:57:16.769+01:00&lt;/pet:TimeStamp&gt;</w:t>
      </w:r>
    </w:p>
    <w:p w14:paraId="691F0C40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&lt;pet:Estado&gt;</w:t>
      </w:r>
    </w:p>
    <w:p w14:paraId="6725EF41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&lt;pet:CodigoEstado&gt;</w:t>
      </w:r>
      <w:r w:rsidRPr="009B297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0001</w:t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&lt;/pet:CodigoEstado&gt;</w:t>
      </w:r>
    </w:p>
    <w:p w14:paraId="3558820E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&lt;pet:LiteralError&gt;</w:t>
      </w:r>
      <w:r w:rsidRPr="009B297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PENDIENTE</w:t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&lt;/pet:LiteralError&gt;</w:t>
      </w:r>
    </w:p>
    <w:p w14:paraId="1F822D14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&lt;/pet:Estado&gt;</w:t>
      </w:r>
    </w:p>
    <w:p w14:paraId="60081182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&lt;pet:CodigoCertificado&gt;</w:t>
      </w:r>
      <w:r w:rsidRPr="009B297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SWIOPTIVIADGT</w:t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14:paraId="30949FBD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&lt;/pet:Atributos&gt;</w:t>
      </w:r>
    </w:p>
    <w:p w14:paraId="50C0E4A2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&lt;pet:Solicitudes Id="?"&gt;</w:t>
      </w:r>
    </w:p>
    <w:p w14:paraId="131005ED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&lt;pet:SolicitudTransmision&gt;</w:t>
      </w:r>
    </w:p>
    <w:p w14:paraId="68C01E3A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&lt;pet:DatosGenericos&gt;</w:t>
      </w:r>
    </w:p>
    <w:p w14:paraId="2D547BB3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&lt;pet:Emisor&gt;</w:t>
      </w:r>
    </w:p>
    <w:p w14:paraId="1D1A59B2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&lt;pet:NifEmisor&gt;Q2816003D&lt;/pet:NifEmisor&gt;</w:t>
      </w:r>
    </w:p>
    <w:p w14:paraId="16EFC913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&lt;pet:NombreEmisor&gt;Dirección General de Tráfico&lt;/pet:NombreEmisor&gt;</w:t>
      </w:r>
    </w:p>
    <w:p w14:paraId="0801955A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&lt;/pet:Emisor&gt;</w:t>
      </w:r>
    </w:p>
    <w:p w14:paraId="3FCB610E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&lt;pet:Solicitante&gt;</w:t>
      </w:r>
    </w:p>
    <w:p w14:paraId="78573B3C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&lt;pet:IdentificadorSolicitante&gt;S4833001C&lt;/pet:IdentificadorSolicitante&gt;</w:t>
      </w:r>
    </w:p>
    <w:p w14:paraId="4588753E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&lt;pet:NombreSolicitante&gt;Eusko Jaurlaritza - Gobierno Vasco&lt;/pet:NombreSolicitante&gt;</w:t>
      </w:r>
    </w:p>
    <w:p w14:paraId="1F069C86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&lt;pet:UnidadTramitadora&gt;PCI. TELETRAMITACION&lt;/pet:UnidadTramitadora&gt;</w:t>
      </w:r>
    </w:p>
    <w:p w14:paraId="5BAF81B7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&lt;pet:Procedimiento&gt;</w:t>
      </w:r>
    </w:p>
    <w:p w14:paraId="77103CCB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&lt;pet:CodProcedimiento&gt;TEST_DESA_IOP&lt;/pet:CodProcedimiento&gt;</w:t>
      </w:r>
    </w:p>
    <w:p w14:paraId="44F9267D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&lt;pet:NombreProcedimiento&gt;Procedimiento de Pruebas de integración NISAE&lt;/pet:NombreProcedimiento&gt;</w:t>
      </w:r>
    </w:p>
    <w:p w14:paraId="2546753C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&lt;/pet:Procedimiento&gt;</w:t>
      </w:r>
    </w:p>
    <w:p w14:paraId="1B0C40E3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&lt;pet:Finalidad&gt;Pruebas de integración NISAE&lt;/pet:Finalidad&gt;</w:t>
      </w:r>
    </w:p>
    <w:p w14:paraId="4021FFE2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&lt;pet:Consentimiento&gt;Si&lt;/pet:Consentimiento&gt;</w:t>
      </w:r>
    </w:p>
    <w:p w14:paraId="73625C83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&lt;pet:Funcionario&gt;</w:t>
      </w:r>
    </w:p>
    <w:p w14:paraId="1F83FE82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&lt;pet:NombreCompletoFuncionario&gt;Tramitador NISAE&lt;/pet:NombreCompletoFuncionario&gt;</w:t>
      </w:r>
    </w:p>
    <w:p w14:paraId="25C790E1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&lt;pet:NifFuncionario&gt;12345678Z&lt;/pet:NifFuncionario&gt;</w:t>
      </w:r>
    </w:p>
    <w:p w14:paraId="740DBE6F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&lt;/pet:Funcionario&gt;</w:t>
      </w:r>
    </w:p>
    <w:p w14:paraId="4E4F9917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&lt;pet:IdExpediente&gt;2011/X53JI/011223&lt;/pet:IdExpediente&gt;</w:t>
      </w:r>
    </w:p>
    <w:p w14:paraId="5EB0EF6E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&lt;/pet:Solicitante&gt;</w:t>
      </w:r>
    </w:p>
    <w:p w14:paraId="44DE3444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&lt;pet:Titular&gt;</w:t>
      </w:r>
    </w:p>
    <w:p w14:paraId="1B87DE5C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&lt;pet:TipoDocumentacion&gt;DNI&lt;/pet:TipoDocumentacion&gt;</w:t>
      </w:r>
    </w:p>
    <w:p w14:paraId="466A381A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&lt;pet:Documentacion&gt;43348688J&lt;/pet:Documentacion&gt;</w:t>
      </w:r>
    </w:p>
    <w:p w14:paraId="73F71EA0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&lt;pet:Nombre&gt;MIGUEL&lt;/pet:Nombre&gt;</w:t>
      </w:r>
    </w:p>
    <w:p w14:paraId="6A5ED084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&lt;pet:Apellido1&gt;ORDOÑEZ&lt;/pet:Apellido1&gt;</w:t>
      </w:r>
    </w:p>
    <w:p w14:paraId="52724379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&lt;pet:Apellido2&gt;MUÑOZ&lt;/pet:Apellido2&gt;</w:t>
      </w:r>
    </w:p>
    <w:p w14:paraId="04936BE7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&lt;/pet:Titular&gt;</w:t>
      </w:r>
    </w:p>
    <w:p w14:paraId="269F2275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&lt;pet:Transmision&gt;</w:t>
      </w:r>
    </w:p>
    <w:p w14:paraId="41F9BC6B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&lt;pet:CodigoCertificado&gt;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SWIOPTIVIADGT</w:t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14:paraId="24BE2D83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&lt;pet:IdSolicitud&gt;X53JI520305920200727191805&lt;/pet:IdSolicitud&gt;</w:t>
      </w:r>
    </w:p>
    <w:p w14:paraId="2EE4CFDC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&lt;pet:IdTransmision&gt;&lt;/pet:IdTransmision&gt;</w:t>
      </w:r>
    </w:p>
    <w:p w14:paraId="1B06F986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&lt;pet:FechaGeneracion&gt;&lt;/pet:FechaGeneracion&gt;</w:t>
      </w:r>
    </w:p>
    <w:p w14:paraId="759F51E8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&lt;/pet:Transmision&gt;</w:t>
      </w:r>
    </w:p>
    <w:p w14:paraId="7C163560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&lt;/pet:DatosGenericos&gt;</w:t>
      </w:r>
    </w:p>
    <w:p w14:paraId="7B0AAD11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&lt;dat:DatosEspecificos&gt;</w:t>
      </w:r>
    </w:p>
    <w:p w14:paraId="639E557E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&lt;dat:Consulta&gt;</w:t>
      </w:r>
    </w:p>
    <w:p w14:paraId="4C42A767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&lt;dat:Bastidor&gt;</w:t>
      </w:r>
      <w:r w:rsidRPr="009B297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SJNFCAJ10U1363081</w:t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&lt;/dat:Bastidor&gt;</w:t>
      </w:r>
    </w:p>
    <w:p w14:paraId="341CF216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&lt;/dat:Consulta&gt;</w:t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</w:p>
    <w:p w14:paraId="557FFD66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&lt;/dat:DatosEspecificos&gt;</w:t>
      </w:r>
    </w:p>
    <w:p w14:paraId="2A290FDE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&lt;/pet:SolicitudTransmision&gt;</w:t>
      </w:r>
    </w:p>
    <w:p w14:paraId="04527B03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&lt;/pet:Solicitudes&gt;</w:t>
      </w:r>
    </w:p>
    <w:p w14:paraId="6B45E0E1" w14:textId="77777777" w:rsidR="00B40159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&lt;/pet:Peticion&gt;</w:t>
      </w:r>
    </w:p>
    <w:p w14:paraId="72D0F9D1" w14:textId="77777777" w:rsidR="00B40159" w:rsidRPr="009D44E7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14:paraId="560CBE49" w14:textId="77777777" w:rsidR="00B40159" w:rsidRPr="00161AA3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14:paraId="41ECDDFF" w14:textId="77777777" w:rsidR="00B40159" w:rsidRPr="00161AA3" w:rsidRDefault="00B40159" w:rsidP="00B40159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370D538F" w14:textId="77777777" w:rsidR="00B40159" w:rsidRPr="009F2E47" w:rsidRDefault="00B40159" w:rsidP="00B40159">
      <w:pPr>
        <w:pStyle w:val="Titulo3nisae"/>
        <w:rPr>
          <w:b w:val="0"/>
          <w:lang w:val="en-US"/>
        </w:rPr>
      </w:pPr>
      <w:bookmarkStart w:id="31" w:name="_Toc122973986"/>
      <w:r w:rsidRPr="009F2E47">
        <w:rPr>
          <w:lang w:val="en-US"/>
        </w:rPr>
        <w:t>Respuesta</w:t>
      </w:r>
      <w:bookmarkEnd w:id="31"/>
    </w:p>
    <w:p w14:paraId="154B5936" w14:textId="77777777" w:rsidR="00B40159" w:rsidRPr="009F2E47" w:rsidRDefault="00B40159" w:rsidP="00B40159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06AA324E" w14:textId="77777777" w:rsidR="00B40159" w:rsidRPr="00161AA3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14:paraId="4A588AF7" w14:textId="77777777" w:rsidR="00B40159" w:rsidRPr="00161AA3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&lt;S:Header&gt;</w:t>
      </w:r>
    </w:p>
    <w:p w14:paraId="41D7FB26" w14:textId="77777777" w:rsidR="00B40159" w:rsidRPr="00161AA3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&lt;!-- Espacio para la firma del mensaje de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Respuesta</w:t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14:paraId="15CABD58" w14:textId="77777777" w:rsidR="00B40159" w:rsidRPr="00161AA3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&lt;/S:Header&gt;</w:t>
      </w:r>
    </w:p>
    <w:p w14:paraId="1DCE98F6" w14:textId="77777777" w:rsidR="00B40159" w:rsidRPr="00ED31E4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&lt;S:Body Id="MsgBody"&gt;</w:t>
      </w:r>
    </w:p>
    <w:p w14:paraId="19CECD7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14:paraId="2DAE1020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14:paraId="09AD5BB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&lt;ns2:IdPeticion&gt;X53JI520305920200727191805&lt;/ns2:IdPeticion&gt;</w:t>
      </w:r>
    </w:p>
    <w:p w14:paraId="5AA3546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14:paraId="46E957E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&lt;ns2:TimeStamp&gt;2022-12-26T18:57:30.077+01:00&lt;/ns2:TimeStamp&gt;</w:t>
      </w:r>
    </w:p>
    <w:p w14:paraId="00DEB92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14:paraId="7B72AEE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&lt;ns2:CodigoEstado&gt;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14:paraId="79AD305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14:paraId="0425074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14:paraId="1B94D7C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SWIOPTIVIADGT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14:paraId="3826D4D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14:paraId="44C03D5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 Id="?"&gt;</w:t>
      </w:r>
    </w:p>
    <w:p w14:paraId="1DFEB290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14:paraId="4F15045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14:paraId="745583F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14:paraId="0FB51B5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&lt;ns2:NifEmisor&gt;Q2816003D&lt;/ns2:NifEmisor&gt;</w:t>
      </w:r>
    </w:p>
    <w:p w14:paraId="31E776E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&lt;ns2:NombreEmisor&gt;Dirección General de Tráfico&lt;/ns2:NombreEmisor&gt;</w:t>
      </w:r>
    </w:p>
    <w:p w14:paraId="17C97DF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14:paraId="27F35FB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14:paraId="3EAB3B7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14:paraId="4A15B54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&lt;ns2:NombreSolicitante&gt;Eusko Jaurlaritza - Gobierno Vasco&lt;/ns2:NombreSolicitante&gt;</w:t>
      </w:r>
    </w:p>
    <w:p w14:paraId="3DD8253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TELETRAMITACION&lt;/ns2:UnidadTramitadora&gt;</w:t>
      </w:r>
    </w:p>
    <w:p w14:paraId="28192A5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14:paraId="687B1B22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14:paraId="55CCD00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&lt;ns2:NombreProcedimiento&gt;Procedimiento de Pruebas de integración NISAE&lt;/ns2:NombreProcedimiento&gt;</w:t>
      </w:r>
    </w:p>
    <w:p w14:paraId="2D556CD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14:paraId="413E4FB3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&lt;ns2:Finalidad&gt;Pruebas de integración NISAE&lt;/ns2:Finalidad&gt;</w:t>
      </w:r>
    </w:p>
    <w:p w14:paraId="0E8451B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14:paraId="053F51C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14:paraId="69308AD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14:paraId="064B549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14:paraId="12F9E43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14:paraId="17B4583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&lt;ns2:IdExpediente&gt;2011/X53JI/011223&lt;/ns2:IdExpediente&gt;</w:t>
      </w:r>
    </w:p>
    <w:p w14:paraId="7CA8E7B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14:paraId="76CEE22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14:paraId="79C6B753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NIF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14:paraId="5773DE2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11411916Y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14:paraId="131EEA92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&lt;ns2:NombreCompleto&gt;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ISMAEL ALONSO CUESTA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&lt;/ns2:NombreCompleto&gt;</w:t>
      </w:r>
    </w:p>
    <w:p w14:paraId="24199970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ISMAEL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&lt;/ns2:Nombre&gt;</w:t>
      </w:r>
    </w:p>
    <w:p w14:paraId="0520329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&lt;ns2:Apellido1&gt;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ALONSO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&lt;/ns2:Apellido1&gt;</w:t>
      </w:r>
    </w:p>
    <w:p w14:paraId="3F415040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&lt;ns2:Apellido2&gt;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CUESTA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&lt;/ns2:Apellido2&gt;</w:t>
      </w:r>
    </w:p>
    <w:p w14:paraId="47B0841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14:paraId="59C81BD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14:paraId="6CE16E8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SWIOPTIVIADGT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14:paraId="1F5B412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&lt;ns2:IdSolicitud&gt;X53JI520305920200727191805&lt;/ns2:IdSolicitud&gt;</w:t>
      </w:r>
    </w:p>
    <w:p w14:paraId="0ADF9A3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&lt;ns2:IdTransmision&gt;X53JI520305920200727191805TR&lt;/ns2:IdTransmision&gt;</w:t>
      </w:r>
    </w:p>
    <w:p w14:paraId="3F2CCF8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&lt;ns2:FechaGeneracion&gt;2022-12-26T18:57:30.469+01:00&lt;/ns2:FechaGeneracion&gt;</w:t>
      </w:r>
    </w:p>
    <w:p w14:paraId="352359AC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14:paraId="2833E23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14:paraId="697A43C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&lt;dat:DatosEspecificos xmlns:dat="http://intermediacion.redsara.es/scsp/esquemas/datosespecificos"&gt;</w:t>
      </w:r>
    </w:p>
    <w:p w14:paraId="1287F7E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&lt;dat:Retorno&gt;</w:t>
      </w:r>
    </w:p>
    <w:p w14:paraId="053EFA8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&lt;dat:DatosTraza&gt;</w:t>
      </w:r>
    </w:p>
    <w:p w14:paraId="5C1D755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&lt;dat:IdTraza&gt;x53jiX53JI52030592020072719180520221226185722889T0&lt;/dat:IdTraza&gt;</w:t>
      </w:r>
    </w:p>
    <w:p w14:paraId="712C61B3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&lt;dat:IdSolicitud&gt;X53JI520305920200727191805&lt;/dat:IdSolicitud&gt;</w:t>
      </w:r>
    </w:p>
    <w:p w14:paraId="4EAD05F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&lt;dat:FechaCertificado&gt;2022-12-26T18:57:30.475+01:00&lt;/dat:FechaCertificado&gt;</w:t>
      </w:r>
    </w:p>
    <w:p w14:paraId="5ECAAAF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&lt;/dat:DatosTraza&gt;</w:t>
      </w:r>
    </w:p>
    <w:p w14:paraId="200DEEEC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&lt;dat:Consulta&gt;</w:t>
      </w:r>
    </w:p>
    <w:p w14:paraId="51938CC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&lt;dat:Bastidor&gt;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SJNFCAJ10U1363081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&lt;/dat:Bastidor&gt;</w:t>
      </w:r>
    </w:p>
    <w:p w14:paraId="248BAAB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&lt;/dat:Consulta&gt;</w:t>
      </w:r>
    </w:p>
    <w:p w14:paraId="1D21302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&lt;dat:EstadoResultado&gt;</w:t>
      </w:r>
    </w:p>
    <w:p w14:paraId="1D423EA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&lt;dat:Resultado&gt;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&lt;/dat:Resultado&gt;</w:t>
      </w:r>
    </w:p>
    <w:p w14:paraId="116AAD1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&lt;dat:Descripcion&gt;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Se han encontrado datos del vehículo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&lt;/dat:Descripcion&gt;</w:t>
      </w:r>
    </w:p>
    <w:p w14:paraId="447F2113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&lt;/dat:EstadoResultado&gt;</w:t>
      </w:r>
    </w:p>
    <w:p w14:paraId="5C24A7F3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DomicilioNotificacionTitular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54BEB2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DomicilioDGT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C88CA6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&lt;dat:NombreVia&gt;CALLE HORACIO FERNANDEZ INGUANZO , NU: 19 , PLA: 3 , PTA: B&lt;/dat:NombreVia&gt;</w:t>
      </w:r>
    </w:p>
    <w:p w14:paraId="36CA853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&lt;dat:Provincia&gt;</w:t>
      </w:r>
    </w:p>
    <w:p w14:paraId="1265BC7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&lt;dat:Codigo&gt;O&lt;/dat:Codigo&gt;</w:t>
      </w:r>
    </w:p>
    <w:p w14:paraId="63FB01A2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&lt;dat:Descripcion&gt;ASTURIAS&lt;/dat:Descripcion&gt;</w:t>
      </w:r>
    </w:p>
    <w:p w14:paraId="2F7A81B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&lt;/dat:Provincia&gt;</w:t>
      </w:r>
    </w:p>
    <w:p w14:paraId="09CFF9F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&lt;dat:Municipio&gt;CORVERA DE ASTURIAS&lt;/dat:Municipio&gt;</w:t>
      </w:r>
    </w:p>
    <w:p w14:paraId="0AB63FF2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&lt;dat:Localidad&gt;CAMPOS LOS&lt;/dat:Localidad&gt;</w:t>
      </w:r>
    </w:p>
    <w:p w14:paraId="0CBFE303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&lt;dat:CodigoPostal&gt;33400&lt;/dat:CodigoPostal&gt;</w:t>
      </w:r>
    </w:p>
    <w:p w14:paraId="3874912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DomicilioDGT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AF06AD0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DomicilioINE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43EA6E0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&lt;dat:TipoVia&gt;CALLE&lt;/dat:TipoVia&gt;</w:t>
      </w:r>
    </w:p>
    <w:p w14:paraId="129495D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&lt;dat:NombreVia&gt;HORACIO FERNANDEZ INGUANZO&lt;/dat:NombreVia&gt;</w:t>
      </w:r>
    </w:p>
    <w:p w14:paraId="694581B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&lt;dat:NumeroVia&gt;19&lt;/dat:NumeroVia&gt;</w:t>
      </w:r>
    </w:p>
    <w:p w14:paraId="2A8D57A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&lt;dat:Planta&gt;3&lt;/dat:Planta&gt;</w:t>
      </w:r>
    </w:p>
    <w:p w14:paraId="0B68F1F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&lt;dat:Puerta&gt;B&lt;/dat:Puerta&gt;</w:t>
      </w:r>
    </w:p>
    <w:p w14:paraId="54178F6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&lt;dat:Provincia&gt;</w:t>
      </w:r>
    </w:p>
    <w:p w14:paraId="26E6751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&lt;dat:Codigo&gt;O&lt;/dat:Codigo&gt;</w:t>
      </w:r>
    </w:p>
    <w:p w14:paraId="722685B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&lt;dat:Descripcion&gt;ASTURIAS&lt;/dat:Descripcion&gt;</w:t>
      </w:r>
    </w:p>
    <w:p w14:paraId="4AE4843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&lt;/dat:Provincia&gt;</w:t>
      </w:r>
    </w:p>
    <w:p w14:paraId="3BB0F77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&lt;dat:Municipio&gt;CORVERA DE ASTURIAS&lt;/dat:Municipio&gt;</w:t>
      </w:r>
    </w:p>
    <w:p w14:paraId="0F116C2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&lt;dat:Localidad&gt;CAMPOS LOS&lt;/dat:Localidad&gt;</w:t>
      </w:r>
    </w:p>
    <w:p w14:paraId="2A6E5C7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&lt;dat:CodigoPostal&gt;33400&lt;/dat:CodigoPostal&gt;</w:t>
      </w:r>
    </w:p>
    <w:p w14:paraId="66DF4F8C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DomicilioINE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FFB9EC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DomicilioNotificacionTitular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30707D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ListaSeguros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FC5A5B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2C74388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01AA3A7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7A9288E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629AE84C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6BCEA40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717729A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&lt;dat:Codigo&gt;C467&lt;/dat:Codigo&gt;</w:t>
      </w:r>
    </w:p>
    <w:p w14:paraId="0386FEB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&lt;dat:Descripcion&gt;LIBERTY SEGUROS, CIA DE SEGUROS&lt;/dat:Descripcion&gt;</w:t>
      </w:r>
    </w:p>
    <w:p w14:paraId="6CE6416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586778C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&lt;dat:FechaInicio&gt;2012-09-09&lt;/dat:FechaInicio&gt;</w:t>
      </w:r>
    </w:p>
    <w:p w14:paraId="1491A0B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31D07E2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2685666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66B75AE2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2326708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14B808D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73380E7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4890272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&lt;dat:Codigo&gt;C026&lt;/dat:Codigo&gt;</w:t>
      </w:r>
    </w:p>
    <w:p w14:paraId="5D3ACBEC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&lt;dat:Descripcion&gt;BILBAO, CIA. ANMA. SGS. Y RSGS.&lt;/dat:Descripcion&gt;</w:t>
      </w:r>
    </w:p>
    <w:p w14:paraId="33AE04E3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35FE3E60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&lt;dat:FechaInicio&gt;2009-09-09&lt;/dat:FechaInicio&gt;</w:t>
      </w:r>
    </w:p>
    <w:p w14:paraId="75ABAE6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&lt;dat:FechaFin&gt;2012-10-11&lt;/dat:FechaFin&gt;</w:t>
      </w:r>
    </w:p>
    <w:p w14:paraId="564EBB33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2570714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65B5FA1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114853F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1ECB18F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708A29A0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7F6BD42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66B71E9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&lt;dat:Codigo&gt;C723&lt;/dat:Codigo&gt;</w:t>
      </w:r>
    </w:p>
    <w:p w14:paraId="1A1E07F0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&lt;dat:Descripcion&gt;AXA SEGUROS GENERALES,S.A.&lt;/dat:Descripcion&gt;</w:t>
      </w:r>
    </w:p>
    <w:p w14:paraId="0D233DA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1C021E9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&lt;dat:FechaInicio&gt;2009-08-31&lt;/dat:FechaInicio&gt;</w:t>
      </w:r>
    </w:p>
    <w:p w14:paraId="185C73A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&lt;dat:FechaFin&gt;2010-04-24&lt;/dat:FechaFin&gt;</w:t>
      </w:r>
    </w:p>
    <w:p w14:paraId="2DCD9D9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442488F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48A77260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5ADBB65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39F05120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536500B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64D8EF8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716ADF3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&lt;dat:Codigo&gt;C109&lt;/dat:Codigo&gt;</w:t>
      </w:r>
    </w:p>
    <w:p w14:paraId="2C024FD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&lt;dat:Descripcion&gt;ALLIANZ,CIA.SEGUROS Y REASEGUROS,SA&lt;/dat:Descripcion&gt;</w:t>
      </w:r>
    </w:p>
    <w:p w14:paraId="6FBEE07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08B6603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&lt;dat:FechaInicio&gt;2009-02-26&lt;/dat:FechaInicio&gt;</w:t>
      </w:r>
    </w:p>
    <w:p w14:paraId="57960B4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&lt;dat:FechaFin&gt;2009-08-19&lt;/dat:FechaFin&gt;</w:t>
      </w:r>
    </w:p>
    <w:p w14:paraId="323C635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51BBB65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294E976C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&lt;dat:ContratoSeguro&gt;</w:t>
      </w:r>
    </w:p>
    <w:p w14:paraId="4713DB1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5FC88E1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2C0003E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17A2EFA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60D032E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&lt;dat:Codigo&gt;C109&lt;/dat:Codigo&gt;</w:t>
      </w:r>
    </w:p>
    <w:p w14:paraId="2E3EB1D3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&lt;dat:Descripcion&gt;ALLIANZ,CIA.SEGUROS Y REASEGUROS,SA&lt;/dat:Descripcion&gt;</w:t>
      </w:r>
    </w:p>
    <w:p w14:paraId="3638AB9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371AB13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&lt;dat:FechaInicio&gt;2009-02-11&lt;/dat:FechaInicio&gt;</w:t>
      </w:r>
    </w:p>
    <w:p w14:paraId="160C84A3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&lt;dat:FechaFin&gt;2009-02-25&lt;/dat:FechaFin&gt;</w:t>
      </w:r>
    </w:p>
    <w:p w14:paraId="794920E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058026E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ListaSeguros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060E51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ListaTransferencias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041DBF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&lt;dat:Transferencia&gt;</w:t>
      </w:r>
    </w:p>
    <w:p w14:paraId="39A0F53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&lt;dat:FechaTransferencia&gt;2009-10-08&lt;/dat:FechaTransferencia&gt;</w:t>
      </w:r>
    </w:p>
    <w:p w14:paraId="6EED02D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&lt;dat:DocumentacionAnterior&gt;A33044322&lt;/dat:DocumentacionAnterior&gt;</w:t>
      </w:r>
    </w:p>
    <w:p w14:paraId="15920E1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&lt;dat:Jefatura&gt;</w:t>
      </w:r>
    </w:p>
    <w:p w14:paraId="1F32DC60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&lt;dat:Codigo&gt;O&lt;/dat:Codigo&gt;</w:t>
      </w:r>
    </w:p>
    <w:p w14:paraId="7D3D10C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&lt;dat:Descripcion&gt;ASTURIAS&lt;/dat:Descripcion&gt;</w:t>
      </w:r>
    </w:p>
    <w:p w14:paraId="2ABACF6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&lt;/dat:Jefatura&gt;</w:t>
      </w:r>
    </w:p>
    <w:p w14:paraId="5BB3AC82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&lt;dat:Sucursal&gt;</w:t>
      </w:r>
    </w:p>
    <w:p w14:paraId="16EDEE5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&lt;dat:Codigo&gt;0&lt;/dat:Codigo&gt;</w:t>
      </w:r>
    </w:p>
    <w:p w14:paraId="40DE384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&lt;/dat:Sucursal&gt;</w:t>
      </w:r>
    </w:p>
    <w:p w14:paraId="2821FB7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&lt;/dat:Transferencia&gt;</w:t>
      </w:r>
    </w:p>
    <w:p w14:paraId="3AB9183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ListaTransferencias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9E2C5D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&lt;/dat:Retorno&gt;</w:t>
      </w:r>
    </w:p>
    <w:p w14:paraId="3BCD2E2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&lt;/dat:DatosEspecificos&gt;</w:t>
      </w:r>
    </w:p>
    <w:p w14:paraId="4970BF4C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14:paraId="0567AFB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14:paraId="75CD9310" w14:textId="77777777" w:rsidR="00B40159" w:rsidRPr="00ED31E4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14:paraId="6A8FCFDC" w14:textId="77777777" w:rsidR="00B40159" w:rsidRPr="00161AA3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14:paraId="2A261F4A" w14:textId="77777777" w:rsidR="00B40159" w:rsidRPr="00CB0BBC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14:paraId="138B10BC" w14:textId="77777777" w:rsidR="00B40159" w:rsidRPr="00B40159" w:rsidRDefault="00B40159" w:rsidP="00B40159">
      <w:pPr>
        <w:rPr>
          <w:rFonts w:eastAsia="Times New Roman" w:cstheme="minorHAnsi"/>
          <w:b/>
          <w:i/>
          <w:color w:val="006699"/>
          <w:sz w:val="28"/>
          <w:szCs w:val="20"/>
          <w:u w:val="single"/>
          <w:lang w:val="es-ES_tradnl"/>
        </w:rPr>
      </w:pPr>
      <w:r>
        <w:rPr>
          <w:i/>
          <w:u w:val="single"/>
        </w:rPr>
        <w:br w:type="page"/>
      </w:r>
    </w:p>
    <w:sectPr w:rsidR="00B40159" w:rsidRPr="00B40159" w:rsidSect="00204D75">
      <w:headerReference w:type="default" r:id="rId31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650B6C" w14:textId="77777777" w:rsidR="006A6321" w:rsidRDefault="006A6321" w:rsidP="00F05BD1">
      <w:pPr>
        <w:spacing w:after="0" w:line="240" w:lineRule="auto"/>
      </w:pPr>
      <w:r>
        <w:separator/>
      </w:r>
    </w:p>
  </w:endnote>
  <w:endnote w:type="continuationSeparator" w:id="0">
    <w:p w14:paraId="094C5CB9" w14:textId="77777777" w:rsidR="006A6321" w:rsidRDefault="006A6321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altName w:val="Arial"/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Content>
      <w:p w14:paraId="69B01CF2" w14:textId="77777777" w:rsidR="00B42CEE" w:rsidRDefault="00B42CEE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57216" behindDoc="0" locked="0" layoutInCell="1" allowOverlap="1" wp14:anchorId="7E2B1488" wp14:editId="55BF9652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8A08B31" w14:textId="77777777" w:rsidR="00B42CEE" w:rsidRPr="000F5D0D" w:rsidRDefault="00B42CEE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E077F9" w:rsidRPr="00E077F9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5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7E2B1488" id="Grupo 80" o:spid="_x0000_s1026" style="position:absolute;margin-left:-25.05pt;margin-top:0;width:26.15pt;height:37.7pt;z-index:251657216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14:paraId="38A08B31" w14:textId="77777777" w:rsidR="00B42CEE" w:rsidRPr="000F5D0D" w:rsidRDefault="00B42CEE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E077F9" w:rsidRPr="00E077F9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5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856622" w14:textId="77777777" w:rsidR="00B42CEE" w:rsidRDefault="00B42CEE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1F6BDCD" wp14:editId="61DC3E88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0C9A822" w14:textId="77777777" w:rsidR="00B42CEE" w:rsidRPr="00B264FA" w:rsidRDefault="00B42CEE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14:paraId="7343ED9A" w14:textId="77777777" w:rsidR="00B42CEE" w:rsidRDefault="00B42CEE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1F6BDCD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5824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" filled="f" stroked="f">
              <v:textbox>
                <w:txbxContent>
                  <w:p w14:paraId="20C9A822" w14:textId="77777777" w:rsidR="00B42CEE" w:rsidRPr="00B264FA" w:rsidRDefault="00B42CEE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14:paraId="7343ED9A" w14:textId="77777777" w:rsidR="00B42CEE" w:rsidRDefault="00B42CEE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5957D82C" wp14:editId="1A0CF7FD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C8F38C" w14:textId="77777777" w:rsidR="006A6321" w:rsidRDefault="006A6321" w:rsidP="00F05BD1">
      <w:pPr>
        <w:spacing w:after="0" w:line="240" w:lineRule="auto"/>
      </w:pPr>
      <w:r>
        <w:separator/>
      </w:r>
    </w:p>
  </w:footnote>
  <w:footnote w:type="continuationSeparator" w:id="0">
    <w:p w14:paraId="252BE9D1" w14:textId="77777777" w:rsidR="006A6321" w:rsidRDefault="006A6321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D03880" w14:textId="77777777" w:rsidR="00B42CEE" w:rsidRDefault="00B42CEE" w:rsidP="00303445">
    <w:pPr>
      <w:pStyle w:val="Encabezado"/>
    </w:pPr>
    <w:r>
      <w:tab/>
    </w:r>
    <w:bookmarkStart w:id="7" w:name="EJ_MARC4"/>
    <w:bookmarkEnd w:id="7"/>
    <w:r>
      <w:t xml:space="preserve">  </w:t>
    </w:r>
  </w:p>
  <w:p w14:paraId="5E1480B5" w14:textId="77777777" w:rsidR="00B42CEE" w:rsidRDefault="00B42CEE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4E6377" w14:textId="4A6D4AE5" w:rsidR="00B42CEE" w:rsidRDefault="00000000" w:rsidP="001C5F3A">
    <w:pPr>
      <w:pStyle w:val="Encabezado"/>
      <w:ind w:left="-567"/>
    </w:pPr>
    <w:sdt>
      <w:sdtPr>
        <w:id w:val="1214543801"/>
        <w:docPartObj>
          <w:docPartGallery w:val="Watermarks"/>
          <w:docPartUnique/>
        </w:docPartObj>
      </w:sdtPr>
      <w:sdtContent/>
    </w:sdt>
    <w:r w:rsidR="00B42CEE">
      <w:rPr>
        <w:noProof/>
        <w:lang w:eastAsia="es-ES"/>
      </w:rPr>
      <w:drawing>
        <wp:anchor distT="0" distB="0" distL="114300" distR="114300" simplePos="0" relativeHeight="251656192" behindDoc="1" locked="0" layoutInCell="1" allowOverlap="1" wp14:anchorId="500217E0" wp14:editId="7B5ADB31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1" name="Imagen 11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42CEE"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6797D970" wp14:editId="477D9A98">
          <wp:extent cx="1628812" cy="492369"/>
          <wp:effectExtent l="0" t="0" r="0" b="3175"/>
          <wp:docPr id="12" name="Imagen 1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6088D7E6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A8C4C9C"/>
    <w:multiLevelType w:val="hybridMultilevel"/>
    <w:tmpl w:val="7C46FF9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6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70"/>
        </w:tabs>
        <w:ind w:left="170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-850"/>
        </w:tabs>
        <w:ind w:left="-850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8" w15:restartNumberingAfterBreak="0">
    <w:nsid w:val="1633686A"/>
    <w:multiLevelType w:val="hybridMultilevel"/>
    <w:tmpl w:val="0B0E856E"/>
    <w:lvl w:ilvl="0" w:tplc="0C0A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9" w15:restartNumberingAfterBreak="0">
    <w:nsid w:val="1D5E59BB"/>
    <w:multiLevelType w:val="hybridMultilevel"/>
    <w:tmpl w:val="4CF83B3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3" w15:restartNumberingAfterBreak="0">
    <w:nsid w:val="340F53CB"/>
    <w:multiLevelType w:val="hybridMultilevel"/>
    <w:tmpl w:val="B002A7A2"/>
    <w:lvl w:ilvl="0" w:tplc="0C0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4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5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6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7" w15:restartNumberingAfterBreak="0">
    <w:nsid w:val="4F302953"/>
    <w:multiLevelType w:val="hybridMultilevel"/>
    <w:tmpl w:val="39AE41B8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8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614D2376"/>
    <w:multiLevelType w:val="hybridMultilevel"/>
    <w:tmpl w:val="8716E0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3" w15:restartNumberingAfterBreak="0">
    <w:nsid w:val="73DC0DFB"/>
    <w:multiLevelType w:val="hybridMultilevel"/>
    <w:tmpl w:val="2EEC7C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 w16cid:durableId="883785666">
    <w:abstractNumId w:val="11"/>
  </w:num>
  <w:num w:numId="2" w16cid:durableId="509876492">
    <w:abstractNumId w:val="0"/>
  </w:num>
  <w:num w:numId="3" w16cid:durableId="551386898">
    <w:abstractNumId w:val="16"/>
  </w:num>
  <w:num w:numId="4" w16cid:durableId="1179930633">
    <w:abstractNumId w:val="12"/>
  </w:num>
  <w:num w:numId="5" w16cid:durableId="346055846">
    <w:abstractNumId w:val="5"/>
  </w:num>
  <w:num w:numId="6" w16cid:durableId="1713187360">
    <w:abstractNumId w:val="10"/>
  </w:num>
  <w:num w:numId="7" w16cid:durableId="333649577">
    <w:abstractNumId w:val="22"/>
  </w:num>
  <w:num w:numId="8" w16cid:durableId="1985500253">
    <w:abstractNumId w:val="17"/>
  </w:num>
  <w:num w:numId="9" w16cid:durableId="191116485">
    <w:abstractNumId w:val="2"/>
  </w:num>
  <w:num w:numId="10" w16cid:durableId="1069378116">
    <w:abstractNumId w:val="6"/>
  </w:num>
  <w:num w:numId="11" w16cid:durableId="373312292">
    <w:abstractNumId w:val="7"/>
  </w:num>
  <w:num w:numId="12" w16cid:durableId="2092966798">
    <w:abstractNumId w:val="24"/>
  </w:num>
  <w:num w:numId="13" w16cid:durableId="1164279190">
    <w:abstractNumId w:val="1"/>
  </w:num>
  <w:num w:numId="14" w16cid:durableId="1812820446">
    <w:abstractNumId w:val="25"/>
  </w:num>
  <w:num w:numId="15" w16cid:durableId="1249464626">
    <w:abstractNumId w:val="18"/>
  </w:num>
  <w:num w:numId="16" w16cid:durableId="1312293108">
    <w:abstractNumId w:val="19"/>
  </w:num>
  <w:num w:numId="17" w16cid:durableId="312100867">
    <w:abstractNumId w:val="3"/>
  </w:num>
  <w:num w:numId="18" w16cid:durableId="1447240155">
    <w:abstractNumId w:val="15"/>
  </w:num>
  <w:num w:numId="19" w16cid:durableId="836115693">
    <w:abstractNumId w:val="14"/>
  </w:num>
  <w:num w:numId="20" w16cid:durableId="2141723360">
    <w:abstractNumId w:val="20"/>
  </w:num>
  <w:num w:numId="21" w16cid:durableId="1454711614">
    <w:abstractNumId w:val="4"/>
  </w:num>
  <w:num w:numId="22" w16cid:durableId="1859538043">
    <w:abstractNumId w:val="21"/>
  </w:num>
  <w:num w:numId="23" w16cid:durableId="1860117744">
    <w:abstractNumId w:val="23"/>
  </w:num>
  <w:num w:numId="24" w16cid:durableId="1405303182">
    <w:abstractNumId w:val="13"/>
  </w:num>
  <w:num w:numId="25" w16cid:durableId="1537307092">
    <w:abstractNumId w:val="9"/>
  </w:num>
  <w:num w:numId="26" w16cid:durableId="20272013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8765D"/>
    <w:rsid w:val="0000054D"/>
    <w:rsid w:val="00002BE5"/>
    <w:rsid w:val="00002F6B"/>
    <w:rsid w:val="000109B5"/>
    <w:rsid w:val="0001219D"/>
    <w:rsid w:val="000142D7"/>
    <w:rsid w:val="00017A6C"/>
    <w:rsid w:val="000266A4"/>
    <w:rsid w:val="00034DD0"/>
    <w:rsid w:val="0003756B"/>
    <w:rsid w:val="000379B7"/>
    <w:rsid w:val="00041394"/>
    <w:rsid w:val="00042E61"/>
    <w:rsid w:val="000437F8"/>
    <w:rsid w:val="00045019"/>
    <w:rsid w:val="00045322"/>
    <w:rsid w:val="00045C45"/>
    <w:rsid w:val="0004642F"/>
    <w:rsid w:val="000555D5"/>
    <w:rsid w:val="00061378"/>
    <w:rsid w:val="0006165C"/>
    <w:rsid w:val="00062173"/>
    <w:rsid w:val="0006665C"/>
    <w:rsid w:val="00070255"/>
    <w:rsid w:val="0007248A"/>
    <w:rsid w:val="00074EE2"/>
    <w:rsid w:val="00075023"/>
    <w:rsid w:val="00080DD0"/>
    <w:rsid w:val="00085EB7"/>
    <w:rsid w:val="000868AC"/>
    <w:rsid w:val="000900AB"/>
    <w:rsid w:val="000916B5"/>
    <w:rsid w:val="000928F8"/>
    <w:rsid w:val="00092911"/>
    <w:rsid w:val="000955EE"/>
    <w:rsid w:val="00097654"/>
    <w:rsid w:val="000A0BA9"/>
    <w:rsid w:val="000A127B"/>
    <w:rsid w:val="000A6C4E"/>
    <w:rsid w:val="000A71AA"/>
    <w:rsid w:val="000B1430"/>
    <w:rsid w:val="000B3D20"/>
    <w:rsid w:val="000B6BE1"/>
    <w:rsid w:val="000B74D2"/>
    <w:rsid w:val="000C50C4"/>
    <w:rsid w:val="000E12F1"/>
    <w:rsid w:val="000E1EC6"/>
    <w:rsid w:val="000E235D"/>
    <w:rsid w:val="000E458C"/>
    <w:rsid w:val="000E6F8A"/>
    <w:rsid w:val="000F39F5"/>
    <w:rsid w:val="000F3C8A"/>
    <w:rsid w:val="000F3E7E"/>
    <w:rsid w:val="000F5D0D"/>
    <w:rsid w:val="001020A3"/>
    <w:rsid w:val="001059B5"/>
    <w:rsid w:val="001100E1"/>
    <w:rsid w:val="00114802"/>
    <w:rsid w:val="001154F5"/>
    <w:rsid w:val="001156FF"/>
    <w:rsid w:val="00117F65"/>
    <w:rsid w:val="001248E9"/>
    <w:rsid w:val="00125EA5"/>
    <w:rsid w:val="001328B4"/>
    <w:rsid w:val="00132FD6"/>
    <w:rsid w:val="001341A0"/>
    <w:rsid w:val="00136905"/>
    <w:rsid w:val="001374A4"/>
    <w:rsid w:val="001376FE"/>
    <w:rsid w:val="001401B1"/>
    <w:rsid w:val="0014263E"/>
    <w:rsid w:val="00145B23"/>
    <w:rsid w:val="00151C88"/>
    <w:rsid w:val="00152C58"/>
    <w:rsid w:val="0015498D"/>
    <w:rsid w:val="001613F3"/>
    <w:rsid w:val="00161AA3"/>
    <w:rsid w:val="00162B7A"/>
    <w:rsid w:val="00162C51"/>
    <w:rsid w:val="00165791"/>
    <w:rsid w:val="00166B19"/>
    <w:rsid w:val="00170BA7"/>
    <w:rsid w:val="00171E7D"/>
    <w:rsid w:val="0017363A"/>
    <w:rsid w:val="0017575E"/>
    <w:rsid w:val="00175862"/>
    <w:rsid w:val="00182217"/>
    <w:rsid w:val="00192AAA"/>
    <w:rsid w:val="00192C5A"/>
    <w:rsid w:val="0019335F"/>
    <w:rsid w:val="001939DE"/>
    <w:rsid w:val="001954E9"/>
    <w:rsid w:val="00195F71"/>
    <w:rsid w:val="00196C79"/>
    <w:rsid w:val="001A274A"/>
    <w:rsid w:val="001A3684"/>
    <w:rsid w:val="001B0D72"/>
    <w:rsid w:val="001B1A47"/>
    <w:rsid w:val="001B3E3C"/>
    <w:rsid w:val="001B679B"/>
    <w:rsid w:val="001C3E4D"/>
    <w:rsid w:val="001C4B52"/>
    <w:rsid w:val="001C5EAF"/>
    <w:rsid w:val="001C5F3A"/>
    <w:rsid w:val="001D25F8"/>
    <w:rsid w:val="001D2B3F"/>
    <w:rsid w:val="001D2F53"/>
    <w:rsid w:val="001D58EA"/>
    <w:rsid w:val="001E0F46"/>
    <w:rsid w:val="001E1AF0"/>
    <w:rsid w:val="001E26E8"/>
    <w:rsid w:val="001E5405"/>
    <w:rsid w:val="001E78CB"/>
    <w:rsid w:val="001F30FD"/>
    <w:rsid w:val="00200A16"/>
    <w:rsid w:val="0020171C"/>
    <w:rsid w:val="00201AA5"/>
    <w:rsid w:val="002026B3"/>
    <w:rsid w:val="00202AAD"/>
    <w:rsid w:val="00202BD2"/>
    <w:rsid w:val="00204D75"/>
    <w:rsid w:val="00205A50"/>
    <w:rsid w:val="00205D9C"/>
    <w:rsid w:val="002070F8"/>
    <w:rsid w:val="00210E3E"/>
    <w:rsid w:val="002166C1"/>
    <w:rsid w:val="00217E27"/>
    <w:rsid w:val="00220410"/>
    <w:rsid w:val="00223E73"/>
    <w:rsid w:val="00235902"/>
    <w:rsid w:val="002462B8"/>
    <w:rsid w:val="00252F53"/>
    <w:rsid w:val="00253B7D"/>
    <w:rsid w:val="0026250F"/>
    <w:rsid w:val="002636FE"/>
    <w:rsid w:val="002639BB"/>
    <w:rsid w:val="00266745"/>
    <w:rsid w:val="0027290C"/>
    <w:rsid w:val="002774FE"/>
    <w:rsid w:val="00277CF6"/>
    <w:rsid w:val="0028506B"/>
    <w:rsid w:val="00287764"/>
    <w:rsid w:val="00295540"/>
    <w:rsid w:val="002962B3"/>
    <w:rsid w:val="002A483C"/>
    <w:rsid w:val="002A70D9"/>
    <w:rsid w:val="002B691F"/>
    <w:rsid w:val="002C2754"/>
    <w:rsid w:val="002C3A09"/>
    <w:rsid w:val="002C7557"/>
    <w:rsid w:val="002D28C1"/>
    <w:rsid w:val="002D7FF0"/>
    <w:rsid w:val="002E0A1C"/>
    <w:rsid w:val="002E28F1"/>
    <w:rsid w:val="002F1EDD"/>
    <w:rsid w:val="002F21FE"/>
    <w:rsid w:val="002F6B52"/>
    <w:rsid w:val="002F6BBF"/>
    <w:rsid w:val="00301E46"/>
    <w:rsid w:val="00301F37"/>
    <w:rsid w:val="0030231C"/>
    <w:rsid w:val="00303445"/>
    <w:rsid w:val="003064CE"/>
    <w:rsid w:val="00306C91"/>
    <w:rsid w:val="00306E6F"/>
    <w:rsid w:val="003101B5"/>
    <w:rsid w:val="003125E4"/>
    <w:rsid w:val="0031654D"/>
    <w:rsid w:val="003211AE"/>
    <w:rsid w:val="003228FC"/>
    <w:rsid w:val="00325A41"/>
    <w:rsid w:val="00326DB0"/>
    <w:rsid w:val="00327859"/>
    <w:rsid w:val="0033329B"/>
    <w:rsid w:val="00342602"/>
    <w:rsid w:val="0034586F"/>
    <w:rsid w:val="00345FBE"/>
    <w:rsid w:val="00350F49"/>
    <w:rsid w:val="00355755"/>
    <w:rsid w:val="00356676"/>
    <w:rsid w:val="00356705"/>
    <w:rsid w:val="00360D16"/>
    <w:rsid w:val="00363849"/>
    <w:rsid w:val="00366366"/>
    <w:rsid w:val="0037270E"/>
    <w:rsid w:val="00380068"/>
    <w:rsid w:val="00381C92"/>
    <w:rsid w:val="00381E31"/>
    <w:rsid w:val="00382C02"/>
    <w:rsid w:val="00383A2B"/>
    <w:rsid w:val="00383FD2"/>
    <w:rsid w:val="003845A6"/>
    <w:rsid w:val="00387901"/>
    <w:rsid w:val="003920D8"/>
    <w:rsid w:val="0039234C"/>
    <w:rsid w:val="00392B85"/>
    <w:rsid w:val="00392F79"/>
    <w:rsid w:val="00392F94"/>
    <w:rsid w:val="00395812"/>
    <w:rsid w:val="003A0A0C"/>
    <w:rsid w:val="003A0C5C"/>
    <w:rsid w:val="003A2ABD"/>
    <w:rsid w:val="003A37B2"/>
    <w:rsid w:val="003A4E00"/>
    <w:rsid w:val="003A5836"/>
    <w:rsid w:val="003A7D5A"/>
    <w:rsid w:val="003B199E"/>
    <w:rsid w:val="003B3181"/>
    <w:rsid w:val="003C2DB1"/>
    <w:rsid w:val="003C2FD0"/>
    <w:rsid w:val="003C3B3F"/>
    <w:rsid w:val="003C4889"/>
    <w:rsid w:val="003C5E60"/>
    <w:rsid w:val="003C65FE"/>
    <w:rsid w:val="003C752F"/>
    <w:rsid w:val="003D1F50"/>
    <w:rsid w:val="003F0627"/>
    <w:rsid w:val="003F663B"/>
    <w:rsid w:val="003F6A64"/>
    <w:rsid w:val="00400DF6"/>
    <w:rsid w:val="00402DA7"/>
    <w:rsid w:val="004042DA"/>
    <w:rsid w:val="00404AEB"/>
    <w:rsid w:val="00410D4D"/>
    <w:rsid w:val="004114A0"/>
    <w:rsid w:val="00411AB4"/>
    <w:rsid w:val="004129E0"/>
    <w:rsid w:val="004137A3"/>
    <w:rsid w:val="00416E1E"/>
    <w:rsid w:val="00421A94"/>
    <w:rsid w:val="00422FBD"/>
    <w:rsid w:val="00424C65"/>
    <w:rsid w:val="00427308"/>
    <w:rsid w:val="0042749A"/>
    <w:rsid w:val="00430693"/>
    <w:rsid w:val="004318F0"/>
    <w:rsid w:val="00431952"/>
    <w:rsid w:val="004354FC"/>
    <w:rsid w:val="00435DF6"/>
    <w:rsid w:val="00435FBB"/>
    <w:rsid w:val="00442F7F"/>
    <w:rsid w:val="00444B02"/>
    <w:rsid w:val="0045114E"/>
    <w:rsid w:val="00454216"/>
    <w:rsid w:val="00454752"/>
    <w:rsid w:val="00455A09"/>
    <w:rsid w:val="00457BC8"/>
    <w:rsid w:val="00460ABD"/>
    <w:rsid w:val="00463A13"/>
    <w:rsid w:val="00463E18"/>
    <w:rsid w:val="00466876"/>
    <w:rsid w:val="00466DF7"/>
    <w:rsid w:val="00467B8C"/>
    <w:rsid w:val="00471A94"/>
    <w:rsid w:val="00472E24"/>
    <w:rsid w:val="00480EC6"/>
    <w:rsid w:val="0048502D"/>
    <w:rsid w:val="004914AF"/>
    <w:rsid w:val="00493DB3"/>
    <w:rsid w:val="00493E53"/>
    <w:rsid w:val="00497FB9"/>
    <w:rsid w:val="004A14B3"/>
    <w:rsid w:val="004A6EC5"/>
    <w:rsid w:val="004A7A59"/>
    <w:rsid w:val="004B7135"/>
    <w:rsid w:val="004B7936"/>
    <w:rsid w:val="004C12F4"/>
    <w:rsid w:val="004C26F1"/>
    <w:rsid w:val="004C3851"/>
    <w:rsid w:val="004C7059"/>
    <w:rsid w:val="004C7CB8"/>
    <w:rsid w:val="004D34E8"/>
    <w:rsid w:val="004D5C7D"/>
    <w:rsid w:val="004D60A2"/>
    <w:rsid w:val="004E4444"/>
    <w:rsid w:val="004F397E"/>
    <w:rsid w:val="00500418"/>
    <w:rsid w:val="0050267B"/>
    <w:rsid w:val="00503323"/>
    <w:rsid w:val="005078CB"/>
    <w:rsid w:val="00511B52"/>
    <w:rsid w:val="00515EC8"/>
    <w:rsid w:val="00517222"/>
    <w:rsid w:val="00517DC1"/>
    <w:rsid w:val="0052044A"/>
    <w:rsid w:val="00530AB8"/>
    <w:rsid w:val="0053114C"/>
    <w:rsid w:val="0053179A"/>
    <w:rsid w:val="00532C39"/>
    <w:rsid w:val="005346C0"/>
    <w:rsid w:val="005359D4"/>
    <w:rsid w:val="00540D0A"/>
    <w:rsid w:val="005450DC"/>
    <w:rsid w:val="00547A34"/>
    <w:rsid w:val="0055777D"/>
    <w:rsid w:val="00561C19"/>
    <w:rsid w:val="005630F8"/>
    <w:rsid w:val="00563A65"/>
    <w:rsid w:val="00565469"/>
    <w:rsid w:val="00565523"/>
    <w:rsid w:val="005655AA"/>
    <w:rsid w:val="00571B41"/>
    <w:rsid w:val="005723CF"/>
    <w:rsid w:val="00574D5D"/>
    <w:rsid w:val="00577834"/>
    <w:rsid w:val="00581033"/>
    <w:rsid w:val="00584B87"/>
    <w:rsid w:val="005863C1"/>
    <w:rsid w:val="00597AFB"/>
    <w:rsid w:val="00597C4A"/>
    <w:rsid w:val="005A5364"/>
    <w:rsid w:val="005B17E2"/>
    <w:rsid w:val="005B6147"/>
    <w:rsid w:val="005C5100"/>
    <w:rsid w:val="005D1168"/>
    <w:rsid w:val="005D29E6"/>
    <w:rsid w:val="005D4FBA"/>
    <w:rsid w:val="005D5834"/>
    <w:rsid w:val="005E33E2"/>
    <w:rsid w:val="005E37CC"/>
    <w:rsid w:val="005E3BB7"/>
    <w:rsid w:val="005E3EFB"/>
    <w:rsid w:val="005E6D28"/>
    <w:rsid w:val="005F3503"/>
    <w:rsid w:val="005F3DDF"/>
    <w:rsid w:val="005F798A"/>
    <w:rsid w:val="0060679B"/>
    <w:rsid w:val="006104C4"/>
    <w:rsid w:val="00612D4C"/>
    <w:rsid w:val="00617472"/>
    <w:rsid w:val="006377B6"/>
    <w:rsid w:val="0064079F"/>
    <w:rsid w:val="00645480"/>
    <w:rsid w:val="00646803"/>
    <w:rsid w:val="00657240"/>
    <w:rsid w:val="00662A9C"/>
    <w:rsid w:val="00666EFC"/>
    <w:rsid w:val="00667D13"/>
    <w:rsid w:val="00672A33"/>
    <w:rsid w:val="006736B9"/>
    <w:rsid w:val="006738AC"/>
    <w:rsid w:val="00680180"/>
    <w:rsid w:val="00680527"/>
    <w:rsid w:val="00683D6E"/>
    <w:rsid w:val="006870A7"/>
    <w:rsid w:val="00687F6E"/>
    <w:rsid w:val="00690AC5"/>
    <w:rsid w:val="00693615"/>
    <w:rsid w:val="006A6321"/>
    <w:rsid w:val="006A6821"/>
    <w:rsid w:val="006A7153"/>
    <w:rsid w:val="006B73F7"/>
    <w:rsid w:val="006C4AC2"/>
    <w:rsid w:val="006C57EE"/>
    <w:rsid w:val="006C61EE"/>
    <w:rsid w:val="006D6322"/>
    <w:rsid w:val="006E2420"/>
    <w:rsid w:val="006E3ED0"/>
    <w:rsid w:val="006E6A59"/>
    <w:rsid w:val="006F0153"/>
    <w:rsid w:val="006F35A6"/>
    <w:rsid w:val="006F7160"/>
    <w:rsid w:val="00701734"/>
    <w:rsid w:val="00702538"/>
    <w:rsid w:val="00704CAE"/>
    <w:rsid w:val="007070F6"/>
    <w:rsid w:val="00713ABB"/>
    <w:rsid w:val="0071429D"/>
    <w:rsid w:val="00714FAF"/>
    <w:rsid w:val="00727AEC"/>
    <w:rsid w:val="0073352D"/>
    <w:rsid w:val="0073536D"/>
    <w:rsid w:val="007361A4"/>
    <w:rsid w:val="0073625A"/>
    <w:rsid w:val="0074164C"/>
    <w:rsid w:val="0074202D"/>
    <w:rsid w:val="0074358E"/>
    <w:rsid w:val="00746B80"/>
    <w:rsid w:val="00757CBE"/>
    <w:rsid w:val="00757D56"/>
    <w:rsid w:val="00762CC0"/>
    <w:rsid w:val="007670C1"/>
    <w:rsid w:val="00776AAC"/>
    <w:rsid w:val="00783323"/>
    <w:rsid w:val="00783FB1"/>
    <w:rsid w:val="00784C17"/>
    <w:rsid w:val="007852EC"/>
    <w:rsid w:val="00786CB1"/>
    <w:rsid w:val="00787F9B"/>
    <w:rsid w:val="0079603E"/>
    <w:rsid w:val="0079691B"/>
    <w:rsid w:val="007A34D0"/>
    <w:rsid w:val="007A4ABF"/>
    <w:rsid w:val="007B00A7"/>
    <w:rsid w:val="007B0250"/>
    <w:rsid w:val="007B0282"/>
    <w:rsid w:val="007B0E91"/>
    <w:rsid w:val="007B2691"/>
    <w:rsid w:val="007B4227"/>
    <w:rsid w:val="007C0424"/>
    <w:rsid w:val="007C39C3"/>
    <w:rsid w:val="007D67D8"/>
    <w:rsid w:val="007E03B3"/>
    <w:rsid w:val="007F4F28"/>
    <w:rsid w:val="007F503F"/>
    <w:rsid w:val="00800671"/>
    <w:rsid w:val="00800886"/>
    <w:rsid w:val="00802983"/>
    <w:rsid w:val="0080668C"/>
    <w:rsid w:val="00810EBA"/>
    <w:rsid w:val="008111F0"/>
    <w:rsid w:val="008130B8"/>
    <w:rsid w:val="00814D59"/>
    <w:rsid w:val="00824426"/>
    <w:rsid w:val="00824FAC"/>
    <w:rsid w:val="00826559"/>
    <w:rsid w:val="00830113"/>
    <w:rsid w:val="00830720"/>
    <w:rsid w:val="00834ACD"/>
    <w:rsid w:val="00840D46"/>
    <w:rsid w:val="008473F9"/>
    <w:rsid w:val="00851BCC"/>
    <w:rsid w:val="00853C35"/>
    <w:rsid w:val="00853C9A"/>
    <w:rsid w:val="00864C4E"/>
    <w:rsid w:val="00871B75"/>
    <w:rsid w:val="00872D9D"/>
    <w:rsid w:val="00874232"/>
    <w:rsid w:val="008806A2"/>
    <w:rsid w:val="00881276"/>
    <w:rsid w:val="00890384"/>
    <w:rsid w:val="008953FE"/>
    <w:rsid w:val="0089721F"/>
    <w:rsid w:val="008A0CD7"/>
    <w:rsid w:val="008A5324"/>
    <w:rsid w:val="008A6F2B"/>
    <w:rsid w:val="008A6F79"/>
    <w:rsid w:val="008B068C"/>
    <w:rsid w:val="008B1A59"/>
    <w:rsid w:val="008B20A7"/>
    <w:rsid w:val="008B4883"/>
    <w:rsid w:val="008B74FE"/>
    <w:rsid w:val="008C15E6"/>
    <w:rsid w:val="008C2ECD"/>
    <w:rsid w:val="008C45B3"/>
    <w:rsid w:val="008C74B3"/>
    <w:rsid w:val="008E2587"/>
    <w:rsid w:val="008E31B9"/>
    <w:rsid w:val="008E6055"/>
    <w:rsid w:val="008F010A"/>
    <w:rsid w:val="008F63FE"/>
    <w:rsid w:val="008F70CB"/>
    <w:rsid w:val="00903424"/>
    <w:rsid w:val="00907FFA"/>
    <w:rsid w:val="00922CCE"/>
    <w:rsid w:val="00922F26"/>
    <w:rsid w:val="00923E7D"/>
    <w:rsid w:val="00924F16"/>
    <w:rsid w:val="00926617"/>
    <w:rsid w:val="0093534A"/>
    <w:rsid w:val="00937010"/>
    <w:rsid w:val="0093720D"/>
    <w:rsid w:val="00943864"/>
    <w:rsid w:val="00944FA0"/>
    <w:rsid w:val="0094686B"/>
    <w:rsid w:val="00950B0C"/>
    <w:rsid w:val="009550C5"/>
    <w:rsid w:val="00963F08"/>
    <w:rsid w:val="00965037"/>
    <w:rsid w:val="00967A42"/>
    <w:rsid w:val="009732E2"/>
    <w:rsid w:val="00974651"/>
    <w:rsid w:val="00977D0E"/>
    <w:rsid w:val="00980DA2"/>
    <w:rsid w:val="00987260"/>
    <w:rsid w:val="00987366"/>
    <w:rsid w:val="0098765D"/>
    <w:rsid w:val="00990264"/>
    <w:rsid w:val="0099142B"/>
    <w:rsid w:val="00992186"/>
    <w:rsid w:val="009A05A4"/>
    <w:rsid w:val="009A2CEE"/>
    <w:rsid w:val="009A4FAB"/>
    <w:rsid w:val="009A5B9E"/>
    <w:rsid w:val="009A6141"/>
    <w:rsid w:val="009B297D"/>
    <w:rsid w:val="009B3ACF"/>
    <w:rsid w:val="009C0271"/>
    <w:rsid w:val="009C2D93"/>
    <w:rsid w:val="009D44E7"/>
    <w:rsid w:val="009D47E6"/>
    <w:rsid w:val="009E0B5B"/>
    <w:rsid w:val="009E1850"/>
    <w:rsid w:val="009E58E6"/>
    <w:rsid w:val="009F000C"/>
    <w:rsid w:val="009F0D1E"/>
    <w:rsid w:val="009F2E47"/>
    <w:rsid w:val="009F3021"/>
    <w:rsid w:val="00A0015D"/>
    <w:rsid w:val="00A0017F"/>
    <w:rsid w:val="00A00E4C"/>
    <w:rsid w:val="00A04BAA"/>
    <w:rsid w:val="00A12AF3"/>
    <w:rsid w:val="00A15FD5"/>
    <w:rsid w:val="00A16A62"/>
    <w:rsid w:val="00A16E9F"/>
    <w:rsid w:val="00A17F0A"/>
    <w:rsid w:val="00A21767"/>
    <w:rsid w:val="00A309D5"/>
    <w:rsid w:val="00A310D5"/>
    <w:rsid w:val="00A355F0"/>
    <w:rsid w:val="00A36FBB"/>
    <w:rsid w:val="00A375DB"/>
    <w:rsid w:val="00A40B1D"/>
    <w:rsid w:val="00A426A7"/>
    <w:rsid w:val="00A439E4"/>
    <w:rsid w:val="00A43FEF"/>
    <w:rsid w:val="00A45770"/>
    <w:rsid w:val="00A5133D"/>
    <w:rsid w:val="00A53638"/>
    <w:rsid w:val="00A5432D"/>
    <w:rsid w:val="00A54675"/>
    <w:rsid w:val="00A54E19"/>
    <w:rsid w:val="00A6460A"/>
    <w:rsid w:val="00A67E85"/>
    <w:rsid w:val="00A754A0"/>
    <w:rsid w:val="00A80A6C"/>
    <w:rsid w:val="00A814FC"/>
    <w:rsid w:val="00A81839"/>
    <w:rsid w:val="00A818F7"/>
    <w:rsid w:val="00A822EB"/>
    <w:rsid w:val="00A82338"/>
    <w:rsid w:val="00A86A58"/>
    <w:rsid w:val="00A91727"/>
    <w:rsid w:val="00A94C24"/>
    <w:rsid w:val="00A97F57"/>
    <w:rsid w:val="00AA5BF3"/>
    <w:rsid w:val="00AB655A"/>
    <w:rsid w:val="00AB6F03"/>
    <w:rsid w:val="00AB7C90"/>
    <w:rsid w:val="00AD23EE"/>
    <w:rsid w:val="00AD4719"/>
    <w:rsid w:val="00AD4ADA"/>
    <w:rsid w:val="00AD6B30"/>
    <w:rsid w:val="00AE0137"/>
    <w:rsid w:val="00AE2F6F"/>
    <w:rsid w:val="00AE5035"/>
    <w:rsid w:val="00AE7AB7"/>
    <w:rsid w:val="00AE7E2A"/>
    <w:rsid w:val="00AF2EDD"/>
    <w:rsid w:val="00AF5511"/>
    <w:rsid w:val="00B00D4D"/>
    <w:rsid w:val="00B07FF5"/>
    <w:rsid w:val="00B121C3"/>
    <w:rsid w:val="00B15327"/>
    <w:rsid w:val="00B22098"/>
    <w:rsid w:val="00B237A9"/>
    <w:rsid w:val="00B264FA"/>
    <w:rsid w:val="00B27672"/>
    <w:rsid w:val="00B37849"/>
    <w:rsid w:val="00B40159"/>
    <w:rsid w:val="00B42CEE"/>
    <w:rsid w:val="00B43A7E"/>
    <w:rsid w:val="00B43CC5"/>
    <w:rsid w:val="00B46BB5"/>
    <w:rsid w:val="00B55261"/>
    <w:rsid w:val="00B62837"/>
    <w:rsid w:val="00B62D0A"/>
    <w:rsid w:val="00B65F03"/>
    <w:rsid w:val="00B660BB"/>
    <w:rsid w:val="00B666FB"/>
    <w:rsid w:val="00B70A2E"/>
    <w:rsid w:val="00B73D1F"/>
    <w:rsid w:val="00B7440C"/>
    <w:rsid w:val="00B74E49"/>
    <w:rsid w:val="00B76510"/>
    <w:rsid w:val="00B77D19"/>
    <w:rsid w:val="00B82931"/>
    <w:rsid w:val="00B84066"/>
    <w:rsid w:val="00B843EA"/>
    <w:rsid w:val="00B92253"/>
    <w:rsid w:val="00B935DA"/>
    <w:rsid w:val="00B951DB"/>
    <w:rsid w:val="00B97D02"/>
    <w:rsid w:val="00BA0ADB"/>
    <w:rsid w:val="00BA15CD"/>
    <w:rsid w:val="00BA1818"/>
    <w:rsid w:val="00BA2551"/>
    <w:rsid w:val="00BA2C9B"/>
    <w:rsid w:val="00BA5383"/>
    <w:rsid w:val="00BB024D"/>
    <w:rsid w:val="00BB39D4"/>
    <w:rsid w:val="00BC394D"/>
    <w:rsid w:val="00BC4645"/>
    <w:rsid w:val="00BC596B"/>
    <w:rsid w:val="00BD05DE"/>
    <w:rsid w:val="00BD29BB"/>
    <w:rsid w:val="00BE0171"/>
    <w:rsid w:val="00BE2FAD"/>
    <w:rsid w:val="00BE4B4D"/>
    <w:rsid w:val="00BE4C1A"/>
    <w:rsid w:val="00BE6A4B"/>
    <w:rsid w:val="00BE71BA"/>
    <w:rsid w:val="00BF4A33"/>
    <w:rsid w:val="00C0028B"/>
    <w:rsid w:val="00C03F6D"/>
    <w:rsid w:val="00C06F17"/>
    <w:rsid w:val="00C07D36"/>
    <w:rsid w:val="00C113B4"/>
    <w:rsid w:val="00C11561"/>
    <w:rsid w:val="00C12CE6"/>
    <w:rsid w:val="00C13103"/>
    <w:rsid w:val="00C15825"/>
    <w:rsid w:val="00C16F88"/>
    <w:rsid w:val="00C173B6"/>
    <w:rsid w:val="00C20725"/>
    <w:rsid w:val="00C23D69"/>
    <w:rsid w:val="00C36E84"/>
    <w:rsid w:val="00C40EFC"/>
    <w:rsid w:val="00C41221"/>
    <w:rsid w:val="00C500D0"/>
    <w:rsid w:val="00C50423"/>
    <w:rsid w:val="00C50F25"/>
    <w:rsid w:val="00C52BF6"/>
    <w:rsid w:val="00C569DC"/>
    <w:rsid w:val="00C571C7"/>
    <w:rsid w:val="00C609DD"/>
    <w:rsid w:val="00C6147E"/>
    <w:rsid w:val="00C61893"/>
    <w:rsid w:val="00C66717"/>
    <w:rsid w:val="00C739B3"/>
    <w:rsid w:val="00C749B6"/>
    <w:rsid w:val="00C74BA2"/>
    <w:rsid w:val="00C75533"/>
    <w:rsid w:val="00C7576D"/>
    <w:rsid w:val="00C83C03"/>
    <w:rsid w:val="00C90EDB"/>
    <w:rsid w:val="00C9165A"/>
    <w:rsid w:val="00C94E33"/>
    <w:rsid w:val="00C96536"/>
    <w:rsid w:val="00CA11E3"/>
    <w:rsid w:val="00CA410C"/>
    <w:rsid w:val="00CA7FE2"/>
    <w:rsid w:val="00CB0350"/>
    <w:rsid w:val="00CB0BBC"/>
    <w:rsid w:val="00CB3425"/>
    <w:rsid w:val="00CB47EC"/>
    <w:rsid w:val="00CC13F8"/>
    <w:rsid w:val="00CC1726"/>
    <w:rsid w:val="00CC3741"/>
    <w:rsid w:val="00CC3F94"/>
    <w:rsid w:val="00CC5B7F"/>
    <w:rsid w:val="00CC6BB3"/>
    <w:rsid w:val="00CD24CA"/>
    <w:rsid w:val="00CD3E2F"/>
    <w:rsid w:val="00CE6BA9"/>
    <w:rsid w:val="00D10F2C"/>
    <w:rsid w:val="00D13FEF"/>
    <w:rsid w:val="00D15592"/>
    <w:rsid w:val="00D1571B"/>
    <w:rsid w:val="00D1682B"/>
    <w:rsid w:val="00D17DC2"/>
    <w:rsid w:val="00D25BAB"/>
    <w:rsid w:val="00D26949"/>
    <w:rsid w:val="00D27CE1"/>
    <w:rsid w:val="00D30CC6"/>
    <w:rsid w:val="00D330E8"/>
    <w:rsid w:val="00D35948"/>
    <w:rsid w:val="00D37846"/>
    <w:rsid w:val="00D463DF"/>
    <w:rsid w:val="00D46B16"/>
    <w:rsid w:val="00D472BD"/>
    <w:rsid w:val="00D47DCE"/>
    <w:rsid w:val="00D50467"/>
    <w:rsid w:val="00D67F7E"/>
    <w:rsid w:val="00D73D4E"/>
    <w:rsid w:val="00D76B94"/>
    <w:rsid w:val="00D81AAC"/>
    <w:rsid w:val="00D84E0D"/>
    <w:rsid w:val="00DA27DF"/>
    <w:rsid w:val="00DA4B89"/>
    <w:rsid w:val="00DB1A08"/>
    <w:rsid w:val="00DB4B41"/>
    <w:rsid w:val="00DB51AF"/>
    <w:rsid w:val="00DB6AA4"/>
    <w:rsid w:val="00DC3BB3"/>
    <w:rsid w:val="00DC431F"/>
    <w:rsid w:val="00DC6E05"/>
    <w:rsid w:val="00DD049C"/>
    <w:rsid w:val="00DD1CB5"/>
    <w:rsid w:val="00DD3CBB"/>
    <w:rsid w:val="00DD6CC7"/>
    <w:rsid w:val="00DE2731"/>
    <w:rsid w:val="00DE32B4"/>
    <w:rsid w:val="00DE7113"/>
    <w:rsid w:val="00DE7326"/>
    <w:rsid w:val="00DF2475"/>
    <w:rsid w:val="00DF2A99"/>
    <w:rsid w:val="00DF33E7"/>
    <w:rsid w:val="00E0068E"/>
    <w:rsid w:val="00E0126F"/>
    <w:rsid w:val="00E0136F"/>
    <w:rsid w:val="00E03598"/>
    <w:rsid w:val="00E063AC"/>
    <w:rsid w:val="00E077F9"/>
    <w:rsid w:val="00E10736"/>
    <w:rsid w:val="00E12339"/>
    <w:rsid w:val="00E15FB0"/>
    <w:rsid w:val="00E1646A"/>
    <w:rsid w:val="00E17872"/>
    <w:rsid w:val="00E201E9"/>
    <w:rsid w:val="00E27F4A"/>
    <w:rsid w:val="00E32811"/>
    <w:rsid w:val="00E334A9"/>
    <w:rsid w:val="00E42A7B"/>
    <w:rsid w:val="00E440DE"/>
    <w:rsid w:val="00E45976"/>
    <w:rsid w:val="00E46E1E"/>
    <w:rsid w:val="00E5116D"/>
    <w:rsid w:val="00E60D52"/>
    <w:rsid w:val="00E61797"/>
    <w:rsid w:val="00E61B7C"/>
    <w:rsid w:val="00E633E0"/>
    <w:rsid w:val="00E67B90"/>
    <w:rsid w:val="00E706E1"/>
    <w:rsid w:val="00E70FB5"/>
    <w:rsid w:val="00E723F7"/>
    <w:rsid w:val="00E77639"/>
    <w:rsid w:val="00E80529"/>
    <w:rsid w:val="00E90292"/>
    <w:rsid w:val="00EA234C"/>
    <w:rsid w:val="00EA41A0"/>
    <w:rsid w:val="00EA4656"/>
    <w:rsid w:val="00EC2B1B"/>
    <w:rsid w:val="00EC6086"/>
    <w:rsid w:val="00ED1016"/>
    <w:rsid w:val="00ED24C3"/>
    <w:rsid w:val="00ED31E4"/>
    <w:rsid w:val="00ED400A"/>
    <w:rsid w:val="00ED41A2"/>
    <w:rsid w:val="00EE1085"/>
    <w:rsid w:val="00EE1EAD"/>
    <w:rsid w:val="00EE2108"/>
    <w:rsid w:val="00EE57BF"/>
    <w:rsid w:val="00EE58B3"/>
    <w:rsid w:val="00EE6C2D"/>
    <w:rsid w:val="00EF0DAB"/>
    <w:rsid w:val="00EF1C37"/>
    <w:rsid w:val="00EF6E7F"/>
    <w:rsid w:val="00F04023"/>
    <w:rsid w:val="00F04297"/>
    <w:rsid w:val="00F05BD1"/>
    <w:rsid w:val="00F07366"/>
    <w:rsid w:val="00F0786F"/>
    <w:rsid w:val="00F11C13"/>
    <w:rsid w:val="00F22FAC"/>
    <w:rsid w:val="00F23034"/>
    <w:rsid w:val="00F26B23"/>
    <w:rsid w:val="00F4018A"/>
    <w:rsid w:val="00F43E95"/>
    <w:rsid w:val="00F474C5"/>
    <w:rsid w:val="00F51909"/>
    <w:rsid w:val="00F51AA8"/>
    <w:rsid w:val="00F529A5"/>
    <w:rsid w:val="00F54807"/>
    <w:rsid w:val="00F560B7"/>
    <w:rsid w:val="00F568CC"/>
    <w:rsid w:val="00F57AD0"/>
    <w:rsid w:val="00F66BB4"/>
    <w:rsid w:val="00F70D5E"/>
    <w:rsid w:val="00F73C2C"/>
    <w:rsid w:val="00F81D0C"/>
    <w:rsid w:val="00F8608B"/>
    <w:rsid w:val="00F86CFD"/>
    <w:rsid w:val="00F90880"/>
    <w:rsid w:val="00F91672"/>
    <w:rsid w:val="00F9778E"/>
    <w:rsid w:val="00FA1D0B"/>
    <w:rsid w:val="00FA272C"/>
    <w:rsid w:val="00FA282B"/>
    <w:rsid w:val="00FA4FCC"/>
    <w:rsid w:val="00FB1693"/>
    <w:rsid w:val="00FB1892"/>
    <w:rsid w:val="00FB196D"/>
    <w:rsid w:val="00FB28BF"/>
    <w:rsid w:val="00FB4856"/>
    <w:rsid w:val="00FB793F"/>
    <w:rsid w:val="00FC01BA"/>
    <w:rsid w:val="00FC0885"/>
    <w:rsid w:val="00FC32EE"/>
    <w:rsid w:val="00FC6BB6"/>
    <w:rsid w:val="00FC6F92"/>
    <w:rsid w:val="00FD2323"/>
    <w:rsid w:val="00FD2B10"/>
    <w:rsid w:val="00FD2FC6"/>
    <w:rsid w:val="00FD40E5"/>
    <w:rsid w:val="00FD578A"/>
    <w:rsid w:val="00FD61CC"/>
    <w:rsid w:val="00FD6CEC"/>
    <w:rsid w:val="00FD7D5C"/>
    <w:rsid w:val="00FE2F82"/>
    <w:rsid w:val="00FE4E29"/>
    <w:rsid w:val="00FF13CE"/>
    <w:rsid w:val="00FF1F71"/>
    <w:rsid w:val="00FF438E"/>
    <w:rsid w:val="00FF5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45A89DA"/>
  <w15:docId w15:val="{D1624955-7BBE-4FA1-8142-DB53CA3A00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2" w:semiHidden="1" w:unhideWhenUsed="1"/>
    <w:lsdException w:name="Table Web 1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8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0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85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yperlink" Target="https://svc.integracion.des.ejgv.jaso/ctxweb/secured_ssl/x53jiGetIntermediacionWSUser?WSDL" TargetMode="External"/><Relationship Id="rId26" Type="http://schemas.openxmlformats.org/officeDocument/2006/relationships/image" Target="media/image5.png"/><Relationship Id="rId3" Type="http://schemas.openxmlformats.org/officeDocument/2006/relationships/customXml" Target="../customXml/item3.xml"/><Relationship Id="rId21" Type="http://schemas.openxmlformats.org/officeDocument/2006/relationships/hyperlink" Target="https://svc.integracion.euskadi.ejiedes.net/ctxweb/secured_ssl/x53jiGetIntermediacionWSBasic?WSDL" TargetMode="External"/><Relationship Id="rId34" Type="http://schemas.openxmlformats.org/officeDocument/2006/relationships/customXml" Target="../customXml/item4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hyperlink" Target="https://svc.integracion.euskadi.ejiedes.net/ctxweb/secured_ssl/x53jiGetIntermediacionWS?WSDL" TargetMode="External"/><Relationship Id="rId25" Type="http://schemas.openxmlformats.org/officeDocument/2006/relationships/image" Target="media/image4.pn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s://svc.integracion.des.ejgv.jaso/ctxweb/secured_ssl/x53jiGetIntermediacionWS?WSDL" TargetMode="External"/><Relationship Id="rId20" Type="http://schemas.openxmlformats.org/officeDocument/2006/relationships/hyperlink" Target="https://svc.integracion.des.ejgv.jaso/ctxweb/secured_ssl/x53jiGetIntermediacionWSBasic?WSDL" TargetMode="External"/><Relationship Id="rId29" Type="http://schemas.openxmlformats.org/officeDocument/2006/relationships/hyperlink" Target="file:///D:/DATOS/jpenalos/Desktop/Guia%20de%20Uso%20EPIGRAFES_EQUIVALENTES/NISAE_Guia%20de%20Uso%20-%20Consulta%20de%20Epigrafes%20IAE%20-%20copia.docx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image" Target="media/image3.png"/><Relationship Id="rId32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hyperlink" Target="https://svc.integracion.ejgv.jaso/ctxweb/secured_ssl/x53jsGetFamiliaNumerosaEJGV?WSDL" TargetMode="External"/><Relationship Id="rId23" Type="http://schemas.openxmlformats.org/officeDocument/2006/relationships/hyperlink" Target="https://svc.integracion.euskadi.ejiedes.net/ctxweb/secured_ssl/x53jiGetIntermediacionWSBasic?WSDL" TargetMode="External"/><Relationship Id="rId28" Type="http://schemas.openxmlformats.org/officeDocument/2006/relationships/image" Target="media/image7.png"/><Relationship Id="rId10" Type="http://schemas.openxmlformats.org/officeDocument/2006/relationships/image" Target="media/image1.gif"/><Relationship Id="rId19" Type="http://schemas.openxmlformats.org/officeDocument/2006/relationships/hyperlink" Target="https://svc.integracion.euskadi.ejiedes.net/ctxweb/secured_ssl/x53jiGetIntermediacionWSUser?WSDL" TargetMode="External"/><Relationship Id="rId31" Type="http://schemas.openxmlformats.org/officeDocument/2006/relationships/header" Target="head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svc.integracion.des.ejgv.jaso/ctxweb/secured_ssl/x53jsGetFamiliaNumerosaEJGV?WSDL" TargetMode="External"/><Relationship Id="rId22" Type="http://schemas.openxmlformats.org/officeDocument/2006/relationships/hyperlink" Target="https://svc.integracion.des.ejgv.jaso/ctxweb/secured_ssl/x53jiGetIntermediacionXmlDSig?WSDL" TargetMode="External"/><Relationship Id="rId27" Type="http://schemas.openxmlformats.org/officeDocument/2006/relationships/image" Target="media/image6.png"/><Relationship Id="rId30" Type="http://schemas.openxmlformats.org/officeDocument/2006/relationships/hyperlink" Target="file:///D:/DATOS/jpenalos/Desktop/Guia%20de%20Uso%20EPIGRAFES_EQUIVALENTES/NISAE_Guia%20de%20Uso%20-%20Consulta%20de%20Epigrafes%20IAE%20-%20copia.docx" TargetMode="External"/><Relationship Id="rId8" Type="http://schemas.openxmlformats.org/officeDocument/2006/relationships/footnotes" Target="footnot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c9845b9-cab1-4541-9445-305bca69ed16" xsi:nil="true"/>
    <lcf76f155ced4ddcb4097134ff3c332f xmlns="8ab4f7df-ba6f-4e9c-8665-5c2c411f4d2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6A8E90C4-68C3-479E-9C5E-980EE1B7CCB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33A1780-7F62-46D0-8DDB-380A5A56511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7197FBF-EC77-46B3-8A3A-451C37AF2E46}"/>
</file>

<file path=customXml/itemProps4.xml><?xml version="1.0" encoding="utf-8"?>
<ds:datastoreItem xmlns:ds="http://schemas.openxmlformats.org/officeDocument/2006/customXml" ds:itemID="{5F4CBAC2-DD94-4848-A7AB-F67F257AD3B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8167</TotalTime>
  <Pages>32</Pages>
  <Words>9245</Words>
  <Characters>50852</Characters>
  <Application>Microsoft Office Word</Application>
  <DocSecurity>0</DocSecurity>
  <Lines>423</Lines>
  <Paragraphs>119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59978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Miriam Boyero Ruiz de Baluguera</cp:lastModifiedBy>
  <cp:revision>616</cp:revision>
  <dcterms:created xsi:type="dcterms:W3CDTF">2017-02-10T11:29:00Z</dcterms:created>
  <dcterms:modified xsi:type="dcterms:W3CDTF">2023-02-02T12:43:00Z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cf76f155ced4ddcb4097134ff3c332f">
    <vt:lpwstr/>
  </property>
  <property fmtid="{D5CDD505-2E9C-101B-9397-08002B2CF9AE}" pid="3" name="TaxCatchAll">
    <vt:lpwstr/>
  </property>
  <property fmtid="{D5CDD505-2E9C-101B-9397-08002B2CF9AE}" pid="4" name="MediaServiceImageTags">
    <vt:lpwstr/>
  </property>
  <property fmtid="{D5CDD505-2E9C-101B-9397-08002B2CF9AE}" pid="5" name="ContentTypeId">
    <vt:lpwstr>0x010100F5FA511BDF0F0348A3E1ADABD39CE952</vt:lpwstr>
  </property>
</Properties>
</file>